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шел не спеша. Перед ним простирался бесконечный цикл реинкарнации, а позади — бушующее пекло. Однако он казался совершенно безразличным, скрестив руки за спиной, он делал один неторопливый шаг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Ты, маленький негодяй, не можешь идти быстрее?!» Старик с громким голосом топал ногами, гневно глядя 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поднял руку, чтобы почесать ухо, и вздохнул. Даже после стольких лет после смерти его мастер по-прежнему был таким же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«Поторопись, поторопись!» Его мастер, не выдержав больше, подбежал и потащил его к безграничной бездне!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Ворота реинкарнации не собирались закрываться в ближайшее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запомни, как только ты прыгнешь, я не знаю, в каком мире ты окажешься. Но не волнуйся — я уже наложил на тебя талисман-проводник. Есть стопроцентная вероятность, что ты будешь просто второстепенным персонажем. Как только окажешься там, просто расслабься и наслаждайся жизнью». Старик говорил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наклонил голову, чтобы посмотреть на своего мастера, его глаза были полны глубокого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знаю. Твоя жизнь была полна трудностей и скитаний, и ты даже связался с этим негодяем. Ты страдал, но я рад, что, как бы ни было тяжело, ты никогда не забывал свой путь. Ты доказал свой *Дао* своей жизнью — и это само по себе делает твое существование ценным. Так что, возможно, даже небеса почувствовали, что они тебе должны, и позволили мне найти фрагмент твоей души здесь, в глубинах Девяти Бездн. Е Байюй, мир, в который ты вступаешь, призван исцелить твою душу. Как только твоя душа снова станет цельной, ты сможешь вернуться в цикл реинкарнации».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выслушал, затем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ты не хочешь? Ну, я понимаю. Ты слишком много страдал в этой жизни — вполне естественно, что ты не хочешь проходить через это снова. Тогда, когда твоя душа будет исцелена, ты сможешь остаться и стать моим коллегой, магистратом подземного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слегка кивнул и слабо улыбнулся. Эта простая улыбка мгновенно сделала его простые черты лица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на бесконечное Реинкарнацию. «Теперь, Е Байюй, запомни — в каком бы мире ты ни оказался, ты всего лишь никто, второстепенный персонаж. Главные герои не имеют к тебе никакого отношения! Понял?! О, и еще одно... Сейчас твоя духовная сила слаба — ты всего лишь фрагмент души — поэтому ты можешь родиться глухим или немым. Ах, но это же ничего, правда? Для нас, культиваторов, несколько недостатков — это нормальное явление! Кхм...»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ладно! Залезай уже! Ворота Реинкарнации вот-вот закроются! Давай!» Старик закончил говорить и дал ему сильный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Байюй, которого неожиданно пнули в бесконечную Реинкарнацию: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прыгнуть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наблюдал, как оставшийся фрагмент души Е Байюй погрузился в игольное ушко света в безграничной бездне, и наконец выдохнул с облегчением. Он быстро сформировал печать рукой, и под мерцающим серебристым светом бесконечная бездна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и пробормотал: «Береги себя, Бай Бай. Это все, что я могу для тебя сделать сейчас. Вздох... Надеюсь, ты больше не встретишь этого негодяя. Но даже если встретишь, не бойся. Ты, который доказал свой путь через жертву, разорвал все земные узы — кто бы мог подумать, что в тебе есть такая сила...»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Е находилась в Хайчэн, провинция Гуандун, у подножия горы Фэнъю. Несмотря на скромные размеры и население менее десяти тысяч человек, деревня Е была известна своими живописными пейзажами и хорошо спланированными улицами и переулками. Посетители часто отмечали, что это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был старостой деревни Е и главным потомком поколения Чжан в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рано утром и обошел деревню, как обычно остановившись у родового храма семьи Е. Один взгляд внутрь, и он снова нахмурился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пожилых жителей деревни, которые также пришли в родовой храм рано утром, сразу окружили его, увидев. «Чжанмин! Что нам делать? Это снова произошло!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говорю, просто оставьте эту дорогу на перекрестке в покое! Перестаньте ее ремонтировать!»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можем? Эта дорога была заказана властями! Чжанмин — всего лишь маленький староста деревни, что он может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«Вздох... Может, нам стоит пойти помолиться в храм Фуде?»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«Бесполезно! Храм не откроется без храмового стража! Наш умер много лет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попробовали несколько кандидатов, но ни один не соответствовал требованиям. Храм Фуде не откроется, так что мы ничего не можем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перестаньте спорить. Я что-нибудь придумаю», — сказал Е Чжанмин, вздохнув и остановив все более возбужденную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А Мин, ты хорошо поработал».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тебе было тяжело, А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у нас есть А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правильно...»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болтали, уходя. Е Чжанмин смотрел, как они уходят, а затем посмотрел на родовой храм семьи Е. Еще одна глазурованная черепица упала с карниза храма — там, где она должна была быть надежно закреплена.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полгода назад началось строительство дороги у входа в деревню, черепицы на их родовом храме начали падать. Сначала это была только одна черепица, но вскоре, сколько бы их ни чинили, столько же снова падало. Они вызвали ремонтников — сначала старого мастера из соседней деревни. Но старый мастер сказал, что это бесполезно, что их родовой храм дает предупреждение и что в их деревне обязательно произойдет что-то плохое. Старый мастер заявил, что он не готов умирать, и убежал. После этого Е Чжанмину пришлось искать других, но кого бы они ни нанимали, любой, кто поднимался на крышу, чтобы починить черепицу, неизбежно падал с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старейшины деревни во время ремонта разместили несколько мягких подушек, которые предотвратили переломы рабочих и их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Теперь... Е Чжанмин уставился на несколько шатких черепиц, все еще держащихся на крыше храма, и глубоко вздохнул.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скептически, но с беспокойством относился к этим сверхъестественным предзнаменованиям, но, выросший в деревне Е, он знал о странных явлениях в храме Фуде на горе Фэнъю.Он даже видел такие вещи собственными глазами. Он несколько раз обращался к старому мастеру из соседней деревни, но тот настаивал, что он бессилен — только кто-то действительно способный мог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найти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 старый храмовый сторож, но он умер много лет назад. Подождите — старый сторож умер, но что насчет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Чжанмина загорелись, и он быстро повернулся к входу в деревню. Он вспомнил — сейчас как раз то время, когда он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пухлый мальчик сидел на каменном табурете и медленно складывал бумагу в руках. Хотя его движения были неторопливыми, он скоро закончил бумажного журавля. У его ног стояла корзина, почти полная желтых бумажных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Чжанмин заметил мальчика, он с облегчением выдохнул и срочно позвал: «Бай Бай! Бай Бай!»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продолжал складывать журавликов, не обращая внимания. Е Чжанмин вдруг вспомнил и в отчаянии хлопнул себя по лбу — он забыл, что Бай Бай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 присел на корточки перед мальчиком, который наконец поднял глаза. Узнав Е Чжанмина, его лицо озарилось медленной, теплой улыбкой, а круглое лицо и слегка прищуренные глаза придавали ему милый, простой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Бай, что нам делать? Плитки на нашем родовом храме снова падают», — медленно произнес Е Чжанмин, произнося каждое слово и сопровождая его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наклонил голову, затем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мотоцикле подъехал мужчина средних лет. Увидев Е Чжанмина, его лицо помрачнело. «А Мин, что ты делаешь? Я же говорил тебе, что мой Байюй не будет заниматься такими вещами! Он не станет хранителем храма — он все еще 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неловко рассмеялся, встал и смущенно почесал голову. «А, Чжанчжун, ты вернулся с работы! Нет, нет! Я просто увидел, что Бай Бай сидит здесь, и подошел поболтать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фыркнул, затем повернулся к мальчику, смягчив тон. «Байюй, 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нарочно положил желтую бумагу, взял корзину и, садясь на мотоцикл, протянул Е Чжанмину одну из бумажных журавликов. Озадаченный Е Чжанмин повернул журавлика в руках.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просто сел на мотоцикл, не дав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смотрел, как мальчик машет ему на прощание с заднего сиденья мотоцикла, все еще улыбаясь,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— Е Байюй, хотя все называли его Бай Бай — был найден в горах старым хранителем храма. Поскольку никто не заявил о своих правах на него, сельский комитет передал его на воспитание единственному сыну хранителя. У хранителя был только один ребенок: этот человек, Е Чжанчжун, прямолинейный учитель математики в первой средней школе Хайчэн. Чжанчжун не терпел суеверий и всегда раздражался поступками своего отца. Он терпел посещения Бай Бая стариком, но после его смерти Чжанчжун запретил Бай Баю ходить к нему, сославшись на безопасность, хотя на самом деле он просто не хотел, чтобы мальчик вовлекался в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Бай был глухим и не мог говорить, но его милый характер и постоянная тихая улыбка покорили всех в семье Чжанчжуна.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никогда раньше не беспокоил Бай Бая — в конце концов, это был всего лишь глухой мальчик. Но теперь, когда надвигалась беда, у него не было выбора. В груди Е Чжанмина поселилась холодная уверенность: если упадет последняя черепица, их деревня столкнется с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—Но какой смысл в этом бумажном журавлике?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Е Чжанмин внимательно посмотрел на журавлика. Что Бай Бай пытался ему сказать? Хотя Бай Бай не ступал в храм Фуде с тех пор, как умер старый хранитель, Чжанмин знал, что мальчик по-прежнему приходил туда первого и пятнадцатого числа каждого месяца, чтобы поднести ладан. Но почему-то двери храма открывались только для Бай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Бай унаследовал дар старика. Этот журавлик был тому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для чего на самом деле нужен этот бумажный журавлик?»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подвез молодого Е Байюя, ворча под нос: «Этот А Мин такой дурак! Если черепица на родовом храме падает, просто найми кого-нибудь, чтобы ее починил. Зачем ему нужен ты? Все эти мистические фокусы — какая трата времени, ведь он даже учился со мной в колледже!»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сидел сзади и улыбался. Бумажный журавлик в его руке, казалось, случайно выскользнул в карман Е Чжанчжуна.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входа в переулок возле их дома, Е Чжанчжун припарковал мотоцикл, повернулся к Е Байюй и, медленно говоря и жестикулируя, сказал: «Байюй, послушай папу — не лезь в дела своего дяди А Мина! Это не принесет ничего хорошего! Ты простудился в последние дни, так что как следует отдохни. Не бегай к входу в деревню — там ветрено!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снова кивнул, наклонив голову и улыбаясь,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домой — в небольшое четырехэтажное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пожилая женщина сортировала овощи. Увидев возвращающихся Е Байюй и Е Чжанчжуна, она сразу встала, схватила Е Байюя за руку, жестикулируя и медленно говоря: «Ты! Ты все еще простужен — что ты делал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указал на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пожилой женщины смягчилось, она погладила Е Байюй и с покорным вздохом сказала: «Завтра не выходи на улицу,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вошел в дом и окликнул Е Байюя: «Байюй, заходи. Что ты делаешь у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