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Коллективный инцидент с привидениями[Часть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Непреодолимое желание в твоей голове толкает тебя безрассудно к Ю Гуану, решившему втянуть его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стоит на середине лестницы. Когда твоя нога касается первой ступеньки, Ю Гуан поворачивается, держа в руке красный мяч, и 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же снисходительный взгляд, что и в прошлый раз на пешеходном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под его левым глазом похожа на слезу или, может быть, каплю крови. Всякий раз, когда он смотрит на тебя так, ты испытываешь иллюзорное ощущение, что его присутствие охватывает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Тьма, холод, отчаяние...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возвышенного положения солнечный свет не касается его; его мрачность, кажется, окутывает само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«Идиот», — внезапно говорит Ю Гуан, наблюдая, как ты поднимаешься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наклоняешь голову, озадаченная неожиданным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Ю Гуан поднимает свой красный мяч и бросает его в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мяч с силой ударяет тебя по голове, на мгновение ошеломляя. Он отскакивает и падает у твоих ног, как будто направляемый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чувствуешь приступ головокружения, но ясность быстро возвращается, как будто что-то было вырвано из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просыпаешься с треском, осознавая, что ты делала: слепо подчинялась правилам, становилась их исполнителем, даже пыталась втянуть в них Ю Гуана... Откуда у тебя такая смелость?!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страшное, что твои действия были под твоим собственным контролем. Призраки Правил влияли на твои мысли, но, не нарушая правил, твой разум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страха пробегает по твоей спине, и ты покрываешься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призраками, Призрак правил, который манипулирует твоими мыслями, гораздо более ужасающий. Он превращает тебя в кого-то другого, но ты остаешься совершенно не осведомленной об этом. Если бы Ю Гуан не появился и не вернул тебя в реальность с помощью того красного шара, ты, возможно, никогда бы не заметила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«Малыш», — шепчет Чжоу Мэн сзади тебя. Ты слишком долго стоишь на месте. «Ты должна следовать первому правилу».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предупреждает тебя, чтобы ты не отходила от группы на слишком долгое время, даже если это для соблюдения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смотришь на лестницу, но фигура Ю Гуана исчезла, оставив только красный мяч у твоих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оставил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«Иду», — тихо отвечаешь ты Чжоу Мэн, поднимая красный мяч и потирая лоб, пока идешь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«Ай...» Больно. На лбу уже образовалась шишка; Ю Гуан, безусловно, ударил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потому, что ты держишь красный мяч, но, присоединившись к группе, ты остаешься незатронутой Призраком Правил. Это позволяет тебе ясно ощутить странную ауру, окружающую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знаешь, что делать. Ты не хочешь просто бежать — хотя бегство, возможно, и так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бежит, чтобы собрать «бродячих». Раньше, под влиянием «Преследующих правил», ты не чувствовала усталости. Но теперь, пытаясь не отставать от группы, ты быстро теряешь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тебе стоит что-то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поднимаешь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учитель не с этой группой, но учитель Цици — с ней. Она подбегает к тебе и спрашивает: «Малыш,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Цици, я больше не могу 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немного. Ты не можешь покинуть группу».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действительно не могу больше бежать», — говоришь ты, принимая жалостный вид, чтобы вызвать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Цици колеблется. «Правила нельзя нарушать. Может, я тебя понесу?»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быстро отказываешься; ты не должна себя так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учитель Цици, — начинаешь ты, пытаясь проверить пределы «Правил-призраков», — разве в зоопарке не запрещено гоняться и драться?»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происходит нечто неожиданное. В тот момент, когда ты произносишь эти слова, все «шух» — останавливаются в совершенном унисоне. Не давая тебе опомниться, все сразу же говорят: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«Правило № 7: в зоопарке запрещено гоняться и драться».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тон и темп были настолько синхронны, что казалось, будто они репетировали это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группа замедлила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вскочила, почти поверив, что обрела контроль над Призраком Правил, но все оказалось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продвинувшись на небольшое расстояние, группа снова остановилась, произнося новое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«Правило № 8: нельзя покидать зоопарк в одиночку».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внезапно останавливаются, ты знаешь, что появится новое правило. Вспомнив, как твои собственные слова стали Правилом № 7, ты начинаешь подозревать, что другие правила также возникли из чьих-то слов, а затем были использованы Призраками Правил, чтобы стать новыми дополнениями.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«Правило № 9: курение в зоопарке запрещено».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список правил становится длиннее, ты чувствуешь, как странная аура, окружающая других, усиливается с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Призрак Правил; его влияние на реальность неуклонно углубляется.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Появляются еще более странные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«Правило № 10: правильно отвечайте на вопросы учителя, иначе произойдет что-то плохое».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встречает на пути других посетителей — семью, молодого человека с двумя пожилыми людьми, прогуливающихся по зоопарку. Увидев вашу группу, они выглядят сбитыми с толку и удивленными, колеблются, но не убегают.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что вы...» — начинает говорить молодой человек, но, не успев закончить, два пожилых человека позади него внезапно сгорбились и побрели к вашей группе, схватив его и потянув за собой. Как бы молодой человек ни сопротивлялся, это бесполезно. Оказавшись в группе, он успокаивается и молча вливается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пожилых человека даже не были принуждены; они уже находились под влиянием правил и были поглощены областью действия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группа становится все больше. По подсчетам через полчаса, в этой конкретной очереди двадцать четыре человека. Ты крепко сжимаешь красный мяч, прячась внутри, притворяясь, что находишься под влиянием правил,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зоопарку раздается сигнал тревоги. Но в этот момент учительница Цици останавливается, преграждая тебе путь. Она опускает голову и серьезным голосом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время вопросов. Все должны внимательно ответить на мой вопрос. Скажите мне, кто бегает быстрее: львы или тигры в зоопарке?»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вопрос раздается, снова распространяется интенсивная зловещая аура. Что-то недоброе вот-вот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http://bllate.org/book/15716/1406136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