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Тан ошеломленно уставился на Чи Шу Яня. На мгновение ему показалось, что он находится во сне. Что он сказал? Он шутит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немного отупелым, так как не мог сказать, правда ли эти слова или ложь. Эти слова были подобны манящему, сладкому аромату, пропитывающему его окружение. Вдохнув такой запах, он тут же может оказаться от него зависим, так как это аромат того,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аромат в конце концов однажды рассеется, просто время пребывания аромата любви зависело не от его качества, а от человека, оставивший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даже когда аромат исчезает, присутствие человека, оставившего его у вас, напоминает об этой легкой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волновал не сам аромат, а человек, оставивший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пока этот человек находится рядом, то всегда можно уловить этот мягкий аромат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кем Чи Шу Янь является для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он не знал, так это того, что Чи Шу Янь тоже видел его в том же свете. Или, скорее, он был загипнотизирован до состояния зависимости, и даже если бы он ушел на мгновение, он не смог бы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влюбленных новичка не знали мыслей друг друга, и когда один из них честно и горячо признался в своей любви, другой так перепугался, что его 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Ты…что ты имеешь в виду? — сердце Су Тана учащенно билось, а голос слегка дрожал. Он изо всех сил старался казаться нормальным, но не мог совладать с внутренней нервозностью.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щеках появился слабый румянец, словно цветы персика отразили свой свет на его лицо. Он был нежен, но не слишком, и когда дул легкий ветерок, струны сердца Чи Шу Яня колыхались, оставляя едва заметные следы, но из-за плавающих лепестков персика рябь пробегала непрерывно.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Чи Шу Янь смотрел на Су Тана неизвестное количество времени, прежде чем, наконец, вышел из оцепенения, желая поведать Су Тану о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мне нравится... — не успел Чи Шу Янь закончить свои слова, а лицо Су Тана уже стало пунцовым, и он недоверчиво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этого и волновался, как будто хотел, чтобы Чи Шу Янь продолжил, потому что хотел услышать эти несколько слов. Одна мысль об этом приводила его в восторг, особенно если он мог услышать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был в восторге, наблюдая за выражением лица Су Тана. Чувствуя даже, что никогда в жизни не сможет забыть это покрасневшее выражение и этот выжидающий взгляд, которым одаривал его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Су Тан, —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Тана моментально покраснело, и он даже не осмелился моргнуть, когда смотрел на Чи Шу Яня, а затем сказал почти неслышным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расслышал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недостаточно наслушался об этом? Маленький сопляк, — улыбнулся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расслышал отчетливо,— Су Тан изо всех сил старался опровергнуть это, но его алые уши уже выдали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ты не расслышал, — Чи Шу Янь пребывал в приподнятом настроении, и повторил свои слова, — Ты мне нравишься, маленький одноклассник Су Тан. Теперь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слышал, — прошептал Су Тан, тайком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слышал? — снова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подтвердил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ли ты догадаться, насколько сильно ты мне нравишься? — наклонился и прошептал ему на ухо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нравлюсь? — застенчиво спросила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Чрезвычайно нравишься. Ты мне понравился как только увидел тебя, — пояснил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Су Тана горели от дыхания Чи Шу Яня, в голове у него все перевернулось, потому что он ему тоже очень, очень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он был слишком застенчив, чтобы произнести это, поэтому он лишь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что? — надавил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что нравлюсь тебе, — слабо сказал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твоего признания? — намекнул Чи Шу Янь, — Не собираешься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Су Тан долго заикался, но так и не смог этого произнести. В конце концов, он смог только уныло сказать, — Я не могу этого сказать. Я голоден, и хочу сначала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задыхался от смеха. Прекрасное признание было уничтожено им вот так просто, но он не сердился. В конце концов, тот такой милашка, и что бы он ни говорил или ни делал, все это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большой пакет с едой и предложил Су Тану выбрать первым. Когда с последним было покончено, он небрежно собрал оставшееся,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ел быстрее, чем Су Тан, и когда он закончил, то некоторое время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ел изящно, но он не так деликатно, как женщины, но и не вгрызался в пищу, глотая большие куски, как мужчины. Пока он кушал, то выглядел довольно приятно, хотя Чи Шу Янь не был уверен, думал ли он так, потому что Су Тан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 же не так. Чи Шу Янь посмотрел на Су Тана, который теперь ел как хомяк, и его настроение тут же улучшилось. С каждым укусом, который откусывал Су Тан, его щеки раздувались, они выглядели такими мягкими, что ему хотелось протянуть руку, и тыкнуть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Чи Шу Яня возникла эта идея, то он тут же привел ее в действие – слегка ткнув пальцем Су Тана в щечку. Но тот внезапно поднял глаза и уставился на него так, будто хотел защитить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Чи Шу Янь ухмыльнулся. Су Тан покраснел и надулся. Чи Шу Янь почувствовал, что это весело, поэтому ткнул еще несколько раз, в итоге Су Тан решил закрыть лицо, когда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он прикрывался только одной рукой, то все равно страдал от атак Чи Шу Яня. Больше не в состоянии этого выносить, он засунул булочку, который держал в руке, в рот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откусил кусочек, не выглядя при этом сердитым. Вместо этого он выглядел радостным, когда сказал Су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ты знаешь, как кормить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Такой бесстыдный, — слабо отругал его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имея жену, станет заботится о своей репутации? — Чи Шу Янь притворился, что говорит серьезно, а затем сказал Су Тану, — Женушка, накорми меня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распределять места? — игнорируя его просьбу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после его напоминания Чи Шу Янь, наконец, вспомнил об этом, поэтому ему оставалось только прервать заигрывать с Су Таном, и он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 черед мести Су Тана. В одном месте он дергал Чи Шу Яна за воротник, а в другом тыкал его в щеку. В конце концов, он даже тайком пощекотал ладонь другого, но прежде чем он успел насытился весельем, тот схватил его за руку и сунул обе руки, свою и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поспешно сказал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пишу план рассадки, не создавай проблем, — сказал Чи Шу Янь не поднимая головы, как будто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это не так, потому что этот человек просто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чувствовал, что вероятность того, что Чи Шу Янь отпустит его, невелика, но если кто-то войдет сюда и увидел, что они не только сидят вместе, но даже держатся за руки, они, безусловно, были бы шокированы, возможно о них даже пойдут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особенно этого боялся, потому что дисциплина в школе была строгой. Они не допускали даже гетеросексуальных отношений, не говоря уже о гомосексуалистах, против которых выступали категорически отрицательно. Хотя они могли бы объяснить, что просто дурачились, но если об этом узнают, то, даже если бы они были невиновны, их могли обвинить.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самое главное, они все же не кристально чистые в своих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Шу Янь был силен, и Су Тан не мог вырваться на свободу. Чем больше он сопротивлялся, тем крепче сжималась хватка Чи Шу Яня. Более того, тот выглядел “Я серьезно планирую рассадку”, его игра была настолько убедительной, что Су Тан даже хотел присудить ему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раздражаешь, — Су Тан был сыт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с момента признания, а ты уже начал уставать от меня? — Чи Шу Янь отложил ручку 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ослабишь руки, то я больше не буду чувствовать раздражения, – парировал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Если ты уже устал от меня сейчас, то, если я ослаблю хватку, ты наверняка убежишь, — поддразнил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сбегать? — пристально посмотрел на него Су Тан и добавила, — Не клевещи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же ты не сбежишь? — снова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Су Тана в тупик. Он мог только смущенно смотреть на Чи Шу Яна с невинным и жалким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не сбежать? Не потому ли, что ему нравился Чи Шу Янь? В противном случае Су Тан даже не позволил бы ему прикоснуться к своей голове, не говоря уже о том, чтобы держать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я должен по твоему сбегать? — спросил его в ответ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знаю, того не знаю, — сказал тот, после чего у него на лице расцвела хитрая улыбка, как у хитрого большого волка, видящий, как кролик, которого он вырастил, шаг за шагом идет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хотел снова попадаться в ловушку Чи Шу Яня, поэтому притворился сердитым. Даже пока тот держал его за руку, он все равно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было совсем не так, потому что каждый раз его сердце готово было выпрыгнуть, и ему это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влюбиться, ему уже нравилось чувство, как Чи Шу Янь держал его за руку; это было все равно что съесть запретный плод. А после того, как он влюбился, его чувства не изменились; на самом деле, оно даже усилилось. Су Тан втайне наслаждался каждым воспоминанием об их соприкосновениях, даже если они были мимолетны.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какое-то время он вел себя хорошо. Несмотря на то, что выглядел взбешенным, он про себя улыбался. Через некоторое время, вероятно, из-за послышавшихся приближающихся шагов, Чи Шу Янь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отпустить его руку, он слегка потер ее своим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Тана наконец освободили, но он не хотел расставаться с Чи Шу Янем. Подумав об этом, он достал из пенала бумагу для заметок с клеевым краем и написал на листке: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приклеил записку перед глазами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неискренне” — написал это Чи Шу Янь, а затем положил на стол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еще один листок, Су Тан написал на нем три слова, затем украдкой взглянул на Чи Шу Яна и приклеил его на плечо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лег ничком на свой стол, незаметно наблюдая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развернул записку. На нем был запах Су Тана, и он написал: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