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Чан надолго потеряла дар речи. Она и нынешняя Вдовствующая Императрица Ло Чжи И никогда не были близки. Именно Вдова Императора Лю давала ей ощущение, что на нее можно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называй меня матерью-наложницей, — как Вдова Императора Лю могла не знать, о чем думала Императрица Чан. Только вот Лун Сюань решил почтить Ло Чжи И. Даже она, его родная мать, ничего не может с этим поделать, так что может поделать с этим эта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Императрица Чан, — Я приму это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тебе не хочется этого, тебе необходимо будет ежедневно посещать Зал Яньнянь, чтобы выразить свое почтение, — добавила вдова императора Лю, — Сейчас ты не угодила Императору, поэтому тебе сейчас нельзя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как мне угодить Его Величеству, — сокрушалась Императрица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слишком много думать об этом, — сказала вдова императора Лю, — Из всех второстепенных жен во дворце, даже если есть те, ко постоянно кричат о том, как Его Величество им благоволит, по моему скромному мнению, ни одна из них ему не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кто-то в сердце Его Величества? — внезапно спросила Императрица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 Вдова Императора Лю ошеломленно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Императрица Чан подняла взгляд, то увидела озабоченный взгляд Вдовы Императора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мертвец, — через долгое время произнесла та в ответ, — Живые не могут соперничать с мертвыми, это вызовет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Мертвец? — немедленно спросила Императрица Чан, — Кто эта женщина? Чем она привлекла расположение Его Величества? Я м... Я могу измениться, могу научится подражать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Императора Лю могла только жалеть свою невестку. По ее мнению, Чан уже редкая и хорошая женщиной. Несмотря на то, что ее внешность не исключительно красива, она все же достаточно великодушна и солидна, не высокомерна и не ревнива. В конце концов гарем под ее управлением спокоен и без эксцессов, даже если Лун Сюань не любил ее, он все равно должен уважать эту женщину. Вот только, при мыслях о собственном сыне, вдова императора Лю могла только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Мать-императрица... Мать-наложница, неужели вы можете сказать? — спросила Императрица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изменит? — ответила ей та, — В этом человеке тоже нет ничего хорошего, просто любовь – самая непонятная вещь в мире. Если ты полюбил человека, то просто любишь его. И какими бы хорошими не были другие люди, они не идут и в сравнении с ним, даже если он на самом деле плохой (злой, постыдный).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эта женщина на самом деле плохая (злая, постыдная)?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понимаешь, что я говорю? — вдруг забеспокоилась Вдова Императора Лю, — Я сказала, что живые не могут соперничать с мертвыми.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же? — Императрица Чан, однако, не понимала, более того, она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совершают ошибки и стареют, но мертвые не стареют и не совершают ошибок. Так как ты можешь сравниться с мертвецом?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Стареют, — лицо императрицы Чан еще более помрачнело. Какая женщина в этом дворце, пока  жива, не постареет?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дворцовые служанки, оставленные Вдовой Императора Лю снаружи Зала Вечного Света, ради сбора информации, попросили у нее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поспешно сказала Вдова Императора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 — спросила Вдова Императора Лю, прежде чем дворцовые служанки успели выказать ей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госпоже, Его Высочество уже отправили в Зал Яньнянь, я так же слышала, как туда вызвали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принцем Юй? — спросила Вдова Императора Лю, — Как дела у принца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Принца Юй вынесли из дворца, а о его состоянии я расспросить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Отправляйся в зал Яньнянь, узнай о состоянии Его Высочества, — приказала Вдова Императора Лю служанке, — Если лекарь, лечивший его, выйдет, пусть он навестит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служанка, но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 — спросила Вдова Императора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покинуть дворец, Его Величество издал еще один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избив этих дядю и племянника до такой степени, неужели ему все еще этого не достаточно?! — начала переживать Вдова Императора Лю. Лун Сян получил восемьдесят плетей, и, если этого недостаточно, неужели он утратил свой титул принца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отдали приказ, — начала объяснять служанка сильно побледнев, — О сегодняшнем событии в Зале Вечного Света начали распространяться слухи, так что все евнухи и слуги, кроме Главного Управляющего Фу, всех,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сталось? — с тревогой спросила Вдова Императора Лю, увидев, что служанка ходит окольными путями, но никак не скажет в чем дело, 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всех вытащили из дворца и убили, — сумела выдавить служанка после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там свекровь с невесткой мигом побледнели, как и дворцовая служанка, поведавшая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дрожь в руках, Императрица Чан крепко сжала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Убили? — недоверчиво переспросила Вдова Императора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сделал это, чтоб мы двое узнали об этом, — стукнув по столику кулаком, сказала Вдова Императора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Чан потеряла дар речи, не смея даже подумать, сколько дворцовых евнухов находилось в Зале Чанмин. Одно слово Лун Сюаня и они все потеряли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рукой, Вдова Императора Лю отпустила служанку, затем протянула руку и похлопала императрицу по руке, заговорив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не имеет к тебе никакого отношения, просто помни слова Айцзя, пока ты не совершишь больших ошибок и твоя семья в целостности, место императрицы останется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 ли я еще когда-нибудь увидеть Сяо Эр? — на нынешний момент Императрица Чан плакала уже не в первый раз, поэтому ее глаза уже совсем покраснели, — Что, если Его Величество больше не позволит мне видеться с Сяо 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я, так же как и ты, могу видеть своего сына? — спросила Вдова Императора Лю, — Так мне теперь нужно плакать с тобой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Чан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обязательно разузнать, по какой причине Его Величество так разгневался, — сказала Вдова Императора и окликнула, — Эй, кто-нибудь,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сразу вбежала дворцовая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взгляни, покинул ли Гао Чэнфэн дворец, — сказала Вдова Императора Лю, — Если Мастер Гао еще не ушел, пусть ненадолго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Поклонившись, служанка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ли будет хорошо, если Мастер Гао навестит вас в такой час, — нерешительно спросила Императрица Чан. — А если об этом донесут Его Величеству?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Гао — учитель Сяо Эр в искусстве цитры, — пояснила Вдова Императора Лю, — Почему бы тебе не вызвать его, чтоб спросить, каковы успехи Сяо Эр в искусстве цитры.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Чан все еще беспокоилась, но ей также не терпелось узнать, в чем причина сегодняшнего ужаса, поэтому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волноваться, — успокоила Императрицу Чан Вдова Императора Лю, — Мастер Гао также являлся учителем Его Величества по игре на цитре, так что он обязательно проявит уважение. Немного погодя зайди за ширму, а я старая вдова, и не боюсь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Чан была послушна и лишь молча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дворца, Гао Чэнфэну преградили путь дворцовые служанки. Он очень не хотел иметь дело с этими людьми из гарема, но вызов исходил от родной матери Императора Пинчжана, так что отказать этому приглашению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со светской беседы, Вдова Императора Лю и Гао Чэнфэн обсудили некоторые вежливо болтали ни о чем, ведь когда она стояла во главе гарема, то уже имела немало дел с этим Гао Чэнфэном. После того, как они немного поговорили, она спросила мастера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событие повлекло сегодняшний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на самом деле не слишком уверен, — задумчиво произнес Гао Чэн Фэн, — Просто Его Величество упомянул принца Цзинь, после чего и начался весь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Императора Лю закрыла глаза. "К счастью, у небес есть глаза." — немедленно подумала она в своем сердце, — "Как же хорошо, что Ло Вэй умер!"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