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спасения этих нескольких человек, Десятому и остальным нужно было совсем мало усилий. Несколько людей, не то призраки, не то люди, бросились к ним. Это насмерть перепугало тех девятерых членов клана Мо. При взмахах их рук, с них начинали падать насекомые, людей при виде этого начинало подташнивать. В купе к этому от них исходил запах гниющих уже несколько дней трупов. И хоть боевое искусство клана Мо было не хуже чем у Теневой Гвардии Дракона, но их испуг на ранней стадии дал Десятому и остальным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сбросил верхний слой одежды, и снял обмотку вокруг головы, только затем подошел к Сы Ма Чжу Се. При виде его глаз Ло Вэй вспомнил, что тот слеп, и ему не нужно было заботится, о том чтоб не 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внезапно потянул Ло Вэя за спину, закрывая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 Хуан Сан бросился на защиту Сы Ма Чжу Се, закрывая его собой, посмотрел на Ло Вэя с Вэй Ланем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Ло, — ответил Ло Вэй, глядя на Мо Хуан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Вэй? — вымолвил Мо Хуан Сан едва услышав, как Ло Вэй сказал, что его фамилия была Ло, и добавил, — Ты Ло Юнь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Ло Вэй, — кивнул ему он, — Мы наконец встретились, Генерал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убей меня, отпусти Чжу Се Теперь он просто калека, и не несет больше угрозы, — толкая Сы Ма Чжу Се еше дальше себе за спину, произнес Мо Хуан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Хуан Сана оказалась самая обычная внешность. Ло Вэй не ожидал, что тот, кого нарекли "Богом Войны", будет настолько средняя внешность. У него сложилось впечатление, что все слова о божественном владении оружием, и невероятном уме, не имела с этим человеком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молю тебя об этом снисхождении, — сказал Мо Хуан Сан, видя, что Ло Вэй медлит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его? — спросил Ло Вэй, заметив что-то странное между ними, он и раньше, что-то видел, но сейчас это стало особо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Хуан Сан ничего не сказал,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хаос в Северном Янь был создан не ради власти, а ради любви, и, в течении некоторого времени, Ло Вэй обдумывал абсурдность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Грешники, — пробормотал лекарь Вэй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впятером Теневые Гвардейцы Драконов решили судьбу девятерых последних представителей Мо, они также приблизились к ним. Десятый указал на Мо Хуан Сана и Сы Ма Чжу Се, сидевших на земле, и спросил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с этими двумя, молодой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Ма Чжу Се приник к боку Мо Хуан Сана, обняв его, положив подбородок тому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отпущу, — решил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 — одновременно воскликнули Десятый и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хорошо подумать об этом, — сказал вернувшийся лекарь Вэй, — Ты не можешь отпустить их, только оттого, что они сейчас имею жалкий и несчастный вид. К тому же, что ты скажешь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словах нет необходимости, я уже все решил, — сказал лекарю Вэй он, бросая на него взгляд, — У тебя еще есть лекарства? Тогда лечи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исцелить их? — еще больше поразился лекарь. Ум этого Ло Вэй по сути отличается от всех остальных, он не понимает деяний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Поспеши, — убеждал его Ло Вэй, — Там тоже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это делать? — спросил лекарь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о том, что принц Чжу Се, сейчас абсолютно бессильный и бесполезный человек, — произнес Ло Вэй. — Даже Генерал Мо больше не представляет угрозы для моего Великого Чжоу. Почему я должен становиться убийцей? Генерал Мо, после того, как ты избежал смерти, ты ведь больше не будешь беспокоить меня, Ло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отпускаешь, то ты становишься моим благодетелем,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Благодетель? — засмеялся Ло Вэй. — Именно я нанес вред принцу Чжу Се, могу ли я по-прежнему быть благодетелем Великого Генерала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государства борются друг с другом ради своих правителей, — громко произнес Мо Хуан Сан. — Третий Мастер Ло никогда не был нашим врагом, а Сы Ма Цин Ша. Он и Чжу Се сородичи, потому именно он возмутителен.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их, — сказал Ло Вэй продолжавшему стоять лекарю Вэй, — Или ты хочешь, чтоб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Вэй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сначала его, — сказал Мо Хуан Сан, указывая на Сы Ма Чжу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немного сухой еды, — сказал ему Ло Вэй, снимая и развязывая мешек с сухими пайками, передавая Мо Хуан Сану. — Мы только что вышли из болота, поэтому он не очень вкусный, но все еще съедобен.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отпускаешь? — Мо Хуан Сан взял сумку с сухим едой из рук Ло Вэя. Он увидел, что Ло Вэй действительно намерен отпустить его и Чжу Се. Теперь у него появились силы немного поразмышлять об этом. Разве Великий Чжоу не желал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Относись к этому, как к моей доброжелательности, — сказал Ло Вэй. — Может я вскоре пожалею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Хуан Сан замолчал, опасаясь, что Ло Вэй и правда может пожалеть. Лекарь Вэй просто перевязал раны этим двоим и дал Мо Хуан Сану еще две бутылки с лекарством для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 увезти Чжу Се? — спросил Ло Вэй, — Собираешься покинуть Северный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небом и землей всегда найдется место для нас двоих, — ответил Мо Хуан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покинуть Северный Янь, избегая эти смутные времена, — сказал Ло Вэй, — Иначе Сы Ма Цин Ша не отпустит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— Мо Хуан Сан помог Сы Ма Чжу Се встать. Тяжело раненый человек поднял того на спину и отправился в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 вот так просто? — лекарь Вэй не хотел видеть, как человек, которого он лечил только что,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способ пойти, — Мо Хуан Саг взглянул на смущенный взгляд Ло Вэя и его окружение и добавил, — Кажется, вы не в курсе этого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с этого момента у нас все будет хорошо, — Ло Вэй обнял ладонью кулак (малый поклон) в прощании с Мо Хуан 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Сан? — Сы Ма Чжу Се потянулся к Мо Хуан Сану, прикоснувшись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домой, — пошатываясь Мо Хуан Сан понес Сы Ма Чжу Се в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 господин, как ты планируешь объясниться перед Его Величеством? — спросил Десятый у Ло Вэя, наблюдая за уходившим Мо Хуан Саном. Люди Теневой Гвардии Дракона были смущены: если Император Син У спросит их, они не посмеют не сообщить, что Ло Вэй освободил Сы Ма Чжу Се и Мо Хуан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Железных Коней Ушуана, Мо Хуан Сан вообще не враг Великого Чжоу, — объяснил Ло Вэй. — Вы только что слышали слова предназначавшиеся Мо Хуан Сану. Если я не ошибаюсь, его мать была утоплена кланом Мо, за несоблюдение почтения к мужу (правил женщины).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ты его отпустишь? —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 он не станет мстить клану Мо, — сказал Ло Вэй, — Чего нам теперь его боятся? Раз Мо Хуан Сан все еще жив, то Сы Ма Цин Ша не может жить спокойной жизнью, почему бы мне не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рассчитываешь на принца Цин Ша? — спросил лекарь Вэй. Сы Ма Цин Ша всегда был добр к Ло Вэю, опасаясь быть опрометчивым. Если Ло Вэй возвратил город Ушуан, но он все равно продолжает замышлять против Сы Ма Цин 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принц Северного Янь, я что должен помогать ему удержать в своих руках страну? — ответил вопросом на вопрос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сейчас несет слепого сумасшедшего, — прокомментировал Десятый, — Какой еще шторм он способен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дать ему шанса, то, как ты знаешь, что у него нет этой способности? Не волнуйтесь, я объясню все Его Величеству, — а под нос пробормотал, — Он его действительно любит,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Десятый отреагировать на это, как Ло Вэй, который уже отошел на несколько шагов, сказал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меня, Лань, есть ли на мне еще какие-нибудь насекомые? Мне все еще кажется, что по мне что-то ползает.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мне посмотреть, — Вэй Лань прихлопнул нескольких жуков на спине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позади них, наблюдали за ними двумя, идущих рядом друг с другом, и все они хотели спросить Ло Вэя: "Мо Хуан Сан любит Сы Ма Чжу Се, тогда как насчет тебя и Вэй Ланя? Вы тоже любите друг друга?"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