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злополучная связь (1) с Сяо Пином - тоже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孽缘 = nièyuán - злосчастные отношения, злополучная связь, фатальные узы, обреченные отношения; плохая карма,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обучения хулиган из другой школы пришел к их школе и начал приставать к красивой омеге. У этого хулигана не хватало смелости на серьезные действия, но он свистел и преграждал путь омеге, выпрашивая ее номер телефона. Измученная девушка чуть не расплакалась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как раз проходивший мимо, за десять минут без труда справился с этим хулиганом, заставив его называть себя “папой” и ведя себя еще более властно, чем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подвергшаяся домогательствам, покраснела, и ее сердце затрепетало. После этого она больше недели дарила Линь Ю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и прихрамывая этот хулиган пригрозил Линь Ю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совершенно не воспринял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два дня спустя этот хулиган появился у школьных ворот с группой людей. К тому же, они были высокими и крупными. С первого взгляда стало очевидно, что они не ровня с этим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большому несчастью, в тот день Линь Ю вышел из школьных ворот не один. Его сопровождал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свирепости увеличился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занятия закончились, и толпа учеников собралась у задних ворот, готовясь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как-то отреагировать, им пришлось стать свидетелями односторонней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и Линь Ю совместными усилиями повалили на землю около десяти высоких и крупных учеников. Хотя Линь Ю не считался высоким, но он был быстр и жесток, целясь в живот - в наиболее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преимуществом своего роста, Лу Цинъянь схватил их за шею и ударил лбами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земле лежала куча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 Лу Цинъянь прославились за один бой. Их героическая драка обсуждалась в различных школьных групповых чатах, а заведующий учебной частью даже полчаса ругал и читал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они просто собрали сумки и пошли есть, не придавая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узнали, что у хулигана из соседней школы есть старший брат, который занимается в клубе дзюдо. Именно хулиган сначала приставал к девушке, а затем его избили, но он все равно сразу же побежал жаловаться брату, не называя причину, а лишь утверждая, что над ним издевались. Только услышав это, его брат вспылил и привел группу людей в Цзиньнань, чтобы свести счеты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результате, оба брата подверглись избиению.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Ю узнал как обстояло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потому, что избитые члены клуба дзюдо притащили сюда своего лидера,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Пина было не так легко обмануть, как его подчиненных. Он задержал этого хулигана, затеявшего драку, и заставил его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Пин привел хулигана вместе с его простодушным, но сильным братом извиниться перед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уже почти забыл об этом инциденте, но было весьма занятно наблюдать, как хулиган извинялся перед ним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Предлагаю вашим ученикам держаться подальше от нашей школы. На этот раз забудем. Я уже с ними дрался, так что мы квиты, - сказал Линь Ю, готовясь обойти их и найти Лу Цинъяня,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Сяо Пин схватился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- альфа, на голову выше Линь Ю. Он обладал довольно красивой внешностью и было трудно сказать, что он занимался дзюдо. Он выглядел холодным и с ним было трудно поладить. Позже Линь Ю узнал из сплетен одноклассников, что Сяо Пин считался самым красивым парнем в их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или иначе, ты избил моих подчиненных. Если ты просто так уйдешь, я не смогу сохранить лицо, - ровным голосом сказал Сяо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ты хочешь? - спросил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сразимся,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 вничью, и никто из них не получил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синяки на нижней части живота Линь Ю, Лу Цинъянь снова пошел драться с Сяо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строго говоря, в конечном итоге Сяо Пин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Ю и Сяо Пин несколько раз кивали в знак приветствия, но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увидел Сяо Пина у школьных ворот. Сяо Пин стоял, прислонившись к мотоциклу. Он был одет не в школьную форму, а во все черное с громоздким рюкзаком на спине. Его взгляд блуждал среди людей, выходивших из школьных ворот, словно он искал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выглядел как человек, который напрашивался на неприятности, и, возможно, взял с собой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Ю вышел, взгляд Сяо Пина сразу остановился на нем. Он повесил шлем на мотоцикл и направился к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замешательство на лице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школа дралась со старшей школой Бэй? - потянув за рукав Лу Цинъяня, прошептал Линь Ю. - Или кого-то из его клуба снова избили? Но это не я, почему он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недолюбливал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шрамы, полученные Линь Ю в драке на первом году обучения, хотя Сяо Пин был не в лучшем состоянии и впоследствии Лу Цинъянь снова побил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Цинъянь всегда имел двойные стандарты по отношению к Линь Ю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подошел Сяо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полгода, что они не виделись, Сяо Пин словно подрос и немного окреп. Его лицо, как и прежде, имело слегка женственный и изящный вид, словно ледяная скульптурная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ты теперь омега? - Линь Ю чуть не взорвался от гнева, стоило Сяо Пину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говорил холодным и равнодушным тоном, словно он пришел затеять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Ю больше всего ненавидел, когда ему задавали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омега он или бета? Зачем спрашивать?!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какие-то проблемы? - недовольно спросил Линь Ю, хрустя пальцами. Он решил, что если Сяо Пин продолжит нести чушь, то он покажет ему, почему цветы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но Сяо Пин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длительное время пристально смотрел на Линь Ю, отчего у него на спине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что-то сказать, просто скажи. На что ты смотришь... - пробормотал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Цинъянь тонко рассмотрел что-то на лице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Сяо Пин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альфа, код феромона К871, рост G, кроме употребления алкоголя, у меня нет вредных привычек, занимаюсь дзюдо, умею рисовать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самопредставлений Сяо Пина привела Линь Ю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имел в виду Сяо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вежливо попытаться нерешительно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Так ты действительно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Цинъяня потемнело настолько, что с него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Пин, похоже, окончательно принял решение. Он серьезно посмотрел на Линь 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добиться тебя. Можешь стать моим парнем (2)?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男朋友 = nánpéngyou - парень,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втроем остановились у школьных ворот, ученики вокруг невольно замедлили шаг. Линь Ю и Лу Цинъянь уже были весьма известны в школе, не говоря уже о Сяо Пине, красавчике из соседней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исходя из укоренившихся стереотипах о Линь Ю, они сначала ошибочно подумали, что Сяо Пин пришел затеять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пришло в голову, что как раз в тот момент, когда вот-вот должна была разразиться великая битва века, в следующее мгновение она трансформируется в студенческий романтический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Глазеющая публика не расходилась, а некоторые даже захотели купить немного семечек, чтобы погрызть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Важная новость, определенно грандиозная, достойная войти в ежегодный красный и черный (3) список средней школы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红黑 = hónghēi - красное и черное (о положительном и отрицательном, правом и виноватом).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чуть не выронил рюкзак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Ю было оглянуться и посмотреть, нет ли у школьных ворот заведующего учебной частью. К счастью, за всей этой шумихой наблюдал только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реакцией было ошарашенно взглянуть на Сяо Пина и искренне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Братан (4), ты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大兄弟 = dàxiōngdi - сленг: братан, дружище, чувак (дружеское, немного просторечное обращение к мужчине); устар. сынок (в Северных диалектах (особенно в сельской местности) может использоваться для вежливого обращения к младшим мужчинам (аналог русского “сынок” или “молодой человек” в устах пожилой женщины).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глазами Сяо Пина? Зачем он признался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поверить в его искренние чувства, Линь Ю больше склонялся к мысли, что Сяо Пин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точно ты, - невозмутимо ответил Сяо Пин, сделав признание таким же естественным, как питье воды. Без малейшей стеснительности перед любимым человеком, его выражение лица по-прежнему напоминало человека, готового ввязаться в драку. - Ты мне нравишься с прошлого года. Как еще, по-твоему, мы могли случайно встретиться, когда ты в Цзиньнане, а я в старшей школе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до сих пор оставались многолетней тайной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 и с нетерпением начали транслировать происходящее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раньше был бетой, и я знаю, что ты, похоже, больше склонялся к поиску омеги женского пола. Мои шансы на успех признания весьма малы, - продолжал объяснять Сяо Пин Линь Ю. - Но теперь ты предстал как омега, и я знаю, что твой уровень феромонов, H8901, высоко совместим с моим. Как ни посмотри, я очень подхожу тебе в качестве партнера. Если согласишься, я могу сразу же поставить тебе постоянную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“постоянная метка” задели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Ю, Лу Цинъянь встал перед ним и с суровым выражением лица посмотрел на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 не хочет принимать твои ухаживания. Раз он отверг тебя, не приставай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недовольно посмотрел на Лу Цинъяня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такой, чтобы представлять Линь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высунул голову из-за спины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 может полностью представлять мое мнение. Мы с этим приятелем действительно несовместимы. В каком уголке земли нет ароматной травы? (5) Надеюсь, ты найдешь свою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天涯何处无芳草 = tiānyá héchù wú fāngcǎo - в каком уголке земли нет ароматной травы? (обр. в знач. в море много рыбы, впереди еще будет много новых возможностей).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Пин встретился лицом к лицу с Линь Ю, его выражение лица смягчилось. Он тепло объяснил Линь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совместимость по феромонам оценивается более чем в девяносто процентов. Нас можно считать родственными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хрустнул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жду, что ты сегодня согласишься. Я лишь надеюсь, что ты сможешь все обдумать. Между омегами и альфами существует естественное притяжение, которое беты не могут дать, - Сяо Пин намеренно очень медленно произнес последнее предложение, подчеркивая каждое слово, и легонько окинул взглядом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не нравятся альфы, - пробормотал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 ближайшем будущем ты передумаешь, - улыбнулся Сяо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сколько времени пройдет, это все равно не твое дело, - резко ответил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возражал против фразы Сяо Пина, что “беты не могут 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Сяо Пин числился в его сером списке, то теперь он определенно попал в черный список, из которого его никогда не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не стал спорить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целью был не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рюкзак и бросил приготовленный им подарок в руки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 Линь Ю, он быстро двинулся обратно к мотоциклу. Перед тем как уехать, он улыбнулся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Как-нибудь прокатимся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умчался,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последовательности феромонов придуманы мной... Право интерпретации остается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