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объявления результатов императорского экзамена оставалось еще некоторое время. В этом году из-за масштабного инцидента с мошенничеством вся столица была на взводе, лишенная привычной расслабленной атмосферы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испытуемые были задержаны в столице, допрошены ежедневно. Некоторых после допроса отпустили целыми и невредимыми, другие бесследно исчезли. Подозреваемых в мошенничестве держали в изоляции, не допуская встреч, что вызывало у всех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расследование, император дал Ци Минсюаню полномочия мобилизовать часть императорской армии, чтобы он мог как можно скорее выяснить вдохновителя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расширения расследования на допрос были доставлены и некоторые причастные к нему должностные лица. Те, кто первоначально думал, что сможет избежать последствий, теперь запаниковали и начали кружить вокруг, надеясь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состояние паники, люди склонны создавать всевозможные неприятности, которые, несомненно, ускорят время их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ход дела пошёл гладко. Однако чем глубже они копали, тем сильнее сопротивление им приходилось сталкиваться. Они знали, что кто-то вмешивается. Как только они выследили чиновника четвертого ранга,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чиновник, занимающий четвертое место, был вдохновителем инцидента с мошенничеством. Хотя в душе не все в это верили, продолжать ли расследование требовало решения вышестоящих инстанций.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полон решимости продолжить расследование. Кто мог бы возразить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дела оно становилось все более запутанным, в нем участвовал более широкий круг лиц. Как и ожидалось, объявление результатов императорского экзамена задержалось.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сначала думал, что не имеет никакого отношения к этому инциденту. Неожиданно другой экзаменуемый из той же смотровой комнаты настоял на том, что он в этом замешан. Если бы Ли Шу и этот человек не взаимодействовали, это было бы управляемо. К сожалению, этот человек не только знал первоначального владельца, но и был одним из немногих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множество обменов письмами, и в этот критический период эти письма могли послужить изобличающими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левый премьер-министр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солдаты окружили особняк левого премьер-министра и увезли Ли Шу. По сравнению с запаниковавшей семьей Ли, Ли Шу оставался чрезмерно сдержанным, как будто он был просто зрителем, а не обвиняемым.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[Хозяин—] 1314 был в панике, [Что нам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1314 окончил Системную Академию с отличными оценками. Он знал, насколько серьезно это дело. Если его признают виновным в мошенничестве на императорском экзамене, это может означать конец официальной карьеры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волнуйся.] Ли Шу прислонился к стене. Возможно, благодаря его статусу, условия в его камере были на удивление приличными, здесь не было грязи и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задержания никто не пришел допрашивать Ли Шу. Если не считать того, что кто-то регулярно разносил еду, в камеру не допускались даже тюремные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система была встревожена, но постепенно тревога рассеялась, сменившись различными вопросами: [Хозяин,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политическая игра; это зависит от того, какая сторона в конечном итоге возобладает.] После дня, проведенного в заточении, первоначально запутанные нити прояснились одна за другой. Его участие должно было быть связано с тем, что расследование подошло к критической точке, и кто-то использовал его, чтобы предостеречь левого премьер-министра от поспешных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только его дело будет подтверждено, это может затронуть всю родословную левого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 Шу, левый премьер-министр уже получил письмо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Ли Чэн положил письмо на пламя свечи, и огонь быстро превратил его в пепел. Свет свечей мерцал и отражался на лице Ли Чэна, скрывая его первоначальное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одиноким лунным светом Ань Юй, одетый в черное, почти слился с ночью. Стоя на одном колене, он доложил Ци Минсюаню: «Как и ожидал мастер, левый премьер-министр получил неопознанное письмо и сжег его после прочтения».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из темноты донесся слабый мужской голос. «Невиновен ли старший сын Ли Чэна, участвовавший в императорском допросе?»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«Известно, что у старшего сына левого премьер-министра слабое здоровье, он редко выходит из дома, особенно после тяжелой болезни в прошлом году. Он был в храме Сянь Го только один раз перед Новым годом. Он обменивался письмами с Ли Цинфаном, но они были обычными и не имели отношения к императорскому экзамену».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Цинфан был тем, кто обвинил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его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левого премьер-министра, стремление получить официальную должность через имперские экзамены было не самым оптимальным выбором. У него не было причин для такого дополнительного 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 Минсюань отложил этот вопрос и спросил: «Ты получили какую-либо информацию о человеке, о котором я просил тебя расследовать?»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этого человека перед экзаменационным залом, и до сих пор, он снова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информации, предоставленной Мастером, этот молодой мастер вошел в третий экзаменационный зал, после экзамена был увезен каретой и с тех пор в столице не появлялся. Мы проверили гостиницы, рестораны, чайные, учебные комнаты… никаких следов пребывания молодого мастера где-либо не обнаружено». Ань Юй опустил голову и уважительно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показалось странным, что найти живого человека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Ци Минсюань на мгновение задумался. «Ранее ты упоминул, что старший сын премьер-министра посетил храм Сянь Го перед Новым годом?»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время идеально совпадает с выздоровлением мастера в храме Сянь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том же экзаменационном зале — неужели это было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не верил в совпадения. Он решил завтра навестить в тюрьме старшего сына левого премьер-министра. Будет ли этот человек тем, кого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 и глубже, Ли Шу сидел у стены и чутко спал. За день он раскрыл только половину информации. Если вдохновитель и левый премьер-министр не придут к соглашению, велика вероятность, что они придут за ним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Убийство, инсценированное как самоубийство по причине вины. Таким образом, в деле отсутствовали доказательства — это могло полностью указывать на причастность левого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никогда не спал полностью, просто ожидая нападения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кошачий крик, за которым последовало хлопанье птичьих крыльев. Ли Шу открыл глаза с ясным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охрана была молча снята; стражи здесь уже было немного, что обеспечивало злоумышленникам большое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разблокированы, сброшены, и дверь камеры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два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закрыл глаза. Кончики его ушей слегка шевельнулись, а уголки рта поднялись незаметной дугой. Похоже, вдохновитель ценил его весьма высоко, послав шесть человек на убийство больного и слабого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опущена под таким углом, что люди, входящие снаружи, не могли ясно видеть его лицо. Приближающиеся шаги были легкими, и никто не говорил; все происходило в исключительной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поднялась, нож упал, и хлынула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"Готово?" кто-то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быть. Иди проверь, дышит ли он еще. Вы двое, быстро организуйте сцену, как просил работодатель».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эти последующие задачи были рутиной. Тьма не могла помешать их действиям, и все шло по плану, пока человек, проверявший дыхание,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Почему ты кричишь беспорядочно?» кто-то пожаловался в недовольстве. «Мы делаем это не в первый раз, почему ты до сих пор такой робкий?»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ты, видишь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наполненный крайним страхом, заставил всех бессознательно оглянуться. Они увидели, как высокого и дородного мужчину в черном без особых усилий поднял слабый на вид молодой человек в тюремной одежде. Молодой человек внимательно изучал их прищурившимися глазами, от чего у них по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вы здесь? 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Шу был негромким, с повышающимся тоном в конце, словно перо, царапающее сердце. Казалось, слова прозвучали прямо в умах людей в черном, лишив их дара речи и ужаса, особенно того, кто только что убил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работы в этой сфере он был уверен, что не допустил ошибки. Развернувшаяся сцена была далеко за пределами их понимания, оставив их на мгновение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поднялся ветер, на деревьях заплясали тени, и лунный свет закрылся. В темноте они как будто увидели несколько больших хвостов, растущих за спиной юноши и покачивающихся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Монстр! кто-то не выдержал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сказал?" Ли Шу слегка прищурился. Его глаза были длинными и вздернутыми на концах, напоминая демона-лиса, высасывающего из людей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рассеялись, появилась луна, и тьма была изгнана. Люди в черном обнаружили, что слабый молодой человек все еще стоит перед ними. Они осторожно осмотрели спину юноши и не обнаружили больших хвостов. Они все еще обменивались испуганными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«Кто… Кто ты?» Мужчины в черном плакали про себя. Они думали, что заключили выгодную сделку, не осознавая, что эта сделка стоила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 Вы пришли убить меня и до сих пор не знаете,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были убить сына левого премьер-министра, но ты совсем не похож на легендарного болезненного молодого мастера!» Мужчины в черной одежде не могли рассказать историю своих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приближается главный герой.]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Минсюань, одетый в ночную одежду, подошел вместе с Ань Юем, который молча следовал за ним. Они двинулись быстро, используя навыки цингун, чтобы добраться до места, где содержался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почувствовали, что что-то не так. Ань Юй наполовину заблокировал Ци Минсюаня и прошептал: «Мастер,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тихо. По разным причинам Ли Шу держали в отдельной камере. Однако нынешнее молчание было ненормальным. На своем пути они не встретили ни одного охранника, что было явно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давление вокруг Ци Минсюаня мгновенно упало,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послышался пронзительный крик. Ци Минсюань и Ань Юй обменялись взглядами и прыгнули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Минсюань и Ань Юй прибыли, они увидели человека в черном, размахивающего мечом в сторону Ли Шу. Недолго думая, Ци Минсюань бросился вперед, отклоняя меч и защищая Ли Шу. Ань Юй быстро присоединился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уже пострадал от Ли Шу и теперь не мог сравниться с ними обоими. Он быстро попал в невыгодное положение и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 человека и передав его Ань Юю, Ци Минсюань подошел к Ли Шу. Он быстро осмотрел человека, убедившись, что он не пострадал, прежде чем испустить слабый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Ци Минсюань не заметил беспокойства в его словах, но Ань Юй заметил это и был потрясен. После этого инцидента он никогда не видел, чтобы его хозяин так заботился о ком-либо.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опустил голову, не отвечая. Он не мог понять, почему главный герой пришел сюда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они больше не причинят тебе вреда». Думая, что молодой человек напуган, Ци Минсюань осторожно успокоил его. Но с детства и до сих пор он никогда никого не утешал, и после долгих раздумий это была единственная фраза, которую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все в порядке, просто…» Ли Шу поднял голову и озадаченно взглянул на Ци Минсюаня. "Почему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успешно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Минсюань: Что, если я скажу, что пришел вызволить его? Поверит ли он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 не стал его похищать.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Продолжает улыбаться.jpg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