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неизвестно, будет ли считаться удачей или несчастьем, что Жэнь Ифэй был выбран в первый раз, когда он участвовал в отборе для инстанции социального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отправила уведомление всем выбранным людям за три дня: разрешена одна карта призрака, два реквизита, кроме карты призрака, и два активных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был дан такого рода намек, то, вероятно, это означает, что официальная оценка данного экземпляра была в категории «средний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среднем инстансе на сотню игроков будут риски, но прибыль тоже будет огромной», — в интернете уже были игроки, анализирующие этот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игроков сложность средней игры на сотню игроков близка или превышает сложность простого высококлассного экземпляра. Это все еще был пример социального обеспечения, поэтому трудно сказать, но фактическая сложность — высокая, а не средняя.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не было случая, когда игра среднего уровня превратилась в игру высокого уровня, и все игроки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прибыль от социальных инстансов на сотню игроков также была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финальная награда или реквизит, который можно было получить в игре, вероятность выпадения в три раза выше, чем у обычных инстансов. Может даже быть возможность появления мощных и редких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получили лучшие предметы из инстансов на сто игроков, которых нет в системном магазине, и продали их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каждый раз, когда будет инстанс на сотню игроков, будет регистрироваться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того человека, который прославился после одной игры? Единственный выживший в топовом инстансе на сотню игроков?» Некий игрок немного ушел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Разве он не был немного несчастен в последнее время? Внезапно поссорился с Тянь Хуном перед исчезновением», — сразу догадался игрок; Саман также был известной фигурой среди младших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преступном мире ходят слухи. Говорят, что его выследили и убили, получив в награду десять золотых и тысячу белых ракушек. Я не знаю, сделал ли это кто-то, кого он раньше обидел, или… увы, это потому, что все птицы перебиты, а все кролики отстреляны, они решили убрать свой лук и приготовить свою собаку¹?» Прохожий игрок не мог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это Тянь Хун? Не говори чепухи, если нет доказательств, очевидно, Саман пытался сформировать свою группу, но потерпел неудачу и был изгнан. Я думаю, что Хун Эн было бы лучше без этого дерьмового возмутителя Самана», — возражали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поклонник Самана сразу же возмутился: «С такими способностями Самана можно было вообще заставить его бежать? Разве это не подстава, чтобы покинуть Хун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«Способностями? Ха, он был бы тонущим псом без этой силы, подставы? Не превозноси его, как какого-то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все еще сомневались в награде: «Всего десять золотых ракушек? На кого ты смотришь свысока? У какого игрока из звездного списка нет сотен золотых ракушек? Саман входит в сотню лучших игроков. Большой человек XX даже сказал, что будет отдавать остальные три золотых ракушки в месяц, чтобы он работал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слухи, верно? Как можно так легко заработать золотые ракушки? Конечно, серебряные ракушки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Ссорились эти люди, ссорились до тех пор, пока не построили стоэтажный дом², полностью оторвавшись от первоначальной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на этот раз он также является кандидатом на инстанс на сотню игроков», — вышел информатор и сообщил новость, пытаясь вернуть тему инстанса на сотню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совершенно сошёл с рельсов, и люди заговорили о злополучном парне по имени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нахмурился и в полном недоумении закрыл форум. Он хотел узнать, что случилось в случае с сотней игроков, но все было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Почему это звучит знакомо?» Жэнь Ифэй покачал головой и на время отложил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города Дун Син дело Самана только начинало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Саман всегда показывал себя компетентным и никогда не выражал своего недовольства Тянь Хуном в прошлом, даже если у него есть амбиции волка, те, кто не в курсе, увидят только его непоколебимую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вдруг поссорился с Тянь Хуном и решительно ушел, общественное мнение не было односторонним.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бывшие подчиненные начали сомневаться, так как они не поверили, что Саман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 Должен быть какой-то заговор, возможно, его вынудил Тянь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«Боссу, вероятно, угрожали, верно? Тянь Хун, вот ублюдок!» Му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отвечавшая за логистику, стиснула зубы, делая обвинительные комментарии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где вы сейчас? Дао Юэ позвонил Саману.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Саман посмотрел на место, куда случайно телепортировался; это была обширная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сорняки, а также несколько тонких деревьев. Красный, коричневый, желтый, зеленый… хотя и были столкновения пяти или шести цветов, они не выглядели беспорядочно. Напротив, они выглядели довольно пышно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животных он не видел, неизвестно, то ли их нет, то ли они просто прячутся.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дальнем расстоянии, куда еще могли видеть его глаза, он заметил серый объект. Он не знал, что это было, но это было похоже на скалу или дикую овцу с серой шерстью, прячущуюся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поднял бинокль и обнаружил, что это уединенный бетонный дом. Очевидно, это был рукотворный объект, но его грубый стиль идеально сочетался с дикой природой. Его владелец тоже должен быть легким на подъем человеком,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мог быть таким легкомысленным, он не мог жить один в глуши, не выглядя при этом одиноким или жалким. Он привычно прятался и использует различные препятствия,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подходящим местом для его жизни должен быть густой лес вдали, с переплетающимися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построить там домик на дереве. Он выбирал самое толстое дерево, не слишком высокое, чтобы оно не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останется здесь на ближайшие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Дао Юэ заметил, что другая сторона не говорит, и подумал, что что-то случилось, заставив его повысить голос на октаву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я слышал тебя, — сказал Саман на ходу, его ноги ступали по неровной земле, а половина его тела была в траве, — я еще не могу сказать тебе, где я, я скажу тебе, когда все будет более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Юэ знал, что у него должны быть свои планы, поэтому он больше не спрашивал: «Босс, будьте осторожны в игре с сотней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Юэ посмотрел налево и направо, несмотря на то, что был в своем собственном доме. Он понизил голос, прикрыл рот и сказал: «Это не только из-за Тянь Хуна. Я слышал, что этот инстанс на сотню игроков немного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«Вмысле?» Саман остановился и поднял руку, чтобы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первой десятки в Звездном Списке есть особые источники, и семеро из них попросили своих юниоров подписаться на этот инстанс на сотню игроков. Однако я не знаю, сколько из них было выбрано. Я мог только догадываться, что на этот раз может быть какой-то реквизит или навыки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Саман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десять человек не простые, они, должно быть, прислали своих самых способных и любимых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была не очень большой. Это было всего лишь что-то неожиданное, но он и не чувствовал давления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все они были противниками. Кого-то можно было объединить, кого-то использовать, а кого-то нужно было уничтожить,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Жэнь Ифэй сидел в своей комнате и играл в судоку. Погода на улице была как раз подходящая, его настроение улучшилось, когда солнце осветило его и стол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Эльф-проводник посмотрел на «колебание настроения 0,06», и оказалось, что хозяин был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ко мне имеют другие игроки? Я отвечаю только за актерство, все остальное меня не касается», — подпер подбородок рукой и сказал он ленивым тоном, сидя на полуденном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предыдущие идеальные…» эльф-проводник только открыл рот, когда нервы Жэнь Ифэя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обнажай мои шрамы, и мы все еще 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это было случайностью, — подчеркнул он. — Я случайно получил персонажа, который был напрямую связан с «призраком» и был вынужден выполнять миссию. Думаешь, я снова столкнусь с таким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верно? Эльф-проводник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добавлять «верно» в конце?» Индекс настроения Жэнь Ифэя упал на 1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серьезно ответил эльф-проводник.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тоже так думаю. Встретить персонажа, имеющего прямое отношение к «призраку», уже вряд ли получится, каковы шансы встретить другого? Как могут быть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с некоторой угрызениями совести, но быстро оправдался: «Если я не выполню основную задачу, кто-нибудь заставит меня это сделать? Это невозможно. Короче говоря, я не буду делать ничего лишнего, кроме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Жэнь Ифэй ничего не делал, кроме как тихо оставался дома, впитывая сущность солнца и луны и вдыхая духовную энергию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он лежал в постели, когда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окончательно проснулся, до него донеслось едва различимое эфирное пение, словно перышки, щекочущие его барабанные перепонки. Он не знает, на чем сидел, но легкое покачивание заставило его почувствовать себя вялым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понравилось, как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давайте попробуем его новое умение: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журавль с красной короной³, созданный из сущности лунного света, тысячелетний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Предпочитает рыбу, креветок, моллюсков, фрукты и овощи. Не любит красное мясо. Кажется холодным и любит чистоту, но на самом деле своенравный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коронованный, журавль, «самый умный» среди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тут же поднял руку, чтобы потереть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волосы были густыми и мягкими. Человеческая форма журавля с красной короной не имеет неудобств быть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он заметил, что «небольшая проблема» «одухотворения животных» на самом деле была фэнтезийным сеттингом.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проблема, многие вещи нельзя просто «аргументировать здравым смыслом» в фэнтезийном сеттинге. Таким образом, его гордая наблюдательность и аналитические способности уменьшились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мы достигли павильона Тин Юнь», — напомнил ему деликатный голос снаружи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павильона Тин Юнь демоны, которые наслаждались пением и танцами, попивая вино, внезапно услышали слабое эфирное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идет пение?» Большой демон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большой демон поставил свой бокал с вином, посмотрел на небо и бессознательно улыбнулся: «Вот идет старый друг, я не видел его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Хэ Цзюнь. Он очень разборчив в вещах и его всегда сопровождают пением и танцами, когда он путешествует».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 Он закончил свое закрытое совершенствование?» Большой демон тоже вспомнил, его рот пренебрежительно дернулся: «Хэ Цзюнь такой проблемный. Он любит носить белую одежду, не ест мясо и моется несколько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говорить, Хэ Цзюнь просто любит чистоту и не ест мясо. Можно ли это все еще считать отталкивающим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была жаркая дискуссия вокруг вопроса о том, «причиняет ли Хэ Цзюнь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был изгоем среди демонов; было много тех, кто любил его, и было много людей, которые его ненавидели. Первые смотрят на его лицо, а вторый смотрят… на что-то другое, кроме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пришли к выводу, что: Хэ Цзюнь очень дотошен, но при этом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очень красивый, разве он не должен любить чистоту?» Пока он хорошо выглядит,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облаков вдалеке показалась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служанок расчистили путь, а на заднем плане им аккомпанировало пение. Лепестки падали, как снег, куда бы они ни шли, источая все более ароматный запах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красивых мальчиков-слуг несли носилки, путешествуя сквозь облака. Круглые розовые щечки, счастливые брови и улыбающиеся глаза — они осторожно поднимали ноги и неторопливо перепрыгивали через слои облаков с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наполовину скрывалось за облаками, придавая этому изысканному креслу золотой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красивое кресло-седан. На вершине есть трехмерная скульптура, каждая сторона которой изображает одно из четырех времен года, а также сотни насекомых, рыб, птиц и зверей; каждый из которых был чрезвычайно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под креслом также были сделаны из высококачественного дерева. Стены были обклеены вышитым шелком гобеленом, на изготовление которого у первоклассного мастера ушло бы четыре или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можно было бы только подумать, что этот гобелен был ярким и красочным. Но при ближайшем рассмотрении они узнают, что на нем изображен красивый журавль с красной короной, расправляющий крылья над красным солнцем с синими и серебряными благоприятными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великолепно выглядящий большой демон не мог не фыркнуть и потянулся, чтобы дать пощечину своему спутнику, чьи глаза были влажными от очарования, — претенциозно.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был беспомощен: «Чжун Цюй, разве ты раньше не восхищался Хэ Цзюнем? Почему ты вдруг стал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демонов, которым не нравился Хэ Цзюнь, но как бы они ни сопротивлялись, он все равно был важным демоном, и они всегда должны были приветствовать его, когда бы они ни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кресло Хэ Цзюня приземлилось на платформу, демоны, которые были недостаточно сильны, встали сами по себе и с уважением поприветствовали его: «Приветствуем,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 обеих сторон отступили, когда прекрасные и тонкие пальцы приподняли занавески и вышел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ростом более 2,6 метра и имел красивое лицо. Хотя он и огляделся на блестящее окружение, но в глазах его не было и следа; все было для него как облака и дым. Он казался очень уверенным и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были связаны с помощью нефритовой короны, а большой плащ, почти достигавший земли, был накинут на его плечо, в то время как он держал маленький веер из чернильной кости. Он испускал слабую холодную ауру, когда стоял один на платформе, заставляя любого, кто говорил,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перестали играть, а исполнители перестали петь и танцевать. Толпа посмотрела на него, и банкет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 лет отсутствия Хэ Цзюнь стал еще элегантнее,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кивнул в сторону толпы, его глаза медленно скользнули по присутствующим большим демонам. Он взглянул на великолепного большого демона, который не мог вынести его отношения. Другой собеседник сжал шею и покраснел: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только что прибыл и еще не разобрался в своей текущей ситуации. Если он не хотел, чтобы на него смотрели, то и смотреть не будет, не надо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перестал смотреть на него, и большой демон был недоволен: «Почему он смотрит на всех, но не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飞鸟未尽，就要烹狗藏弓呢？ — старая идиома, используемая для описания правителя, который убивает своих министров, чтобы получить больше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Китайские пользователи сети обычно называют комментарии «уровнями/этажами».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丹顶鹤 : dān dǐng hè - (вид птиц Китая) красный венценосный журавль (Grus japonensis)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