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так получилось, что после того, как он не видел его несколько месяцев, его стиль речи стал настолько похож на склочного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глаза Лэндона затуманились, и он сделал несколько глубоких вдохов, прежде чем заговорить: — Я хочу вступить в союз с Федерацией. Моя капитуляция нереальна, но в нынешней ситуации Эхо Элиранда — общий враг человечества, не так ли? Борьба между Федерацией и Гидрой — это не более чем внутренняя борьба внутри человеческой расы, поэтому, если вы не хотите вымереть, отбросьте внутренние распри и объедините усилия для борьбы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благодарит ваше превосходительство за вашу доброту, — Линь Цзинъе ответил спокойно, но Лэндон сразу уловил сто тысяч пунктов насмешки и неприязни от его ровного, без всяких волн,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Новы вообще нет сил бороться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Линь Цзинъе; если бы его не схватили, Нова не воспользовался бы этим предлогом, чтобы яростно наброситься на него за неудачу и купить сердца людей и в результате привлечь множество тех, кто раньше был нейтрален.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Нова уже пал перед Эхо, он даже не осознает опасности Эхо, я же отличаюсь от него, я раньше… — он сделал неловкую паузу, прежде чем сказать: — Те, кого я посылал захватить тебя, были элитными командами, и в результате все они были тихо убиты Эхо, даже не коснувшись тебя, но Нова не доверяет своим политическим противникам, он считает меня высокомерным дураком. Капитан Линь, я искренне хочу заключить союз с Федерацией и попросить вас о помощи, чтобы вместе решить эту беду с Новой, вы же не хотите, чтобы все созвездие Гидры оказалось в кармане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поджал губы и нахмурил брови, его короткие, серебристо-русые волосы сильно отросли, но он явно был не в настроении ухаживать за ними, и с таким маниакальным выражением лица они выглядели еще более неопрятными.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Федерация ничего не получит от этого сотрудничества, зачем мне соглашаться с вами? При всем уважении, для меня нет разницы, станет ли Гидра опорным пунктом Эхо или нет, в любом случае, это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легко, но внезапно в них появилась острая грань, которую невозможно было скрыть, словно свет звезды наконец-то пробился сквозь полярную ночь, и, поскольку он больше не покрывал себя пылью, мог ослепить своим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Лэндона на мгновение почти остановилось, затем он, по настоянию своего адъютанта, тяжело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важная информация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Легион Небесного Меча сейчас сражается под твоим командованием, а где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передаете информацию или запрашиваете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Лэй Энь отправился в центральную базу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не изменилось, но Лэндон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первый раз пересекаюсь с Лэй Энем, и, сражаясь с ним столько лет, я знаю, насколько фанатично он относится к этому месту, и я не единственный на высшем уровне Гидры, кто так много знает о нем. Нова подготовился к этому, в вашей Федерации наверняка был крот, который передал Нове информацию о местонахождении Лэй Эня, и теперь центральная база Гидры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ловушку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 подозрением посмотрел на Линь Цзинъе — может ли быть так, что отношения Лэй Эня с ним не были парой, и что это был начальник, притесняющий подчиненных из-за своей власти? В такой опасный момент Линь Цзинъе даже не встревожился, выражение его лица ничуть не изменилось, значит, он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подумал, что это для него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 знает, что Лэй Энь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молча грызущий куриную ножку в углу, поперхнулся, и рука пилота Кросса едва не отпустила рычаг управления, но после того, как капитан бросил на него вопросительный взгляд, Кросс заставил себя успокоиться, бормоча под нос, чтобы снять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большое дело? Наш маршал вообще не прячется, это знают все на нашем звездолете, кто летал с заданием на Землю, маршал тогда открыто сам это говорил, что тут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омегой? Он все еще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справиться с омегой можно и по-другому, чем с Небесным Мечом, — сказал Лэндон.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стало таким же сложным, как и у Лэндона,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средство борьбы с омегой, ты имеешь в виду самое отсталое и подлое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Цзинъе взлетели до волос, выражение его лица стало на редкость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хотите накачать наркотиками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Кросса сразу свело судорогой, но благодаря быстрой реакции, Аоке помог ему удержать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последний раз, когда я слышал, что маршал — омега, Тебар так испугался, что его рука задрожала, а его истребитель поцарапал крыло товарища по команде, и теперь он все еще вытирает куриный помет в курятнике! — Аоке как бы напоминал, а на самом деле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бета, тебе не понять. Я знаю, что Лэй Энь обладает высокой ментальной силой, что он маршал исключительной силы воли и психической стойкости, что он может перенести обычную вспышку феромонов совершенно самостоятельно и сделать это так, что никто не заметит разницы, но у Новы в руках наркотик — формула, которую он получил от вашей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моралисты-политики столичной звезды вашей Федерации используют на своих омега-партнерах, — усмехнулся Лэндон, — Я слышал, его  производит глава вашей Академии биологических наук Ли Цзян. Будуарные удовольствия, хех, это просто накачивание омег наркотиками, чтобы заставить их вести себя более страстно и неконтролируемо, когда они в течке. Мы, конечно, настоящие злодеи, но альфы вашей Федерации — не более чем лицемеры, а что касается бет, то большинству из них на все наплевать. Но если они не обращают на такое внимания, потому, что их это никак не затронет, то значит, что им просто наплевать на медицинскую этику, так? Ли Цзян лично разработал его, как вы думаете, сможет ли Лэй Энь противостоять физиологическим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нахмурился в раздумье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Небесный Меч тоже ведь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скорчил гримасу и нехотя выдавил из себя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слабое место системы защиты главной базы Гидры, если включить варп, то путь туда займет всего час с текущего положения, и вы, возможно, сможете вернуть своего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рубке воцарилась мертвая тишина, только вибрировали механизмы, все смотрели на Линь Цзинъе со странными выражениями, но сам Линь Цзинъе смотрел на Лэндона, отчего у того по телу дыбом встали все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воспользовался этой тишиной, чтобы немного подумать, затем вспомнил информацию, которую его подчиненные собрали о Линь Цзинъе, в которой, кажется, однажды упоминалось, что его бывший жених, охладевший к нему, когда-то нашел кого-то, чтобы накачать его брата-омегу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вызывает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Лэндон попытался открыть рот,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Цзинъе сделал жест, и Кросс выполнил его команду так быстро, словно ему вкололи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варп-двигатели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нагнетание энергии, системы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Лэндона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глаза, эти разноцветные глаза рассеянно посмотрели на него, и Лэндон почувствовал, как у него перехватило горло, когда он выплюнул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Цзинъе вдруг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Лэндона промелькнуло замешательство, и, не дожидаясь его вопроса, 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 мы сейчас войдем в варп-скорость,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палец потянулся к кнопке на командном пульте, отключая связь, затем Линь Цзинъе снова поднял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 Федерации появилась новость — Ли Цзян, омега, скрывающий свой пол и немного дискриминирующий альф,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Лэндона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чувствую, что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тут опасного?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не беспокоюсь о тебе, я беспокоюсь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