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Анселл и генерал-лейтенант Ян Ман, командующая Северным сектором Великой стены Звездного кольца, уже выбрали производственную линию, — сказал Лэй Энь Линь Цзинъе, когда тот вошел в дверь, — Эта Ян Ман очень придирчива, а раковая опухоль Анселл неимоверно скуп, угадай, кто получит эту невезучую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Производить оборудование, специально разработанное для блокировки эхо-сигналов? — Линь Цзинъе подошел, подобрал форму, которую Лэй Энь небрежно бросил, повесил ее в шкаф и сказал: — Поскольку ты специально спросил меня, это должна быть группа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пристально посмотрел на него, затем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ты думаешь, твой слепой старый отец на это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станет заниматься бизнесом, который теряет деньги, не говоря уже о таком, где исполнителю не говорят, что именно он делает, и это не приносит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не очень-то поддерживает связь между отцом и сыном с Линь Лу, но это не мешает ему понимать этого проницательного бизнесмена.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 него в голове только деньги, — Линь Цзинъе негромко рассмеялся: — Он думает, что его низкий социальный статус обусловлен его полом, а также тем, что у него мало культуры, он знает, что необразован, но его решение...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Завести ребенка более престижного пола и заставить его тяжело работать, чтобы умножить свое богатство. — Лэй Энь закатил свои блестящие глаза, что очень несовместимо с величественным статусом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поднял руку, чтобы прикрыть глаза Лэй 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он проницательный, но полулегальный и неграмотный бизнесмен, рано или поздно он 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его следовало давно спустить с небес на замлю.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угадал так точно и так быстро, Лэй Энь, похоже, вообще не хотел продолжать разговор: он схватил запястья Линь Цзинъе и с небольшим усилием впечатал его прямо в стену с отведенными назад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из внутренних стен отсеков звездолета не была сделана из твердого материала, чтобы предотвратить ненужные травмы обитателей от ударов, столкновений и других ситуаций, не связанных с боевыми повреждениями, поэтому хоть Линь Цзинъе и ударился о стену лицом, и его щека была прижата прямо к ней, но это не вызвало никакой боли, он только напрягся в замешательстве, пытаясь повернутся и увидеть, во что опять играет Лэй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Лэй Эня был совсем рядом, и тело Линь Цзинъе слегка напряглось, он почувствовал горячее дыхание, прижатое прямо к шее, теплое и сильное, словно его обнюхивал какой-то свирепый хищник, выискивая самое сладкое и вкусное место для своего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Линь Цзинъе открыл рот, как вдруг обнаружил, что его голос слегка дрожит, он не мог сказать, на что это было похоже, может на ощущение кризиса, что его разорвут на части и сожрут, но в то же время он, казалось, отчаянно ждал, когда этот кризис осуществится в глубине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у нас... еще есть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пытался быть спокойным, но Лэй Энь был человеком, который уже больше суток провел в одиночестве, и неожиданность на поле боя считалась одной из его сильных сторон, и насыщенный феромон со вкусом шоколада обрушился на его голову с такой силой, что даже у Линь Цзинъе на мгновение закружилась голова, а когда он пришел в себя, то почувствовал, что кожа на задней части шеи стала чуть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находились железы, и хотя у беты их не было, это не мешает этому месту иметь особое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изначально такая всегда скрытая одеждой кожа была более чувствительной.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Цзинъе снова заговорил, его голос был почти не слышен: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лизать…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в нем растет возбуждение, но феромон Лэй Эня... на самом деле не имел никакого направляющего значения. Он просто использовал свой собственный шоколадный аромат, как благовоние.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почувствовал перемену в нем и негромко захихикал, а поскольку он был так близко, Линь Цзинъе почувствовал вибрацию в груди другого мужчины и мощный стук его сердца, и ему даже показалось, что он может слышать сердцебиение друг друга, так же ясно, как военные барабаны.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Ш-ш-ш. — прошептал Лэй Энь ему на ухо, — Не двигайся, "Окрашенная звезда" близка к завершению пополнения запасов энергии, а ты все еще боишься, что я с тобой что-то сделаю?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прислонился лбом к стене, температура окрасила его бледные щеки, он закрыл глаза и, стараясь сохранить спокойный голос,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тихонько рассмеялся, и снова последовала серия дрожи, от которой талия Линь Цзинъе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ненаучно, — подумал он, — сила воли у меня не такая уж и слабая, невозможно вот так легко поддаться соблазну...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мысли резко прервались, когда он почувствовал легкое теплое прикосновение к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скупым, — пробормотал Лэй Энь, — Просто дай мне легонько укусить, все один раз,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сильная, стройная талия Линь Цзинъе резко напряглась, и Лэй Энь отпустил его руки, но они, казалось, вышли из-под контроля Линь Цзинъе, и все, что он мог сделать, это упереться руками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Лэй Энь укусил лишь слегка, но это не означало, что он не мог не разжимать зубы в течение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феромоны омеги могут быть настолько агрессивными; Лэй Энь просто укусил его, не совершая физиологического акта вливания феромонов в его железы, и не испытывая (в принципе) чувства связи, которое заклеймило бы Линь Цзинъе, но на мгновение он почти забыл, что он обычный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Лэй Эня окрашивали каждый кончик его волос, словно вторгаясь в поры всего его тела и окрашивая его собственным запахом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несправедливо, растерянно подумал Линь Цзинъе, метки АО были обоюдными, хотя феромоны альфы были сильнее внешне, все равно можно было чувствовать следы, оставленные соответствующим омегой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метка Лэй Эня односторонняя, и Линь Цзинъе внезапно почувствовал себя удрученным тем, что у беты не было способа выработать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