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тот момент, когда он положил трубку, Линь Цзинъе почувствовал, что кто-то стоит у него за спиной, он проворно обернулся и не успел встать, как ему в руку сунули чашку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злишься, у тебя есть чашка счастливой воды. — за чашкой молочного чая показалось улыбающееся лицо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молча поднес чашку с молочным чаем к губам и послушно выпил ее. Холодная, сладкая и ароматная жидкость скользнула по горлу, и, кажется, ему действительно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рассержен?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мои большие глазки мандаринки разговаривают с взглядом, готовым убивать, но ты все еще притворяешься, что не злишься? — Лэй Энь придвинул стул к нему и наклонился, чтобы прочитать речь: — О Боже, ты написал так много? Ты что, многофункциональный ИИ в человеческой коже, неужели люди действительно могут написать столько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так, я – Эхо Эриланда.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 соломинкой чая с молоком во рту полусерьезно моргнул и вдруг разразился смехом, обняв Линь Цзинъе за плечи и даже потрепав его за свисающие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даже смеешь хамить маршалу, что за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откинул назад волосы с невыразительным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вина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твоя вина. — Лэй Энь принадлежал к тому типу людей, которому дай палец, а он всю руку откусит, он сразу же потянул Линь Цзинъе за воротник: — Пойдем со мной в одно место и вернемся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неуверенно наклонился к нему, самая длинная прядь белых волос Лэй Эня коснулась его носа, а затем он почувствовал свежий запах геля для душа и... очень легкий, сладкий запах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насыщенным и мягким, как горячий, исходящий паром белый шоколад, в котором было много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облизнул губы, и, встретив пристальный взгляд Лэй 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вам действительно следует взять под контроль потребление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поджал губы и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вздохнул, разве это не был другой способ сказать: "Я знаю, что я не прав, но я не изменюсь"?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вскоре узнает, что Небесный Меч был, в конце концов, Небесным Мечом. Однажды, в своей речи на церемонии выпуска Первой Военной Академии, Лэй Энь сказал: "Сердце командира всегда должно быть открытым и чистым, но в тактике командира должны быть использованы все возможные способы".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Лэй Энь действительно соответствовал этому высказыванию.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путешествии он управлял челноком, следуя навигации, а Лэй Энь сидел на пассажирском месте, слегка свесив голову, его белые волосы закрывали брови и глаза. Главное, что он держал в руке кусочек белого шоколада, смотрел на Линь Цзинъе, потом смотрел на шоколад и вздыхал раз в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можешь есть, я не настолько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Лэй Энь тут же радостно развернул упаковку, щелкнул и разломил шоколад на две половинки, большую и маленькую, откусил от маленькой, а потом развернул и засунул большую в рот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контролирую количество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белый шоколад такой вкусный, почему бы не съесть его, когда его дают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Челнок пробивался сквозь облака высоко над городом, поток трехмерного городского движения змеился под ними, встречая направление падающего звездного света и прибывая к месту назначения, указанному навигатором, как раз когда вечернее солнце пылало самым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сеть была почти на каждом километре пути. Линь Цзинъе замедлил их полет, когда слои защитных барьеров сканировали их корабль, но разрешения, принадлежащие Небесному Мечу, естественно, пропускали их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никогда еще не входил на базу с таким уровнем безопасности, на внешней стене здания вдалеке виднелся золотой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научно-исследовательская база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Послезакатное сияние было теплым и безмятежным, и Линь Цзинъе, как и было велено, закрыл воздушный клапан, включил главный двигатель и направил челнок вверх. Они пронзили облака окутанные теплым желтым солнечным светом, огненные облака остались у их ног, и их окутала великолепная звездная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Космический порт? — спросил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верху и внизу — территория базы, мы ведь флот дальнего космоса, технический отдел, конечно, не может просто оставаться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Линь Цзинъе не спрашивал об этом, он просто подумал, что это странно, уже почти время ужина, какого черта Лэй Энь летел с ним через полпланеты, спешил в космопорт?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 стал объяснять, его льдисто-голубые глаза были теплыми, как ясное небо от дневного света, просачивающегося с края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воздушном порту курсировали военные транспортники, базовые истребители все время старательно избегали маршрута полета маршала. Они свернули в длинный узкий проход, и перед ними открылся вид на весь космопорт.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порт для швартовки звездолетов, где многочисленные военные корабли Небесного Меча мирно спали на своих причалах, прикрепленные к космопорту прочными якорями.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Линь Цзинъе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 первый раз видел порт с большими военными звездолетами, но впервые видел, как собирают такой большой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звездолет имел еще не законченную покраску, но золотая звезда и герб Небесного Меча были выбиты на боку первыми, а якорные точки космопорта держали его одновременно с механическими манипуляторами, которые калибровали двигатели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огромным и величественным, его массивная главная пушка намного превосходила отремонтированный ствол 927-го, но серебристо-белая фигура выглядела такой стройной и изящной под пологом безграничных звезд, купаясь в отблесках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сказал Линь Цзинъе, не замечая, что его голос был мягким и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посмотрел вперед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разбил твой звездолет? Теперь я отплачу тебе новым. Как тебе это, не сердишься теперь, мои милые глазки мандаринки?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Ах, милый капитан сердится, сделайте ему маленький подарок, чтобы его успокоить!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капитан решительно пошел на сотрудничество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