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это моё личное решение, — спокойно произнёс Вэнь Жунь. — Мой побратим служит именно в лагере Шаньнань. Жаль, что до сих пор я даже не знаю, где этот лагерь находится!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собирался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магистрат Синь, но не стал сразу соглашаться. — А возьмёшь ли ты с собой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четырёх-пяти работников, — ответил Вэнь Жунь. — Слуг и приближённых брать не стану: в военном лагере ведь не всякий может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кому-то неосторожно себя повести — и можно разозлить военных. В лучшем случае нагрубят, в худшем — предадут военному суду. Так что лучше не брать людей без воспитания, а то и жизни лишатся. В армии не церемонятся — там всё строго по уставу!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не совсем так, но в его представлении 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двух других старост снова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обычно, если весной отправишься на трудовую повинность, осенью уже не призовут на барщину.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реальная опасность, никто не станет рисковать жизнью ради избавления от повинности: барщина утомительна, но хотя бы не смертельна.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же в армии — совсем иное дело. Как только начнётся сражение — будь то карательная экспедиция против бандитов, оборона границ или отражение набегов варваров — всё решается настоящим оружием, без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Жунь, будучи цзюйжэнем, наверняка сумеет не только довести обоз, но и благополучно вернуть всех обратно. Его статус защитит от всяких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не посмеют задерживать цзюйжэня в лагере на подсобных работах — слишком велик риск навлечь гнев всего учёного сословия. В Поднебесной чересчур много грамотных людей, и армия не захочет ввязываться в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доставку продовольствия в лагерь Шаньнань я поручаю тебе, господин Вэнь Жунь, — магистрат Синь тут же снял с себя всю ответственность. — Выбирай сам, кого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полностью передал дело в руки Вэнь Жуня!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доверие получал лишь уездный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пользуясь своей должностью, немного прикарманивал и укреплял свой авторитет — иначе бы не скопил такого состояния. Хотя теперь всё его имущество, конечно,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оправдаю ваше доверие, — Вэнь Жунь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Участковый староста Ма обрадовался: «Вот это человек! Вэнь Жунь — добрый, вежливый, учёный, да ещё и из Ляньхуаао! Отлично, просто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радовался, а остальные выглядели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решено, и магистрат Синь тут же подал чашку чая — знак того, что пора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неохотно потянулись к выходу или медлили, но Вэнь Жунь пригласил участкового старосту Ма и двух деревенских старост в гостиницу «Хуншэн». Как и в прошлый раз, они устроились в том же отдельном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объявил, что угощает, но на самом деле заказал каждому лишь по миске рубленой мясной лапши, тарелке маринованных ростков сои и тарелке варёной свиной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вина, ни чая — только ячменный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Вэнь Жунь сказал, что угощает, все охотно пошли за ним. А вот те, кто хотел подслушать снаружи, оказались отрезаны ширмой. Поскольку находились они всё же в гостинице, пришлось заказать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по миске простой лапши «янчунь» и пару холодных закусок — лишь бы узнать, что задумал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настойчив был староста Вэнь. Он упорно тянул за собой другого старосту, который вовсе не хотел идти, но не выдержал его уговоров. Тот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сюда лезешь? Вэнь Жунь уже давно не имеет ничего общего с вашей деревней Вэньцзячжуан!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уже знали — и те, кому положено, и те, кому не положено — о том, как Вэнь Жунь перенёс могилы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шум поднялся тогда! Какой переполох устроили!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знал: цзюйжэнь Вэнь Жунь окончательно порвал с деревней Вэньцзячжуан.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больше не имеет к нам отношения, — злобно прошипел староста Вэнь, — но вполне может поступить так же, как бывший помощник Ли: угнетать простых людей и наживаться за их счёт! Подумай-ка: если он сейчас так себя ведёт, а потом возникнут новые дела — не нам ли достанется вся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словно камень бросили в воду — у всех внутри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годами давил на них, защищая клан Ли. Всё, что полагалось клану Ли, распределялось между остальными деревнями. Многие годы клан Ли не нес повинностей и не платил налогов, зато жил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Вэнь Жунь защищает Ляньхуаао. А вдруг завтра он начнёт делать то же самое? Чем тогда он лучше помощника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Вэнь Жунь окажется ещё жаднее и начнёт требовать с них «подарки»? Простые крестьяне, самые низы общества, что могут противопоставить цзюйжэню?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староста Вэнь одними словами всех обманул, и лица у них стали мрачными и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заметил этих перепадов настроения — да и если бы заметил, вряд ли стал бы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обсуждал детали с тремя деревенскими старостами и участковым старостой: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поведу обоз. Не волнуйтесь: там служит Ван Цзюнь — мой побратим. Плюс мой статус цзюйжэня гарантирует, что мы отправимся туда и вернёмся обратно без единой царапины. Ни один волос с головы никому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Чжан мельком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Вэнь Жунь нарочно приукрашивал положение Ван Цзюня, создавая впечатление, будто тот в армии — человек с влиянием, авторитетом, способный хоть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Ван Цзюнь — всего лишь командир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делал это, чтобы все думали: у Ван Цзюня в армии блестящие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внушал окружающим ложное представление о могуществе Ван Цзюня — чтобы те побаивались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приём: «надеть шкуру тигра, чтобы громче рычать». Он использовал авторитет «военного лагеря», чтобы удержать от козней тех, у кого могли возникнуть коварные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жителей Вэньцзячжуан.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тут же подхватил участковый староста Ма. — Я видел Ван Цзюня несколько раз — парень толковый! В армии непременно сделает карьеру. Мы верим вам, побратимам!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пожалел: зачем вообще упомянул «побратимов»?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Жунь не обратил внимания и налил всем ячменного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и собирайте людей. Сухпаёк берите свой, постельные принадлежности тоже — возможно, придётся ночевать под открытым небом. Я велю подготовить несколько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в те времена были очень простыми — что-то вроде юрт. Но Вэнь Жуню было всё равно: лишь бы не промокнуть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лагеря Шаньнань займёт всего несколько дней. У них есть повозки для продовольствия, а туда и обратно — примерно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везти продовольствие туда будет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обратно — без груза — путь будет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Палатки не нужны, — возразил участковый староста Ма. — Сейчас весна, тепло, цветы цветут — хватит взять с собой дождевики и соломенные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 дороге есть постоялые дворы. За небольшую плату можно переночевать и горячего поесть. Лучше выйти пораньше и вернуться скорее — пока не начались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регион находился на юге, у больших рек и озёр, и дождей здесь всегда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дней назад прошёл дождь со снегом, а вскоре начнутся настоящие весенние ливни.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Продовольствие нужно везти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магистрат Синь так торопил их, даже не дожидаясь окончания весенних посевов.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делать, как вы говорите, — согласился Вэнь Жунь и взглянул на старосту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послезавтра в час Мао (около 5–7 утра) встречаемся у павильона «Шиба ли цаотин», — сказал староста Чжан. — Вы и так знаете, сколько повозок и сколько продовольствия. Лучше взять чуть больше, чем меньше — иначе военные в лагере не станут с вами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подали еду, все быстро поели и ушли — ни секунды не задерживаясь. О чём именно они говорили, никто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сидели за ширмой, да и в гостинице как раз начался обеденный час — шум, гам, полно народу. Подслушать чужой разговор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Вэнь знал, что подслушать трудно, но даже если ничего не разобрал, всё равно потом будет распускать слухи, будто услышал что-то «подозрительное».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остальные, плохо зная Вэнь Жуня, теперь ещё больше засомневались и заволновались…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Ляньхуаао, Вэнь Жунь отобрал людей, которые поедут с ним: Лю Сань и Лю Лаосы, Чэн Сань и Чэн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Лаову и Чэн Лаову оставили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и Чэн Лаосы будут управлять повозкой Вэнь Жуня — той самой маленькой колясочкой с закрытым кузовом.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Сань и Лю Лаосы поведут повозку с продовольствием.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одну повозку поведёт второй сын старосты Чжана — даже если сам староста не едет, кто-то из его людей должен быть в обозе.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три повозки с шестьюстами цзиней зерна — по двести цзиней на повозку. Для того времени это был очень большой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могла выдержать повозка, — триста цзиней, но это было бы слишком тяжело для лошадей, поэтому двести — вполне разумная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староста Чжан дополнительно выделил ещё пять человек и пять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них везли сено — корм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других лежали их постельные принадлежности, дождевики, соломенные шляпы и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осмотрел припасы: у всех были удобные для дороги продукты — жареный рис, рисовые шарики и прочее. В те времена не было консервантов, поэтому кроме сухого пайка брали ещё так называемые «дорожные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транспорт был крайне неудобен, люди всегда брали с собой продукты длительного хранения — их и называли «луцай» («дорожные овощи»).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все готовили немного варёного мяса в соусе или пряных закусок. Весна уже вступила в права, повсюду проклюнулись дикие травы — по дороге можно собрать, ошпарить кипятком, посолить и добавить специй: готово простое, но съедобное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дома у самого Вэнь Жуня?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уезжает в далёкий путь — навестить Ван Цзюня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собрали целую повозку вещей и ещё полповозки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простой: мешок белого риса и полмешка вяленой свинины — такой продукт можно долго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приготовили разные варёные в соусе закуски: говядину в соусе, курицу «Байцао» и прочее. Все эти мясные блюда были щедро посолены, так что во время еды не нужно было добавлять соль отдельно — всё уже было готово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делалось ради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взяли с собой дюжину вяленых свиных окороков и более двадцати связок копчёных колбас.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еды много не бывает — вдруг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Вэнь Жунь захватил подарки для Ван Цзюня: еду, питьё, одежду —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положил в дорожную сумку несколько векселей, мелкое серебро и два слитка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детей и простившись с домашними, Вэнь Жунь рано утром позавтракал, погрузил всё имущество и даже поставил в свою карету две большие бадьи с мясными булочками —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быстрой езды — и они добрались до павильона «Шиба ли цаотин».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бывал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«Шиба ли цаотин» стоял на перекрёстке дорог. Неизвестно, кто и когда построил этот соломенный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большое соломенное укрытие, никем не обслуживаемое — просто место для путников, чтобы укрыться от дождя или снега. Прохожие по доброте души иногда подправляли крышу или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соорудил два маленьких навеса поблизости — для скота и повозок, чтобы те тоже могли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обнёс площадку вокруг павильона бамбуковыми циновками — хоть как-то защититься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прибыл, там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повозки, и люди — все одеты просто, явно простые крестьяне. Но все — молодые и крепкие, без пожилых, и выглядели бодро, полные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Жунь, конечно, решил немного отдохнуть: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 — все тут же поклонились. Ведь перед ними стоял настоящий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позавтракали? — Вэнь Жунь весело сошёл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отправлялись в путь с грузом продовольствия, он, будучи цзюйжэнем, был одет гораздо лучше остальных: синий прямой халат, подчёркивающий его статус, нефритовая подвеска, складной веер, войлочная шляпа и ароматный мешочек — всё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вышли…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конечно, приехали натощак. Вэнь Жунь это понимал и тут же велел вынести две большие бадьи с мясными булочками: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две булочки на человека! Большие мясные — наедайтесь досыта, и дальше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предстояло везти продовольствие в лагерь и торопиться, ели они всего дважды в день — утром и вечером. В обед приходилось довольствоваться сухим пайком или вовсе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полдень обязательно делали передышку для лошадей: их нужно было покормить сеном, напоить водой, даже расчесать — ведь в дороге скот ценился дороже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лошади не наедятся, не напьются и не отдохнут как следует — как они потянут повозки в долгом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сначала все заботились о животных, а сами лишь умывались и перекусывали сухарями или рисовыми шариками,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целые мясные булочки с утра! Для них это было настоящим сюрпризом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раздал всем по две сочные, жирные булочки, пошутил немного — и настроение у всей команды сразу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как следует, они снова тронулись в путь. Обоз растянулся на добрую сотню шагов, народу было много, но никто не выглядел уныло — все болтали и смеялись, путь казался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ехал в карете, но чувствовал себя так, будто его трясёт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здесь были ужасные — и чем дальше ехали, тем хуже становились. Теперь он понял, почему до лагеря Шаньнань, который казался близким, добираются так долго: кроме ужасного состояния дорог, транспорт тоже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Вэнь Жуню даже захотелось вылезти 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 вечеру они добрались до леса — это была их первая ночёвка.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нашлась небольшая поляна, вполне подходящая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нашлись опытные путники: они поставили повозки с продовольствием по кругу, создавая внешний рубеж. Остальные собрали сухие ветки и траву, сделали подстилку, сверху расстелили свои одеяла — и лагерь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ткань, оставив лишь узкую щель для дыхания, можно было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надеть на лицо соломенную шляпу и накинуть сверху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устроено, приступили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готовить было нечего: каждый ел свой сухой паёк. Максимум — собрали немного диких трав, вскипятили воду, бланшировали их и добавили немного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пригодились припасы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всего лишь первый день пути, поэтому он привёз обычное блюдо — тушёную свинину. Её разогрели, и каждому досталась щедрая порция: крупные куски мяса, сочные и жирные, от которых текло масло по подбородку. Бульоном поливали дикие травы — и получалось невероятно вкусно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