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Жунь прибыл в уездный центр пятого числа второго месяца и остановился в усадьбе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нанёс визит господину Сюй, который принял его с большой радушием, а затем устроил Вэнь Жуня вместе с Сюй Юем в гостевом дворике — прямо рядом с усадьбой самого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непосредственно во дворе Сюй Юя было нельзя: там сейчас готовили помещение под свадебные покои. А поскольку Вэнь Жунь уже состоял в «брачном договоре» (цзеци), следовало соблюдать приличия и избегать лишних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Жунь поселился в доме Сюй, взяв с собой лишь двоих — Чэн Лаоу и Лю Лаоу.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 время пребывания в усадьбе Ван неплохо отъелись и окрепли; по сравнению с худощавым Вэнь Жунем они выглядели настоящими богатырями — широкоплечими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обязанностей возниц и конюхов, они отлично справлялись и с ролью «носильщиков»: сопровождали Вэнь Жуня по городу, неся за ним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улицах особо и нечего было покупать: Новый год теперь окончательно закончился, и многие уже начали готовиться к весеннему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на рынках уже появились первые торговцы — понемногу продавали куриные, утиные и гусиные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домашняя птица зимой не несётся — яйца появляются только с потеплением. Появление этих яиц служило верным признаком наступления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как раз пытался почувствовать дыхание пробуждающейся природы, как вдруг к нему подбежал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приезжает? — Вэнь Жунь почесал подбородок. — И каков план? Устраивать банкет в честь прибытия или встречать за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 это затея Ли, заместителя уездного начальника. Пусть сам и веселится! — махнул рукой Сюй Юй. — А насчёт встречи за десять ли — даже не говори! За пять ли от города уже стоит караульный пост, а за десять ли? Там ведь уже подножие горы, да и дороги-то нормальной нет! Правда, в трёх ли есть неплохая гостиница, но она предназначена для путников — помыться, отдохнуть… Для приёма нового уездного начальника там уж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прибывает, а вы до сих пор не определились с планом? — Вэнь Жунь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обсуждать и ничего не решать! До самого последнего момента тянули, и теперь — что? Завтра просто будем стоять и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просто… останемся дома и будем ждать! — решительно заявил Сюй Юй. — Так же думают и господин У с другими наставниками: сидим дома и смотрим, что скажет новый уездный начальник. Если пригласит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пригласит? — Вэнь Жунь чуть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«учёные мужи — на всё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пригласит — через несколько дней сами устроим пир и пригласим его выпить чашку вина, познакомиться поближе, — просто ответил Сюй Юй. — Да и вообще, если он не пригласит — значит, он просто дубина! Пусть даже привёз с собой хоть сотню людей — разве «дракон издалека» может одолеть «змею-хозяйку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характер, настроение или нрав нового начальника, по прибытии ему всё равно придётся наладить отношения с местными силами: знать, цзюйжэни, сюйцай… Особенно с низовыми чиновниками — старостами улиц (личжанами), сельскими старостами и уважаемыми старейшинами (сянлао).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заключалась сила деревни Вэньцзячжуан: у них в совете старейшин были свои люди. Это позволяло влиять на справедливость решений и в нужный момент чуть-чуть «подправлять» ход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всем этим уже занимаются господин У и остальные, — успокоил его Сюй Юй, у которого, судя по всему, было железное спокойствие. — Мы просто ждём: если позовут — пойдём, не позовут — будто ты просто приехал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радостно потирая руки,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давай займёмся тем, о чём ты говорил в прошлый раз… Как это называлось? Ах да — «повторяя старое, постигаешь новое»! Отличная тема, мне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и Сюй Юй вели беседы совершенно свободно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Вэнь Жуня, как и Сюй Юй, был человеком, целиком погружённым в упорную учёбу. Но сам Вэнь Жунь — вовсе нет: он ведь был всего лишь самозванцем, «поддельным» цзюйжэнем. А вот Сюй Юй — настоящий сюйцай, да ещё и линьшэн (стипендиат первого разряда), один из самых талантливых учёных молодых людей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ним приносило Вэнь Жуню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самого Вэнь Жуня был гораздо более широкий кругозор — далеко не сравнить с прежним хозяином тела, провинциальным цзюйжэнем из глухой деревушки. Его необычные ракурсы, глубокие суждения и свежие идеи заставляли Сюй Юя чувствовать себя так, будто ему на голову вылили эликсир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слишком мало общались! — восхищался Сюй Юй. — Твой талант поистине достоин звания цзюйжэня! Сначала с ходу сдал экзамен на сюйцая, потом сразу стал цзюйжэнем… Твоя учёность… э-э… поистине редкостна!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добавил: «Если бы ты сразу сдал и императорский экзамен, то уж точно пошёл бы по карьерной лестнице!» Но в последний момент вспомнил о трагической судьбе Вэнь Жуня — и понял, что для него звание цзюйжэня, увы, стало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уловил его неловкость и не стал развивать тему, мягко переведя разговор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вскоре должен был ехать в уездный центр сдавать провинциальный экзамен (сяньши). Прежний хозяин тела Вэнь Жуня тоже сдавал его, поэтому Вэнь Жунь мог поделиться опытом. Хотя Сюй Юй уже пробовал сдавать сяньши, но безуспешно, его знания были обширны, и они с Вэнь Жунем целое утро обсуждали экзаменационные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остались здесь же. Мать Сюй Юя, госпожа Сюй, услышав, что молодые люди весь день заняты учёбой, прислала им чай, сладости и разные лакомства. А к обеду даже велела сварить особый десерт — тёплый отвар из белого гриба (иньэр), женьшеня, фиников и кусочков лёдяного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нравился иньэр — он его ел. Но в эту эпоху белый гриб ещё не культивировали искусственно: всё было дикорастущим, а потому чрезвычайно дорогим. Одна коробочка с парой высушенных грибов стоила двадцать-тридцать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десерт, Вэнь Жунь даже подумал: «А не заняться ли мне выращиванием иньэра? Это же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конечно, было — особенно с добавлением ягод годжи, фиников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подали домашние блюда: знаменитый «яньдусянь» (суп из солёной свинины, свежей свинины и бамбука), мясо по-дунпо и суп из ветчины с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блюда, Сюй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сама готовила! Такое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хоть и была хозяйкой знатного дома, после смерти родителей мужа почти перестала готовить. В доме работали поварихи, а она изредка варила что-нибудь лишь для стариков. Позже стала иногда варить супы для мужа. А теперь, когда сын скоро женится, вся кухня перейдёт к невестке — такова уж судьба «тысячелетней невестки, ставшей, наконец,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пожалуйста, мою благодарность тёте Сюй, — сказал Вэнь Жунь. Он обращался к отцу Сюй Юя как «дядя Сюй», поэтому и мать называл соответственно — «тётя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наверное, очень рада, — улыбнулся Сюй Юй, усаживаясь за стол. — Давай,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тёплым и уютным, но Вэнь Жунь всё равно не мог избавиться от тревожного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встали рано, вместе позавтракали, но уже не обсуждали книги — настроения не было. Вместо этого сели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оба играли рассеянно, ходы были хаотичными, без всякой стратегии — будто два новичка просто расставляли камни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выпили по две чашки чая. Вэнь Жуню даже пришлось один раз сходить «по нужде». В доме Сюй для этого был отдельный уголок — в нём стоял ночная ваза (гунтун). После каждого использования слуга немедленно уносил её и ставил чистую. Внутри всегда лежали сушёные цветы, отчего в помещении стоял лёгкий приятный аромат —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система была довольно хлопотной и трудоёмкой.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 комнату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сын! Господин Вэнь! Господин отец ждёт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Юй тут же спрятал свой веер, а Вэнь Жунь мгновенно вскочил. Вместе они поспешили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одежду — аккуратную, подходящую даже для официального визита, — господин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молодец! Умеешь заранее готовиться. И племянник мой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неужели у вас хорошие новости? — спросил Вэнь Жунь, заметив, что тот улыбается, как сам Будда Милэ.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не то чтобы хорошая… Но новый уездный начальник прислал приглашение! — сообщил господин Сюй, поглаживая бороду. — Зовёт нас в трактир «Хуншэн» попить чай, выпить вина и отобедать. Мне разрешили взять сына Сюй Юя, а для тебя, Вэнь-цзюйжэнь, прислали отдельное приглашение! Удивительно, что они уже знают, где ты остановился. Приглашение доставил Юань Дао из уездной управы — он местный «змеиный король», можно сказать. Но если даже он в такой момент сразу перешёл на сторону нового начальника, значит, тот человек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самое время ехать,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взглянул на небо: было около девяти утра. Даже если они поедут сейчас, прибудут не раньше половины одиннадцатого — вполне нормально. Ведь перед обедом обязательно нужно немного пообщаться и посмотреть, кто ещё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не скрывая нетерпения, воскликнул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махнул рукой господин Сюй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учёных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Сюй была повозка, у Вэнь Жуня — своя. Всего отправилось три экипажа. Когда они прибыли в «Хуншэн», Вэнь Жунь чувствовал себя здесь как дома — даже Чэн Лаоу, его возница, уже знал, где оставлять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вошёл в зал вместе с господином Сюй, а Сюй Юй, разумеется, следовал за отцом. Зайдя внутрь, они увидели, что гостей собралось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красивое подворье, где раньше проходил их новогодний сбор. Цветы сливы уже начинали опадать, но на ветвях уже набухали почки абрикоса, а персиковые бутоны едва приоткрывались — всё ещё выглядело изысканно и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место так тщательно благоустроили: в воздухе витал лёгкий, едва уловимый аромат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лёгкого весеннего аромата Вэнь Жунь заметил господина У — главу Академии — и двух других наставников. Они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делегация от уездной Академии. Вэнь Жунь, взяв с собой Сюй Юя, подошёл к ним, чтобы выразить уважение, и естественным образом присоединился к их компании. Сюй Юй, благодаря ему, тоже получил честь сесть за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господин Сюй тем временем обменялся приветствиями с Лу Минем — они были знакомы. Лу Минь, будучи хозяином трактира, весь сиял от радости и проявлял завидную учтивость. Он отлично знал, как обращаться с гостями: несмотря на то, что Сюй Юй — сын господина Сюй, последнего всё равно усадили за другой стол — туда, где собрались местные знатные семьи, равные ему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тоже сидели отдельно,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«подобное к подобному, люди собираются по кругам»!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скромно следовал за господином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ещё было далеко, поэтому на столах стояли лишь чай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оказался знаменитым «Дахунпао», а угощения — пирожные «Цзаони хэтао чжуанъюань су» (с начинкой из финиковой пасты и грецких орехов), рулетики из рисовой муки с османтусом, цукаты из кумквата и абрикосы с солодкой.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остальные лакомства, Вэнь Жунь сразу узнал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десерт в стиле Цинчжоу! — удивился он, взглянув на угощения на столе. Быстро раскрыв веер, он прикрыл им рот и тихо спросил у господина У: — Раньше такого здесь не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родной город жены нового уездного начальника — как раз Цинчжоу, — так же тихо ответил господин У, прикрывая рот крышечкой чайной чашки. Его движения были изящны и естественны, не выдавая ни малейшего подозрения. — Вот этот предприимчивый господин Лу и нанял повариху из Цинчжоу специально для этого блюда. И ловко, и символично — ведь «чжуанъюань су» звучит как «пирожное победителя императорского экзамена». Какой тонкий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Лу Минь явно перещеголял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как умеют льстить! Невольно восхищаешься. Уж эти купцы — голова всегда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понял: Лу Минь действительно не промах — даже такие детали сумел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гостей становилось всё больше. Примерно через полчаса зал уже наполнился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 однако, оставался исключительно «своим»: к ним присоединились ещё два сюйцая, и теперь за ним сидели представители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Вэнь Жунь заметил группу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старейшины? — Сюй Юй бросил взгляд на Вэнь Жуня: среди них были глава рода Вэнь и ещё один уважаемый старейшина из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седовласых стариков, опираясь на посохи, медленно и осторожно подошла к столу в тихом, солнечном углу. Там они и уселись — целая компания седобородых сяньлао.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их знал, подходили с приветствиями; незнакомые хотя бы кивали в знак уважения. Лишь немногие оставались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 как раз и был одним из таких редких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сидевшие здесь имели официальные академические звания. Как бы ни уважали сяньлао в народе — даже если их шуточно называли «народными цензорами в фанцзинях» (квадратных учёных платках), — по статусу они всё равно оставались простолюдинами, «байдинами».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свою очередь, прекрасно понимали это и всегда с особым почтением относились к учёным. Они знали: их авторитет — лишь от долголетия, но не от социального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относилось к главе рода Вэнь и его соплеменнику-старейшине.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Вэнь Жунь? — спросил старейшина Вэнь, внимательно разглядывая молодого человека. Благодаря расположению столов, он видел его довольно чётко. — Как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конечно, осталась прежней, но манера держаться, осанка, взгляд — преобразились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сегодня: ведь Вэнь Жунь специально подготовился к встрече с новым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четвёртый цзюйжэнь уезда, он надел парадную одежду, полагающуюся только цзюйжэням — цицин («голубую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был сшит из ткани нежно-зелёного оттенка и резко выделялся среди прочих гостей, одетых в чёрное, серое или неокрашенную домотканую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 с круглым воротом, правосторонним запахом, длинными рукавами и разрезами по бокам — была украшена узорами облаков, а подол мягко колыхался при ходьбе, будто сам ветер его подхватывал.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красовалась учёная шапочка жуцзинь, сшитая из той же ткани, что и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 синий шёлковый пояс с подвесками: нефритовая бирка, футляр для веера, ароматный мешочек 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 чёрные кожаные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никто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тремя другими цзюйжэнями он выглядел особенно выгодно — молодость была его явным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Вэнь Жуня появлялись преимущества, деревне Вэньцзячжуань это грозило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