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удаляющуюся спину Линь Кая, Сюй Сяочуаню на душе стало тепло. Он подумал, что, наверное, в прошлой жизни сделал что-то очень хорошее, раз удостоился такого друга, как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лёжа в постели, Сюй Сяочуань размышлял о прошлом, связанном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и Линь Кай были одноклассниками в старшей школе, тогда они сидели за одной партой. Линь Кай был красивым, высоким, с изысканной и степенной манерой поведения, умный, с гибким умом, его успеваемость всегда была в числе лучших. В отличие от него, Сюй Сяочуань был неучем, тугодумом. Поэтому при поступлении в университет Линь Кай, как и ожидалось, с третьим результатом в школе поступил в ключевой университет, а после его окончания стал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Сяочуань провалился на гаокао, не оставалось ничего другого, как готовиться ещё год, и на следующий год он кое-как поступил в университет второго эшелона, в обычный вуз. После окончания университета лишь через два года он нашёл приличную работу — стал мелким служащим в электронной компании с мизерной месячной зарплатой, и сейчас всё ещё находится на испытательном сроке, который закончится только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Каем были из разных миров. Линь Кай — элита юридического сообщества, из обеспеченной семьи, а он — просто лузер из низов общества, между ними —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месяца назад Сюй Сяочуань случайно встретил Линь Кая на улице. Не видевшиеся несколько лет, они зашли в кафе поговорить, Линь Кай даже угостил его ужином. В то время Сюй Сяочуань как раз искал жильё, но денег у него было мало, снять нормальную квартиру он не мог, поэтому планировал найти и снять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ситуации, Линь Кай неожиданно сам предложил ему переехать жить к себе. Родители Линь Кая были за границей, и ему было одиноко жить одному. Так Сюй Сяочуань и переехал в особняк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и правда был другом, которого стоило ценить. Он был на год старше Сюй Сяочуаня и всегда хорошо к нему относился, словно заботился о младшем брате, за что Сюй Сяочуань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Сяочуань предавался этим мыслям, у двери комнаты раздался бархатистый голос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каша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вошёл, держа в руках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спасибо тебе! — Сюй Сяочуань с благодарностью посмотрел на Линь Кая, слабо улыбнулся, сел и прислонился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попробуй, как тебе на вкус? Это каша с вековой яичницей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Кай с улыбкой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Сяочуань вдруг забеспокоился. Он поднял голову и, глядя на Линь Кая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ведь разрушил твоё свидание? Су Сяолу, наверное,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Сяочуань, она не расстроилась. Не думай слишком много, давай скорее 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она не злилась, было бы ложью. Характер Су Сяолу Линь Кай знал хорошо. Эта избалованная молодая леди была капризной и своенравной, никто никогда не осмеливался оставить её одну. Сегодня он бросил её одну в кафе, наверное, сейчас она просто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сначала поешь кашу, когда закончишь —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развернулся, вышел из комнаты и вернулся к себе. Он достал телефон, собираясь всё объяснить Су Сяолу. Вообще-то сегодня Линь Кай как раз и собирался предложить Су Сяолу расстаться, но Сюй Сяочуань неожиданно позвонил, и у него не было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он услышал приятную мелодию вызова, но уже через несколько секунд Су Сяолу сбросила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понимал, что Су Сяолу злится, и это было естественно. Он так внезапно ушёл, бросив её одну в кафе, даже у самого терпеливого человека это вызвало бы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Сяолу, надувшись, лежала на кровати и смотрела на громко звенящий рядом телефон. Она специально не брала трубку. Су Сяолу с гневом думала, что нужно преподать Линь Каю урок, нельзя прощать его так легко. Осмелиться не считаться с ней, такой знатной барышней, — Линь Кай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два раза подряд и не получив ответа, Линь Кай начал терять терпение. Он звонил только для того, чтобы предложить Су Сяолу расстаться, а не для того, чтобы вымаливать прощение. Раз не берёт трубку — значит,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 придал этому особого значения. Расставание не было срочным делом, можно было подождать, пока Су Сяолу успокоится, и тогда поговорить о разрыве. К тому же, он недавно взялся за большое дело и должен был готовиться к защите в суде, поэтому целых три дня он не связывался с Су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холодное отношение Линь Кая очень удивило Су Сяолу. Она думала, что если не будет брать трубку, Линь Кай забеспокоится и занервничает, но с того вечера, после двух звонков, Линь Кай пропал: больше не звонил и не искал её. Теперь Су Сяолу не могла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Су Сяолу было несколько парней. Такая избалованная судьбой красавица, конечно, не страдала от отсутствия поклонников. Но Линь Кай был первым мужчиной, который тронул сердце Су Сяолу, поэтому его холодность очень ранила её. Она больше не могла терпеть. К чёрту её проклятую гордость и сдержанность! Раз Линь Кай не идёт к ней, Су Сяолу решила сама пойти к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роскошной вилле Линь Кай и Сюй Сяочуань сидели за обеденным столом, уставленным аппетитными блюдами с восхитительным ароматом — всё это было приготовлено руками Линь Кая, специально для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почему последние пару дней ты каждый вечер возвращаешься ужинать? Разве ты не ходишь на свидания с Су Сяолу? — Сюй Сяочуань поднял голову и, глядя на Линь Кая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выражение лица Линь Кая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взялся за большое дело, очень занят, нет времени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даже если работа занятая, нельзя пренебрегать девушкой. Су Сяолу рассердится, девушки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ещё хотел что-то сказать, как вдруг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поспешно отложил палочки,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и открыв её, он увидел разгневанное лицо Су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Сяолу снизошла до такого, сильно ошеломило Линь Кая. Он не ожидал, что Су Сяолу сама к нему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Кай пригласит её войти, Су Сяолу, с яростью глядя на него, прямо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да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ярость на лице Су Сяолу, на лице Сюй Сяочуаня мгновенно отразилось замешательство. Он совершенно не знал, что Линь Кай и Су Сяолу уже находятся в состоянии холодной войны, и причиной этого был он сам. Он отложил палочки, встал со стула и, глядя на Су Сяолу,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Сяолу,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Су Сяолу упал на Сюй Сяочуаня. Глядя на улыбающегося Сюй Сяочуаня, Су Сяолу в тот момент показалось, что это лицо крайне отвратительно, просто омерзительно. В тот раз Линь Кай ушёл так поспешно именно из-за звонка Сюй Сяочуаня. Выходит, для него эта подруга важнее, чем его собственная девушка? Как же Су Сяолу должна была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скосила глаза на Сюй Сяочуаня, затем снова повернулась к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действительно умеешь держать себя в руках. Уже три дня прошло, а ты даже не позвонил, не написал сообщение, не пришёл ко мне.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скрестила руки на груди, надула губы и, глядя на Линь Кая, принялась его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давай пойдём поговорим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Су Сяолу за руку и повёл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остолбенело смотрел на них,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и Линь Кай вошли в спальню, Линь Кай машинально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скрестила руки на груди, её красивые глаза, полные гнева, смотрели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в тот раз ты так поспешно ушёл, бросил меня одну в кафе, и всё из-за этого Сюй Сяочуаня? Неужели я для тебя менее важна, чем твой друг? Какое же место я занимаю в твоём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Кай, с серьёзным выражением лица, твёрдым тоном сказал Су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Линь Кай извинится перед ней, но то, что она услышала, повергло её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Линь Кай, ты только что сказал, что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смотрела на Линь Кая с непостижимым выражением глаз,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