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Чжэньюань? — Тан Цзи замер. — Неужели вы тот самый великий генерал Чжэньюань Чжаомин, что в своё время возглавил войска для подавления мятежа и возвращения северных границ, взял в плен мудрого князя правой руки Северной пустыни и прогнал принца Северной пустыни к западу от Великой пустыни?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Люй кричал: ох, почему бы тебе не рассказать побольше, чтобы А Чжи хорошенько услышал о моих великих подвигах? — но на словах скромничал: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действительно скромный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проявил непочтительность. То, что великий генерал Чжэньюань соблаговолил посетить мою скромную усадьбу, — действительно большая честь для всей Горной усадьбы Кленового Листа. В своё время мой младший брат в письме упоминал, что когда он, Тан Ин, служил начальником округа в Округе Любования Луной, то часто получал поддержку и заботу от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взглянул на Мужун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изначально не знал, что господин дворец Мужун и великий генерал Чжэньюань тоже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можешь не смотреть на А Чжи своими чарующими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тоже, Мужун Чжи! Что в нём такого интересного, что ты всё на него смотришь? Ни разу не видел, чтобы ты так на меня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 Люй прищурился и многозначительно покосился на Мужун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Вот как? Неужели скромный я и А Чжи — друзья более десяти лет, как же выходит, что А Чжи никогда не упоминал скромного меня перед хозяином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того! Перед учениками вовсю рассказывал, какой я был милый и живой в прошлом, а перед этим старым красавцем —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у тебя получается, Мужун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господин дворец Мужун, должно быть, упоминал, просто у меня плохая память, — закончив светские любезности, все уже дошли вдоль бамбуковой тропинки до изящного дворика, наполненного ароматом османтуса. — Это и есть гостевые комнаты, подготовленные Горной усадьбой Кленового Листа для почётных гостей. Скромный дворик и комнаты недостаточно почтительны, надеюсь, вы не сочтёте их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квадратный дворик, Се Люй увидел, что в нём есть ручей, искусственные горки, беседки — всё очень изящно. Во дворе росли бананы и гибискусы, в ручье плавали разноцветные карпы, с трёх сторон стояли флигели, все с новыми окнами, выкрашенными в алый цвет, и зелёными кирпичными стенами, резьба на балках и росписи были изысканными и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Центральная комната — главная спальня, подготовленная для господина дворца Мужун, рядом — гостевая комната для генерала Се, те два флигеля — на выбор для молодых господ. Новообустроенный Пруд красных снадобий находится в заднем дворе главной спальни, прошу почётных гостей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Пруд красных снадобий, лицо Се Люя стало не просто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Пруд красных снадобий — это одно, но зачем делать бортики из гальки и тропинки такими романтичными и милыми?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поверхности воды плавает так много лепестков разных цветов, выглядит, будто это ванна для купания, приготовленная для какой-то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дворик с Прудом красных снадобий огорожен высоким бамбуком, место довольно уединённое, рядом нет высоких деревьев в цвету, к тому же сейчас глубокая осень — так что эти лепестки точно специально насыпали,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хотел особо угодить А Чжи, незачем было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же проигнорировал лепестки, просто подошёл, встал на одно колено у края пруда и зачерпнул рукой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Пруд красных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Такой же, как тот, что на задней горе Дворца Внимающих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продолжал негодовать — так ты и правда хорошо знаком с окружением задней горы Дворца Внимающих Снегу?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бывал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Пруд красных снадобий, Тан Цзи проводил Мужун Чжи и остальных в комнаты переодеться и немного отдохнуть. Мужун Чжи отправился в главную спальню и только собрался прикрыть глаза на шезлонге, как Се Люй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А Чжи, у меня в комнате положили кунжутные конфеты! Ты ведь очень любишь кунжутные конфеты? Я принёс тебе несколько, э-э, оказывается, у тебя на столе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кунжутных конфет, на столе в фруктовой вазе лежали хрустящие печенья, рисовые пироги няньгао, семена лотоса, зелёные финики, персики, сливы, абрикосы, мушмула — целая большая тарелка, всё то, что Мужун Чжи обычно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довольно хорошо изучил вкусы А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Люй считал, что в усердии он сам ничуть не уступит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ты и красив, и достаточно заботишься об А Чжи, но если хочешь отбить у меня человека, это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Се Люй развалился на кровати рядом с шезлонгом Мужун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эта Горная усадьба Кленового Листа, ну что за, посмотри на эти пологи и одеяла, тьфу, цвет и материал просто убоги.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хотя на первый взгляд цвета действительно казались немного тусклыми, но, потрогав, чувствовалось, что ткань невероятно мягкая и плотная. Присмотревшись, оказалось, что это парча с тёмным узором из ализаринового шёлка, такого же качества, как в резиденции князя Нина, очень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э-э, А Чжи, я лучше почищу для тебя мушмулу.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лениво ответил Мужун Чжи. — Я немного устал, управляющий говорил, что через час придёт проводить нас на ужин. До этого, Се Люй, тебе тоже стоит вернуться в свою комнату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устал? Да, да, столько времени ехали в повозке, как твоё самочувствие? Красная пилюля действительно помогает? Если нет, где-то нехорошо? Чувствуешь боль в пояснице или ногах, давай я помассирую?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придвинулся, Мужун Чжи, увидев его наглую руку, ощутил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ко мне,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кого ещё прогонять? Мужун Чжи просто закрыл глаза, чтобы отдохнуть,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как только он закрыл глаза, Се Люй подскочил к нему, упёрся руками в подлокотники шезлонга, поставил ноги по обе стороны от Мужун Чжи, а кончик носа почти коснулся его лица, тёплое дыхание заставило Мужун Чжи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недоволен! Я уже какое-то время недоволен, а А Чжи даже не заметил? И ещё так холоден со мной! Мне очень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тебе нравится этот хозяин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резко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только когда тот открыл глаза, Се Люй вдруг осознал, насколько близко он находится. Почему-то бесцветные губы А Чжи выглядят такими соблазнительными, вроде можно просто поцеловать? Но едва он подумал об этом, как Мужун Чжи оттолкнул его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бы я просто нес чушь, — проворчал Се Люй с недовольным лицом. — Но мне кажется, твоё отношение к нему немного теплее, чем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моё отношение ко всем теплее, чем к тебе, — взгляд, полный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ты ещё собираешься осмотреть его ноги! А я скоро умру, а тебе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травму я, возможно, ещё смогу вылечить; а твой червь, даже если бы я и хотел, не в силах изгнать. Разве я не объяснил тебе это с самого начала? Моё врачебное искусство неспособно тебя вылечить. Если несогласен, иди сам ищи врачей и снадобья, не торчи целыми днями в моём дворце, приставая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 Чжи разрешает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Се Люй плюхнулся на пол рядом с его шезлонгом, — мне всё равно! Раз не можешь вылечить меня, то и ему не смей лечить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логика? Ты просто нелепо придираешься!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нелепо придираюсь? Это А Чжи любит новое и забывает старое! Посмотри, как ты его только что звал, Тан Цзи, Тан Цзи — так близко! Веди себя прилично, зови хозяин усадьбы! Раз он обращается к тебе господин дворец Мужун, а не как я — А Чжи, зачем тебе односторонне называть его по имени так близко?!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называет меня господин дворец Мужун, а я его всегда зову Тан Цзи, какая тут разница в близости? Да и тебя я тоже всегда зову Се Люй, чем это отличается от Тан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разница! А Чжи, ты что, смешиваешь меня с ним? Я всё-таки твой законнорожденный…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только приготовился выдать длинную тираду возражений, как вдруг раздалось несколько стуков в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 Мужун, я потревожил. А, какое совпадение, не ожидал, что генерал Се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деревянных колёс, и оказалось, что Тан Цзи вошёл в комнату Мужун Чжи, подталкиваемый управляющим. Он оглядел обстановку и убранство комнаты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дворец, привык к гостевой комнате? Если что-то не нравится, я сразу распоряжусь слугам убрать или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очень хорошая, благодарю за заботу. А вот вы, Тан Цзи, — Мужун Чжи замолчал и действительно перешёл на вы, — а вот вы, хозяин усадьбы,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