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представляла собой разговор юного Ли Цюши с его отцом. Ли Цюши с детства всем сердцем стремился к Дао, однако, к сожалению, его природные способности были заурядными, среди множества младших поколений в семье он отнюдь не выделялся. Поэтому отец Ли хотел уговорить сына отказаться от Пути Меча. Но у Ли Цюши было твёрдое сердце, ищущее Дао, его стремление к Пути Меча никогда не менялось. Увидев, что сын непреклонен, отец Ли вручил ему чёрный нефритовый талисман и велел отправиться на гору Чжулу, чтобы найти мастера Пути Меча по имени Бай Фэйюй, в надежде получить его истинные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Цюши крепко сжал нефритовый талисман, словно ухватился за ключ на пути поиска Дао. Так, юноша, полный прекрасных надежд, отправился в своё путешествие. Однако вскоре после того, как он покинул дом, волею случая он раскрыл печать древних земель тысячелетней давности и выпустил могущественного персонажа с непостижимой глубиной духовного развития — Лин Бушаня, и даже был вынужден признать его своим учителем. Вдвоём они отправились к горе Чжулу. По мере приближения к цели постепенно начала всплывать на поверхность тысячелетняя интрига. С этого и начинается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уже переоделся в простое длинное одеяние. Юноша с нефритовой короной на голове, распущенными чёрными волосами и мечом на поясе — этот образ подчёркивал его стройную и высокую фигуру, он выглядел невероятно мужественным и исполненным юношеского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Цзыань с большим удовлетворением разглядывал его, очень гордясь внешностью своего главного героя. Однако, увидев холодное и отрешённое выражение лица Чу Юаня, он невольно нахмурился с беспокойством. Он не был уверен, правду ли говорил Лоу Ичжи на пресс-конференции, хваля Чу Юаня, но ему было очень трудно поверить в актёрское мастерство этих новых популярных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уже было сделано, как бы плохо ни играл Чу Юань, ему пришлось бы смириться. Фань Цзыань, собрав волю в кулак,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места! Приготовиться — action!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главном зале, мужчина крепкого телосложения средних лет стоит, заложив руки за спину, его глубокий взгляд устремлён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раздаются лёгкие шаги, размеренно приближающиеся, пока наконец не останавливаются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— красивый юноша лет семнадцати-восемнадцати. Остановившись перед мужчиной, он слегка застенчиво улыбается и склоняется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выражение лица мужчины смягчается, он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Цюши, есть прогресс в духовном развитии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Цюши замирает, затем на его лице появляется выражение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Цюши бесталанен... в духовном развитии по-прежнему нет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Цюши, ты должен понимать, что ни к чему нельзя принуждать. Возможно... возможно, тебе суждено не преуспеть на Пути Меча. Лучше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Ли Цюши резко поднимает голову, пристально глядя на отца, и твёрдо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всем сердцем стремлюсь к Мечу, эта вера останется неизменной! Даже если у меня нет таланта, даже если я разобьюсь в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становится тише, в глазах появляются боль и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Цюши медленно сжимает меч на поясе, так сильно, что кости пальцев начинают болеть. Его взгляд становится глубже, вся боль и сомнения в конечном счёте сменяются решимостью. Он твёрдо произносит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Меча, конечно, долог и труден, но я посвящу всю свою жизнь поиску высшего Дао.]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— Фань Цзыань так разволновался, что сорвался на крик. — Готово,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прошла так гладко, что режиссёр был в прекрасном настроении, да и игра Чу Юаня превзошла его ожидания, что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удовольствия, Фань Цзыань подозвал Чу Юаня и хорошенько его похвалил, а затем тщательно объяснил моменты, на которые нужно обратить внимание в следующей сцене. Он схватил Чу Юаня за руку и долго не отпускал, горячо указывая ему на тонкости актёрской игры. Чу Юань внимательно слушал, но в то же время немного нервничал, постоянно украдкой поглядывая на Лоу Ичжи. Его первая в жизни съёмочная сцена прошла так успешно, это было очень важно для него, и больше всего он хотел поделиться своими чувствами в этот момент именно с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Лоу Ичжи действительно наблюдал за Чу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беспристрастной позиции он внимательно следил за игрой Чу Юаня, с профессиональной точки зрения оценивая его исполнение и в конце концов удовлетворённо кивнул. Хотя по сравнению с настоящими мастерами актёрского ремесла разница была ещё велика, для новичка Чу Юань показал себя прекрасно. К тому же у него был огромный потенциал для роста, безграничные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спокойно сидел в углу съёмочной площадки, рядом с ним был только один несерьёзный маленький ассистент. Для человека с положением двукратного обладателя кинопремии за лучшую мужскую роль это было невероятно скромно. Но в конце концов он был сияющей звездой, и как бы он ни старался быть незаметным, на него были устремлены бесчисленные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внезапно появился молодой человек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можно мне присесть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поднял голову на голос и увидел лицо поразительной, почти бесполой красоты. В сочетании с его светло-золотым расшитым парчовым халатом, нефритовой короной и красной родинкой между бровями весь его облик был настолько прекрасен, что казался почти демоническим.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смутно припомнил, что видел этого человека на пресс-конференции позавчера. Он играл довольно важную роль второго плана в «Парящем мече в небесах», кажется, его звали...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Минъюэ? — неуверенно спросил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персиковых глазах Дуань Минъюэ мгновенно вспыхнул польщённый и восторженный блеск, с лёгким оттенком уверенной гордости. Он сладко улыбнулся, его взгляд скользнул,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 помнит меня,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рядом с Лоу Ичжи, его рука как бы невзначай коснулась его, что было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[818] Обсудим того каменнолицего маленького свежего мяса, который свалился с неба на главную роль и затмил обладателя кинопремии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один сериал вовсю покупает тренды в поиске, реклама повсюду. И даже пригласил присоединиться большого босса — обладателя кинопремии, который обычно снимается только в фильмах, однако практически все его критикуют.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того самого главного героя — маленького свежего мяса, который дебютировал недавно и у которого нет ни одного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знать, почему он сразу после дебюта может получить такую большую инвестицию и хорошую команду для сериала? Хотите знать, почему он может заставить обладателя кинопремии играть для него второстепенную роль? Хотите знать, почему сразу после дебюта он может мгновенно взобраться на вершину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скажу только одно: ssjt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Смываюсь, смываюсь.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автор темы совсем не старался замаскировать, прямо выделил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такое ssjt? Расшифруйте,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это Корпорация Шэнши...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выше уже исчез,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расходитесь, брат с третьего этажа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когда говорю об этом, я просто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любимый артист имеет две кинопремии за лучшую мужскую роль, впервые собирается сниматься в сериале, и должен играть второстепенную роль, да ещё и подыгрывать этому пустоголовому новичку. Я, наверное, сойду с ума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Сочувствую фанатам обладателя кинопремии.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его поддержка — это ss,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хорошая репутация будет им разрушена,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всем не нужно так пессимистично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видели пресс-конференцию пару дней назад? Мне кажется, lyz и cy хорошо общаются!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обладатель кинопремии не хвалил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актёрская игра cy и правда хороша...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выше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верить вежливым словам, которые просто говорят люди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это каменное лицо cy может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мой кот может получить кинопремию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этом форуме все прямые мужчины???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пресс-конференции, вы, неужели, ничего не заметили?!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говорите, я выкладываю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Ичжи и Чу Юань улыбаются, глядя друг на друга.jpg]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Ичжи что-то шепчет на ухо Чу Юаню.jpg]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Юань серьёзно хвалит старшего коллегу.jpg]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Ичжи невероятно круто и мужественно защищает Чу Юаня.jpg]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 вас, друзья, которые закрывают глаза на критику, почувствуйте, эти двое, разве они не рио?!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критика впереди заставляла меня бояться говорить, но увидев сообщение выше, я должна выкрикнуть: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ЛоуЧу — это 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прямую трансляцию той пресс-конференции, эти двое действительно ослепляют...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пластиковые чувства в индустрии развлечений фальшивы,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действительно заставляют меня хотеть испытать искренние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моему опыту, у этой пары большое будущее! Кто хочет вложиться???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вложился!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