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подойдет во второй кабинет, — сказал Линь Цзюань. — Кстати, клиент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— честно ответил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сказал «понял», положил трубку и не смог сдержать внутренний фыркающий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 есть тот безответственный хозяин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встретимся, обязательно хорошенько проучу его, как нужно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высокий, красивый и в самый раз по моему вкусу…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Воспылавший негодованием доктор Линь стоял у двери второго кабинета, уставившись на сидящего внутри мужчину в костюме, затем развернулся, глубоко вздохнул и, сменив выражение лица на мягкую улыбку,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бессовестный и безответственный хозяин кота может быть таким красивым?!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даже ругаться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кот? — Линь Цзюань увидел, что у того в руках пусто, только у ног стоит переноска, из которой серый котенок отчаянно царапает сетку, пытаясь выбраться, и сразу нахмурился. — Почему вы его не держите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не ответил,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котенок в переноске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сначала достаньте котенка, — перебил его Линь Цзюань, садясь за рабочий стол, его лицо также стало холоднее. — Через переноску я не могу разглядеть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замер на мгновение, наклонился, расстегнул молнию и достал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котенок перевернулся у него на руках, вытянул лапки и принялся царапать его одежду, оставляя светлые царапины на темном пиджаке, словно пытаясь забраться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слегка раздраженно ущипнул котенка за загривок, отодвинул подальше и, усадив на правое колено, крепко прижал, не позволяя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будучи прижатым, взъерошил шерсть, мордочка сморщилась, и он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Доктор Линь, заядлый кошатник, не выдержал, отвел его руку и взял котенка на руки, прямо указывая. — Котята очень чувствительные животные, чем больше вы их сдерживаете, тем сильнее они сопротивляются… Вы что, не любите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очень хотелось сказать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не мог заснуть до трех часов из-за шума, утром вставал и завтракал в комнате, пропахшей кошачьей мочой,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человека перед ним был уж слишком знаком, и он чувствовал, что если скажет правду, то упустит возможность задать вопросы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знал, когда нужно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тут же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просто не умею правильно держать… Раньше он не был таким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 искренним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внутренне не особо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что у этого человека красивое лицо, Линь Цзюань решил пока не придираться и, поглаживая котенка по шее и спине, попросил его описать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везде мочится, не хочет пользоваться лотком. Ночью постоянно кричит, с десяти вечера 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видя, что тот, кажется, любит кошек, не осмелился проявлять нетерпение, лишь легкомысленно произнес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почтительно спросил у доктора Линя,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видя, что его отношение неплохое, слегка улучшил о нем мнение, выражение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начался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Хо Сяо, хоть и впервые завел кота, но слышал об этом.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сделать кастрацию, — сказал Линь Цзюань. — Процедура довольно простая, восстановление тоже короткое, примерно две недели. После операции можно избежать некоторых заболеваний, это полезно для здоровья котенка и продлит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сделаем,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бесстрастно сказал Линь Цзюань. — Во время гона кастрацию делать нельзя, нужно дождаться его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изо всех сил старался не показать терпеливого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гона длится от семи до десяти дней, — сказал Линь Цзюань. — Когда он начал мочиться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выходные, после болезни начал, — не сдержался Хо Сяо. — Я встал и убирался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подумал, что так ему и надо, сам виноват, что бросил кота дома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гон обычно дольше, вероятно, осталось еще дня два-три, — он почесал котенка кончиком пальца за затылком. — Если не хотите, чтобы он слишком беспокоился, можете помочь ему некоторыми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можно помочь котенку потрогать… яички?!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пожалуйста, — доктор Линь был в недоумении. — Я имею в виду поиграть с ним с удочкой-дразнилкой или вывести его погулять. Если совсем нет времени, можно также чаще гладить определенные чувствительные места, чтобы облегчить его реакцию на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 этот раз понял, но все же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Чувствительные места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органы! Не трогайте его как попало, — Линь Цзюань действительно был от него без сил. — Подойдите, посмотрите, я научу вас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Хо Сяо подвинул стул и сел рядом с рабочим креслом доктора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телосложения, с широкими плечами, мускулы под костюмом крепкие и упругие, даже без прямого физического контакта, просто сидя рядом, он создавал сильное ощущение давления, от которого Линь Цзюань слегка захотелось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шевельнулся, но и беззаботно поднял голову, улыбнулся и спросил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Хо Сяо. — У меня зрение 5,2.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так близко подошли? — сказал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опустил взгляд на подлокотник рабочего кресла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Близко, — с серьезным видом сказал доктор Линь. — Если видите, то отодвиньтесь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пришлось отодвинуться на расстояние двух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пойдет, — Линь Цзюань снова опустил голову, поднял руку и положил на спину кота. — Затылок, шею и подбородок можно почесывать почаще, когда гладите по спине, ведите рукой по шерсти вниз, до места между ногами и хвостом, слегка похлопывайте, это вызовет у котенка приятные ощущения, подобные спариванию.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сила нажатия подходит? — спросил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Наблюдайте за его реакцией и регулируйте силу, — терпеливо продемонстрировал ему Линь Цзюань. — Если ему комфортно, он прикроет глаза и будет издавать легкое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сидел далеко, и его верхняя часть тела невольно приблизилась к нему, наблюдая, как та белая и длинная рука гладит кошачью спину, ведет вниз и останавливается в том месте, слегка похлопывая.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котенок с наслаждением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мысленно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Линь Цзюань повернулся. — Вы тоже попробуйте…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расстояния в полкулака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у него тоже довольно симпатичное.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мысленно закончил эту фразу, первым отодвинулся, установив безопасную дистанцию,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все еще был погружен в шок от внезапно увеличившегося красивого лица, упустив момент для вопросов, мог только по требованию положить котенка к нему на руки,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его за загривок, там очень хрупко, нужно поддерживать тело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взял его, как тот сказал, затем погладил по спине, провел до чувствительной зоны и 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Хлопайте помягче!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одновременно издали звуки, Хо Сяо еще не успел убрать руку, как ее отвела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давите сильно, — с досадой сказал Линь Цзюань. — Делайте,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мягкой и слегка прохладной, пальцы тонкие, но сильные, прошли между большим и указательным пальцем Хо Сяо и сцепились с его ладонью, плотно прижимаясь.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даже не попытался сопротивляться,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Хлопайте здесь, вот так… да, видите, он не реагирует, можно чуть сильнее… похоже на то, как убаюкивают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над головой был таким же мягким, как ладонь, прижатая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Чище, чем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помех от тока, больше уникального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голос, который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Запомнили? — Линь Цзюань учил его долго, но не услышал ответа, обернулся и обнаружил, что этот человек все время смотрел на него, вообще не глядя на котенка, и не мог сдержать раздражения. — На что вы смотрите?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прочистил горло, перевел взгляд на котенка у себя на руках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довольно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 вы смотрите? — Линь Цзюань отпустил его руку и вернулся на свое рабочее кресло. — Вы всему научились, что я вам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