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[Объявление автора: нет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приятный для глаз облик, подобающий вазе! — Бай Сяо улыбнулся, его глаза превратились в полумесяцы, и он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Сяо и вправду оказалось крепким и выносливым. Беспокоиться, что он может пострадать, было явно лишней тревогой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тетя Мэй, как обычно, смотрела внизу мыльную оперу, Чэн Юэ собирался заняться неоконченными делами, а Бай Сяо отправился в медиа-комнату перебирать личную коллекцию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стена медиа-комнаты была занята белым экраном, в шкафу сбоку хранилось множество дисков, среди которых попадались и редкие коллекционные издания. Бай Сяо увлекся их разглядыванием, и незаметно пролетело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Юэ зашел, Бай Сяо как раз с удивлением разглядывал целую полку фильмов ужасов — зачем коллекционировать столько картин, от одних обложек которых становится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Чэн Юэ, Бай Сяо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закончил? Хочешь вместе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этот, — Чэн Юэ указал на диск в руке Бай Сяо, — этот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посмотрел на «Деревенского покойника» в своей руке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надо, — тихо засунул он диск обратно, — ты же беременна, не стоит таких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много раз его смотрел,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Маленькому Саженцу будет страшно, — Бай Сяо сглотнул, — нельзя его обижать только потому, что он еще не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подумал, что сейчас у Маленького Саженца вряд ли есть какие-либо чувства,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в меня, раз мне не страшно, то и ему почему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еще половина моих генов... — Бай Сяо шмыгнул носом. — 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выбери другой. Выбирай ты,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ты, найди то, что хочешь посмотреть сам, а то я глаза разбегусь.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Юэ выбрал приключенческий фильм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глядя на загадочный, отрешенный от мирской суеты образ Кун Лина на обложке, почувствовал легкую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Юэ включал аппарат и ставил диск, он сбегал за закусками и, устроившись на мягком диване, ощутил полное кинотеатральное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фильм начался, Чэн Юэ, едва сев, увидел, как Бай Сяо ест из банки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поел, как ты снова ешь... Не боишься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поем — потом похудею. Они очень вкусные,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много лет не ел снеков, и, глядя на увлеченно жующего Бай Сяо, почувствовал, что разница в пять лет ощущается как поколенческая.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покачал головой, но рука его совершенно самостоятельно потянулась, схватила сразу три боба и забросила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волна ударила в голову. Исказив лицо, Чэн Юэ повернулся к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вкусом васаби?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ты ешь их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 одному, кто тебе велел сразу столько хватать! Да они еще и особо острые... Давай-давай, быстро съешь сушеной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пакета рядом сушеную сливу и сунул ее в рот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разжевывал во рту сушеную сливу и подумал: неужели это уже который раз он пихает ему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так уж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Хотя Чэн Юэ один раз и обжегся остротой, но легкое пощипывание от поедания бобов по одному все равно манило, поэтому Бай Сяо поставил банку с бобами васаби посередине, и они принялись есть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Герой, которого играл кинозвезда Кун Лин, Дугу Ай, стоял на вершине отвесной скалы, а напротив него был тяжело раненный противник. Противник, очевидно, уже был на последнем издыхании, но в его взгляде читались одержимость и жажда победы. Переведя дух, он снова бросился на Кун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слегка нахмурил брови, в его выражении лица читалась грусть. Он принял выпад, и их клинки скрестились среди желтого песка. Противник выкладывался изо всех сил, а Кун Лин оставался совершенно спокоен. Их силуэты мелькали, движения Кун Лина были быстры как молния, но через несколько приемов, когда соперник нанес укол мечом, он внезапно разжал руку, позволив острому клинку вонзиться себе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мгновенно замерли, лишь яростный ветер гнал желтый песок, делая их длинные волосы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Ай, зачем ты 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Кун Лина был спокоен как море, словно меч вовсе не пронзил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ждут великие дела, тебе не стоит умирать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позволив мечу выйти из своего тела. Только тогда, словно почувствовав боль, он прикрыл рану рукой, поднял взгляд и глубоко посмотрел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свои великие дела, я буду ждать, когда ты вернешься, чтобы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и Чэн Юэ сидели рядышком на диване,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стоит ему вспомнить, как Кун Лин обычно важничает и задирает нос до небес, как сразу выпадаешь из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этот его неприступный, отрешенный от мирской суеты образ, чувствуешь себя особенно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звездам нужно поддерживать свой экранный имидж, иначе зрителям действительно легко выпасть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внимательно, Кун Лин играет действительно отлично. Ведь в процессе игры полностью отбросить свои особенности, стать самим персонажем, а не собой — это и есть признак настоящего хорошего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очевидно, достиг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постепенно погрузился в происходящее, и чувство неловкости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Дугу Ай погиб, это также произошло среди желтого песка, трагично и жестоко. Бай Сяо, глядя на экран, полностью погрузился в происходящее, и его рука, тянувшаяся за бобами, так и осталась в банке, забытая.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другая рука протянулась и коснулась его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резко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повернул голову и увидел, что Чэн Юэ сложил руки перед животом, приняв крайне чопорную позу, словно он не фильм смотрит, а участвует в каком-то важном совещании,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подав виду, снова повернул голову обратно,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почувствовал, что Чэн Юэ, кажется,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внутренне усмехнулся, одной рукой поднял банку, стоявшую между ними, другой снова взял боб и бросил его в рот. Жуя боб, он, словно бескостный, лениво привалился к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протянул левую руку и накрыл его макушку,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немного прислониться... Вчера плохо спал, голова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голова болит, иди спать, — нахмурившись, сказал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хотел немного составить тебе компанию за просмотром фильма, — Бай Сяо зевнул, совершенно не обращая внимания на его руку, снова пошевелился в его сторону, даже потерелся макушкой о его ладонь, наконец найдя удобную позу. —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мгновенно почувствовал, что сам выкопал себе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Бай Сяо, увидел, что тот закрыл глаза и слегка нахмурился, словно ему и вправду было нехорошо. Подумав, он решил, что пусть прислоняется, в этом же... нет ничего особо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чувствовал себя неловко. Посмотрев некоторое время фильм,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Кун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тети Мэй, что он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 головой на плече Чэн Юэ, его непослушные волосы щекотали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знал его лично,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Кун Лин раньше тоже был под началом «Муцзин Энтертеймент»? Позже он открыл свою собственную студию, но с Фан Вэньцзином у них до сих пор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понимал, к чему он клонит, и немного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Лин не только хорошо играет, но и хорошо учит, — Чэн Юэ сделал паузу и продолжил, — мы с Фан Вэньцзином сошлись во мнении, что ты мог бы с ним поработать,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Сяо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новом фильме, который скоро начнут снимать, я инвестировал. Ты можешь сыграть роль второго плана. Так что завтра поедешь со мной к нему,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словно тяжелобольной, получивший прилив сил,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