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Свободная любовь не подходит. Тот юноша уже совершеннолетний? — нахмурился папа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Совершеннолетний, — ответил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похож на Ванчжо? — папа Цюй снова вспомнил тот роковой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похож, — уклончиво ответил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по-прежнему чувствовал, что что-то не так. Несколько раз пройдясь по переговорной туда-сюда, он наконец соединил в голове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сын каждый год ходил к соседям, в семью Чжоу, спрашивать, приедет ли Ванчжо встречать Новый год. На день рождения Ванчжо он устраивал более пышные празднества, чем на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еще по-дурацки наделал кучу бумажных звезд. Из-за учебы днем и домашних заданий вечером у него не было времени, поэтому Цюй Юйшань не спал ночами, делая их. После нескольких ночей без сна, с глазами, полными кровяных прожилок, он наконец успел до отъезда родителей Ванчжо за границу отнести стеклянную банку, наполненную звездами, в дом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папа Цюй лишь посмеялся над Цюй Юйшанем, сказав, что когда Ванчжо был здесь, он не особо с ним играл, а теперь, когда тот уехал за границу, вдруг вспомнил о том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переосмыслив все это,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сын влюблен в Чжоу Ванчжо? Даже настолько, что встречается с человеком, похожим на Ванчжо?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заставило папу Цюя на мгновение потерять дар речи. Оно было даже сильнее, чем шок от того, что его сын влюбился в мужчину. Он больше не стал разговаривать с Цюй Юйшанем, просто ушел. Вернувшись домой, он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матери Цюй Юйшаня, но, взяв трубку,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не ожидал, что его сын окажется таким же влюбчивым, как и он сам, но его сын оказался более одержимым — он даже нашел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уважала ни Чжоу Ванчжо, ни того юношу. Но Цюй Юйшань был его сыном, и он даже не осмеливался напрямую указать сыну на эту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сын неуверенно отвечал на его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Цюй предавался тяжелым размышлениям, в компании царила совсем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наконец проводил отца и, совершенно измотанный, вернулся в кабинет, но обнаружил, что Цуй Нин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На, а где человек, который был в моем кабинете? — Цюй Юйшань поспешно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пошел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минут назад, — приблизительно ответила Су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вернется, судя по расстоянию от его кабинета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вернулся в кабинет, собираясь достать тесты и рюкзак Цуй Нина. Наполовину вспомнив, он почувствовал, что в кармане у него все еще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предыдущей паники он тогда толком не разглядел, что это за круглая штуковина, но инстинктивно почувствовал, что отец не должен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засунул руку в карман, вытащил предмет и внимательно его рассмотрел. Он повертел его туда-сюда, но так и не понял, что это. Обнаружив на дне круглой штуковины маленький выключатель, он из любопытства щелкнул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вибрирующий звук работающего механизма — жжжжж.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 мгновение застыл, затем в его голове мелькнула догадка. В нескольких прочитанных им романах, кажется, были такие игрушки, издающие звук жжжжж.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игрушка?!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Нин, вернувшийся из уборной, толкнул дверь и вошел. С первого взгляда он увидел сидящего в кресле Цюй Юйшаня и предмет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Цюй Юйшань от испуга сначала со стуком выронил предмет. Круглая штуковина ударилась о массивный деревянный стол, и на мгновение звук работающего механизма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Цуй Нина внезапно залилось румянцем, после чего он, не сказав ни слова, развернулся и вышел, лишь плотно прикрыв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Это не то, что ты подумал! — Цюй Юйшань бросился объяснять, но, пробежав половину пути, вернулся, чтобы выключить круглую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вибрировала, вызывая онемение в его пальцах, у него мурашки бегали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штука оказалась в его кабинете? И как он умудрился сунуть ее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ахнув, хотел выбросить предмет в мусорное ведро, но перед самым броском замер. В его кабинете уборку проводит специальный сотрудник. Что тот подумает, увидев это в мусорном ведре?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выбрасывать в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снова открыл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но и в ящик тоже нельзя — если обнаружат, ему будет еще труднее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долго размышлял и наконец снова положил круглую штуковину в карман. Он решил при первой же возможности выбросить 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ушел, даже не забрав рюкзак. Цюй Юйшань, к своему удивлению, испытал неловкость и не решался написать Цуй Нину сообщение, поэтому вызвал Чу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спроси... Цуй Нина, куда он ушел? — Произнося это, Цюй Юйшань избегал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чутко уловил неестественность Цюй Юйшаня, но ничего не сказал. Он уже представил себе драму о несчастной любви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пришел председатель совета директоров и как раз застал босса, приводящего Цуй Нина в офис. Если следовать стандартному сюжету романа, председатель наверняка жестоко унизил Цуй Нина, поэтому тот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далее последует погоня за женой через кремацию, но председатель не оставит это просто так и наверняка попытается вызвать господина Цуя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«Таких, как ты, я видал много. Пять миллионов — убирайся от моего сына», — скажет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мы с вашим сыном искренне любим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десять миллионов, — усмехнется председатель. — Если ты все еще не уйдешь от него, я заблокирую все его карты. Посмотрим, как долго продержится ваша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Линь? Чу Линь? — Цюй Юйшань помахал рукой перед лицом Чу Линя. —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внезапно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слышал вас. Не волнуйтесь, я обязательно свяжусь с господином 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Чу Линя, Цюй Юйшань удивился, но его ассистент и раньше иногда вел себя странно, так что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Линь и сказал, что обязательно свяжется с Цуй Нином, к концу рабочего дня тот так и не ответил на сообщения. Цюй Юйшань поехал домой на машине. Всю дорогу он искал возможность выбросить предмет из кармана, но сейчас, ближе к Новому году, на улицах было много гуляющих, в том числе студентов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все колебался и продолжал ехать домой. Его апартаменты находились недалеко от офиса, поэтому, даже когда он уже поставил машину в подземном гараже, подходящего случая для избавления от вещи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стояли мусорные баки. Цюй Юйшань, крадучись, остановился перед несколькими из них и уже собирался выбросить предмет, как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какому мусору это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сухим отходам? К перерабатываемым? Или к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жилом комплексе проходит конкурс на звание культурного жилого комплекса, рядом с мусорными баками установлено несколько камер наблюдения. Если он выбросит не в тот бак, его могут публично осудить на доске объявлений!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ни за что не выбросит это в мусорные баки комплекса!!!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эта штука вообще оказалась в его кабинете? Неужели автор ее материализовал?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вынужден временно снова забрать предмет с собой домой. Дома он обнаружил, что Цуй Нин еще не вернулся. Постояв в гостиной, он задумался, как же поступить с этой горячей картошкой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нельзя оставлять где попало. Раз в неделю в квартире появляется уборщица, поэтому нужно найти максимально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обошел всю квартиру. Было очевидно, что вещь нельзя оставлять в общих зонах, ведь дома еще был Цуй Нин. Он зашел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возможные места в спальне, Цюй Юйшань наконец положил круглую штуковину в шкафчик внутри потайного винного погребка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шкафчика был код, которого не знали ни уборщица, ни Цуй Нин — идеальное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 вещь, как вернулся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вошел в дом, неся с собой холодный воздух с улицы. Увидев Цюй Юйшаня, выходящего из спальни, его лицо на мгновение выразило смущение. Он хотел пройти в свою комнату, но Цюй Юйшань окликнул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подожди минутку, — остановил его Цюй Юйшань. Следующие слова дались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Вообще... сегодня я сказал отцу, что мы вместе по Свободной любви. Он может к тебе обратиться, смотри,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Цуй Нину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японские горячие источники, но сон немного отличался от реальности. Он, одетый в юкату, зашел в источник и вдруг услышал механический звук жжжжж.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странным, и он невольно начал искать его источник. Подняв голову, он увидел в клубах пара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 нему спиной, держа в руке желтую круглую штуковину. Та рука была красивой, тонкой и длинной, без единой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рука опустила предмет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