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Тун Цинянь и его компания, обнявшись за плечи,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ехидно поздоровался с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догнал его, схватил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Юньчэнь, у тебя что, глаза на макушке выросли? Я с тобой говорю,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глухой, — сказал Чу Юньчэнь, глядя на Туна Циняня. — Просто я не знаю, кого ты имеешь в виду под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ещё,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не успел договорить, как внезапно появилась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строгом деловом костюме, скрестив руки на груди, обратилась к Туну Циняню и Чу Юньчэню, между которыми в любой момент могла вспыхнуть 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он меня обижает…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мгновенно превратился в бедную несчастную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Юньчэнь даже фыркнуть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посмотрела на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понимаю, в чём дело, что я могу сказать? — ответил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настроение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обезьянок из компании Туна Циняня, почуяв неладное, поспешили раствориться в толпе и заняться танцами, чтобы не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тоже хотел было последовать за ними, но Фан Юнь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уходить, пройдём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так и хотелось послать к чёрту всех предков того мерзавца, который на него нажаловался.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привела Чу Юньчэня в лифтовый холл и нажала кнопку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Юньчэнь весь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этаже был кабинет босса Чжао Чангуя!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не избежать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единственный артист за всю историю Шэнши, который сидел на коленях у господина Му, — сказала Фан Юнь. — Хотя бы ради сохранения лица перед старшим господином Му, директор Чжао тебя не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постараемся передать тебя на сторону старшего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мысленно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не обладая способностью читать мысли, тоже понимал, что Фан Юнь сейчас строит козни в своих интересах, и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вы потом обязательно замолвите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было сказать, я уже сказала за тебя, теперь смотрим, что сам директор Чжао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приняла официальный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Юньчэнь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повела Чу Юньчэня в кабинет Чжао Чангуя.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вышла секретарша Чжао Чангуя: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директор Чжао сейчас на совещании, если есть дела, приходите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Совещание? Какое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 назад Чжао Чангуй велел ей привести Чу Юньчэня, как вдруг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Видеоконференция, с господином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посмотрела на Чу Юньчэня за спиной Фан Юнь и улыбнулась с некоторой загадочностью.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тут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директора Чжао и господина Му есть важные дела, тогда я сначала отведу Сяо Чу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Фан и Сяо Чу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Чжао, — ответила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тоже, взяв за руку Чу Юньчэня,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зайдут на минутку! — сказал Чжао Чангуй. — Господин Му как раз собирается обсудить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почтительно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была в полном недоумении и дрожала от страха, а Чу Юньчэнь нервничал и думал, не поставить ли три палочки благовоний доброй и красивой сестре Лю — само собой разумеется, сестра Лю уже доложила о его делах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в Шэнши мог вертеть всеми как хотел, но перед Му Тянько он был лишь мелкой сошкой, готовой кланяться 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Юньчэнь вошёл в кабинет, мужчина стоял перед краснодеревным письменным столом и выслушивал выговор от Му Тянько, пот с его лба стекал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контракт, который вы предлагаете новичкам?! С таким трудом отобранные таланты, а вы их до смерти эксплуатируете! Даже Чжоу Бапи был умнее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Му… это дело… это не моя идея, я на самом деле…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Чангуй, в полном смятении, 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 Тянько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главой Шэнши, ты смеешь нести такую чушь, что не знал содержания контракта! Ты что, считаешь меня идиотом или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прямо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видео связь также временно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подвела Чу Юньчэня к краснодеревному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поднял голову, увидел за Фан Юнь Чу Юньчэня, и у него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знаю, что сейчас, что бы я ни говорил, вы не станете слушать и не простите меня. Но — объяснение Сяо Чу, вам разве тоже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Чу? Чу Юньчэнь?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быстрее поздоровайся с господином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произнёс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видео Му Тянько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Церемонии не нужны, сразу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закивал, обращаясь к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скажи по совести, контракт, который Шэнши с тобой подписала, — это грабительский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огляделся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компания могла немного повысить льготы и условия… мы бы точно сильнее полюбили компанию…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сказал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поспешил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тоже хотела выйти, но Му Тянько назвал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Юнь, ты останься, у меня к вам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Фан Юнь и Чжао Чангуем в тот день, такому мелкому сошке, как Чу Юньчэнь, естественно,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беспокойством всё утро и большую часть дня, новички группы SHM получили странное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недели всем переоформят контракты, не спрашивайте почему, ответ один: господин Му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вызвали в офис посмотреть новый контракт, стал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прописанные чёрным по белому различные льготы и условия, Чу Юньчэнь почувствовал, что весь мир стал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это не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это не сон, такова воля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поверил, открыл рот и укусил себя за руку, до тех пор пока на нежной коже не осталось два следа от зубов, наконец поверил, взял ручку и расписался на последней странице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не забыл отправить доброй и красивой ассистентке Лю смайлик отдамся в жёны, очень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Лю, получив от Чу Юньчэня милый смайлик отдамся в жёны, посмеялась, но почему-то внутри у неё поднялась непонятная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столько красавцев, как же я умудрился влюбиться именно в эту рыбу-луну!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ответила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[Работай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подведу надежды партийной организации, гарантированно выполню задачу, поставленную партийной организацией]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игриво показывающего язык миньона, перед глазами Му Тянько вновь возникло красивое лицо юноши,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смайлик миньона, присланный милашкой, не могу сдержать порыв!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почувствовал к себе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временно возвращается на два часа назад, до того как случилось это невероятное событие, в кабинет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папкой документов подошла к Му Тянько: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это контракты, которые Шэнши подписала с новичками мужской группы SHM. Юридический отдел уже изучил, они действительно являются грабительскими, вампирскими.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получила информацию, что недавно Шэнши вызывала артиста для обмена ресурсами с топом его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была десятая годовщина со дня смерти MJ, по традиции снова пересматривал его концертные видео, и вдруг стало очень тяжело, в этом мире больше никогда не будет второго MJ, и, возможно, за всю жизнь не доведётся увидеть ещё одного такого императора сцены,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много классических песен, лично я больше всего люблю Heal the World. Он, должно быть, был поцелован Богом, раз у него был такой нежный идеальный голос, императорская сценическая харизма и в то же время вечная детская душа… Жаль, этот мир его не 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настройках кумиром Чу также является MJ.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