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Янь на мгновение замешкалась, затем рассмеялась и открыла один из разделов: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зарезервировано нашим боссом лично для VIP-гостей. Если оно вам понравится, мне придётся запросить разрешение, чтобы оставить для вас один комплект.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Хао поднял чашку, отпил воды, взял печенье, которое только что принёс Ша Ли, и, жуя,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квадратный метр — от пятнадцати 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Хао развязно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сходи спроси, а то вдруг сделка не состоится, и мы зря время потратим.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тысяч за квадрат, триста квадратов — полмиллиарда… У Ша Ли от изумления чуть глаза на лоб не вылезли…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огромная сумма будет фигурировать в сделке прямо у него на глазах, да ещё Ван Янь общается с клиентом меньше двадцати минут — всё это казалось просто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Янь поспешно поднялась, сказав, что пойдёт позвонит и уточнит, и позвала с собой Ша Ли. Видимо, она тоже не ожидала, что клиент будет так стремителен.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Ли мрачно буркнул, что у него болит живот, понимая, что Ван Янь боится, как бы он, пока она отлучится, не переманил её клиента.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сил продолжать с ней эту игру!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отделе продаж находились не только они, народу ходило немало. Близилось полдень, яркое солнце снаружи проникало сквозь стекло, отбрасывая на пол длинную тень Ван Янь, которая стояла и звала Ша Ли вместе позвонить. Тень была похожа на чёрную кобру.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обстановке она не могла позволить себе нагрубить Ша Ли. Она лишь успокоительно сказала Братцу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минутку, — и, цокая каблуками, поспешила сделать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Ван Янь ушла, Братец Хао, поглядев ей вслед,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Видал? Какая хитрая. При мне пошла звонить, а через мгновение наверняка скажет, что смогла выкроить для меня один комплект. Но деньги-то как оформлять будут…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вы-то всё понимаете, — подобострастно усмехнулся Ша Ли. — Так зачем же вы её отправили звонить?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Хао хлопнул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возможность тебе даю высказаться! В прошлый раз мой шурин купил у неё квартиру, так я два дня потом злился. Потом он рассказал, что ты, мелкий постпродажное обслуживание, бегаешь ответственно, честно работаешь. Вот я к тебе и пришёл.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есть… во время той сделки вы сами не присутствовали?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Хао уже хотел продолжить, но Ван Янь вернулась, прищуренно улыбаясь, и села: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уточнила.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босс сказал, что ничего нет, но я объяснила, что вы мой родственник и действительно серьёзно заинтересованы. Тогда босс согласился выделить один комплект на ваш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Янь сидела так, что солнце било ей прямо в лицо, озаряя её улыбку, делая её похожей на святую.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Ли, которого тоже слепил свет, взглянул на Братца Хао, и на душе у него похолодело сильнее, чем после двух литров ледяной газировки.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наши отношения должны быть ближе, чем с боссом,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Высший пилотаж в искусстве интриг!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Ли слушал всё это, словно дурак. Полмиллиарда в их устах звучало так небрежно, и у него самого сердце забилось сильнее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посчитай, сколько получится? — кивнул Братец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Слоёное печенье крошилось, когда его кусали. Взяв печенье, Братец Хао пухлой белой рукой подставил её под подбородок, ловя падающие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Полмиллиарда же, — не удержался Ша Ли. — Что тут считать?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Янь, у которой перебили речь, не стала даже тратить время на то, чтобы презрительно отнестись к его неумелому высказыванию. На её лице, помимо подобострастной улыбки, не осталось никаких других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а ипотека возможна? — спросил Братец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возможны любые варианты, — сказала Ван Янь. — Ипотека — это соглашение между вами и банком. Мы можем выступить посредниками, но при такой сумме…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найду банк?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Хао стряхнул крошки с руки в рот, и, говоря, выплюнул несколько крупинок. В ярком свете помещения они описали длинные весёлые дуги, устремившись к тщательно накрашенному улыбающемуся лицу Ван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мог сам уладить вопросы с кредитом, разве я пришёл бы к вам за квартирой? Мне нужно оформить ипотеку на эту квартиру, а потом использовать её для получения банковского кредита. Рабочим на заводе зарплату платить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 Янь вытянулось: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вы не совсем правильно понимаете определения ипотеки и кредита. Если цена кажется высокой…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Хао снова открыл рот, и ещё несколько сухих крошек вылетели наружу. Ша Ли невольно отклонился в сторону, чтобы не попасть под обстрел.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что-нибудь подешевле?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конечно, но только не 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тоже хочешь впарить мне ту хлипкую конструкцию в Канчэне?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Янь с улыбкой, ставшей неловкой, посмотрела на Ша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настало время обеденного перерыва. Ша Ли в смятении покинул поле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 агентов по продаже недвижимости нет чёткого графика. Если клиенту нужно что-то пояснить или он хочет ещё раз посмотреть объект, ради сделки нужно доводить дело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такие, как Ша Ли, кто уходит строго по окончании рабочего дня, — это просто неудачники.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дверь и всё ещё опасаясь, что сзади его укусит за хвост тигр, он напрямую отправился в недавно открывшийся напротив магазин острой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магазин пользовался популярностью. Овощи были разложены в холодильной витрине. Посетители набирали их в тазик и относили к окну приготовления, где повар варил заказ и передавал его через соседнее окошко.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Ли, стоя в очереди и ожидая, пока сварится его порция, снова встретил Братца Хао. Поскольку тот косвенно помог ему выпустить пар, он разглядывал его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Хао был очень полным, с ёжиком, широкими плечами. На нём была коричневая рубашка с отложным воротником, а полный живот слегка приподнимал её полы. Присмотревшись, можно было заметить смутно проглядывающий пупок. Короткие широкие штаны из грубой ткани кое-как облегали ноги, полностью скрывая покрой, а на ногах болтались пластиковые шлёпанцы ценой максимум в пятнадцать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когда Ван Янь его заметила, он сидел. Если бы он стоял, и она увидела эти шлёпанцы, она бы с ним даже не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смотри на ноги — и сразу ясно, богат человек или беден!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Хао, выпятив живот,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тоже поесть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Ли поспешно кивнул с улыбкой, стоя в стороне и ожидая, пока повар внутри приготовит его заказ. За ним выстроилась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острая лапша была готова, её вместе с палочками, масляным соусом и кунжутной пастой поставили на маленький чёрный пластиковый поднос. Оба понесли подносы искать, где 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Ли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правда пришли 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пришёл к тебе квартиру покупать!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Стул был маленький, пространства мало. Братец Хао втянул живот, чтобы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Ли поднял палочками покрытый красным маслом ломтик лотоса, положил в рот, хрустнул и бросил добродушно-наивный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веришь? — Братец Хао взял прозрачный графин с уксусом и с шумом налил его в свою миску почти до самого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Много, слишком много! — Ша Ли отложил палочки и отнял графин. — Хорошо, что владелец при открытии щедро наливает, а то у вас бы тут получился чисто уксусный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прошёл парень с подносом, видимо, искавший, где сесть, и посмотрел в их сторону. Братец Хао закинул толстую ногу на соседний стул, заняв таким образом два места. Его грязно-коричневые пластиковые шлёпанцы торчали в проход, а ноготь на большом пальце был настолько грубым, что на него было неприятно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Ли покорно уставился в свою миску, пытаясь внушить себе, что напротив сидит стильный, эффектный красавчик, от походки которого веет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видимо, действительно не смог это вынести, помедлил несколько секунд и пошёл дальше, вглубь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Хао хмыкнул на Ша Ли, поглощённого едой, привлекая его внимание,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правде говоря, у вас там есть что-нибудь метров на сто, с хорошей планировкой, освещением?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перестаньте меня разыгрывать, братец, — Ша Ли облизал губы, покрытые красным маслом. — Да и тот вариант в Канчэне, который она рекомендовала, тоже неплох. И недорогой, и расположение хорошее…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Хорошее дерьмо! Застройщик в Канчэне менялся уже три раза, управляющая компания никудышная, а эти новые корпуса — вообще отстой.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Хао вздохнул, глядя на свою миску острой лапши, наполовину заполненную уксусом.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этот мой шурин, всем верит, только не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рассчитываться, Ша Ли, пытаясь казаться щедрым, протиснул телефон мимо тучного плеча Братца Хао, отсканировал QR-код и настоял на том, чтобы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Хао всё ещё причмокивал, явно недовольный: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такое? Бесплатно поел за твой счёт?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Ли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вам честно, это можно считать местью с вашей помощью. Так что этот обед — моя благодарность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Хао, чувствуя себя неловко, крикнул в сторону окна, где готовили острую лапшу: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донёсся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вышел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Хао,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Хао указал на Ша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младший братишка. Запомни, отныне он здесь ест!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Ли по привычке кивнул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 был низеньким и худым, в белом поварском халате, с шапочки на голове. Он вытер руки об фартук: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братишка? А не внебрачный ли сынок Братца Хао, которого он припрятал от жены?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вон… — Братец Хао замахнулся на него ногой. — Дело в том, если этому моему братишке что понадобится, смотри, помоги ему, ради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в перепалках, время подошло к часу дня. Двое мужчин постарше, Братец Хао и Лю Цзы, всё ещё без умолку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Ли не выдержал, попрощался и ушёл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http://bllate.org/book/15592/1390124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