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вздрогнул, нервно уставился на Сы Ханьцзюэ, и маленькие пучки волос на его голове от страха мгновенно прижались, словно ушки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Бредовая идея, — безжалостно и с насмешкой произнёс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спросил пару вопросов о новом доме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Тан Сяотана, пережившее серьёзные потрясения, наконец медленно успокоилось. Он открыл круглые глазки, уголки его губ изогнулись в милой улыбке. Конфетка же знала, что хозяин — это воплощение красоты, справедливости и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Сы Ханьцзюэ закончил разговор, его взгляд почему-то упал на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 Ханьцзюэ лишь широкими шагами подошёл, положил мармеладного мишку обратно в хрустальную шкатулку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ему нужно было на работу. Сы Ханьцзюэ, умывшись и вернувшись, уже переоделся в рубашку и брюки. Классические брюки облегали длинные ноги, безупречная белая рубашка, сшитая на заказ, подчёркивала идеальные линии его торса, словно высеченные резцом. То, как он застёгивал манжеты, обладало какой-то интеллигентной, сдержанной и таинственной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же хозяин может быть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осознал, что ткань его собственных трусиков и рубашки хозяина — одинаковая. Значит ли это, что они носят парный наряд? Да, конечно же,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Сяотана радостно поднялись, сладкий аромат в воздухе стал ещё гуще, и в нём чуть ощущался запах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надев пиджак и собирая портфель, невольно бросил взгляд на мармеладного мишку, который мирно лежал в хрустальной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мармеладный мишка в трусиках, которые он сам сшил, склонил головку набок и с улыбкой смотрел на него, сладкий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невольно тронул уголок губ, взял хрустальную шкатулку и аккуратно положил её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зрение Тан Сяотана. Он на мгновение растерялся, прежде чем сообразил: хозяин берёт его с собой?!!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конфетки вернулась!!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забилось с невиданной прежде силой. Он насторожил ушки, внимательно прислушиваясь к звукам снаружи. Хотя вокруг была тьма, всё его существо расцветало от счастья. Слыша твёрдые шаги хозяина, он не удержался и потряс маленькими пучками волос на голове — как же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машина остановилась рядом, и хозяин, садясь, очень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поставь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 высокой температуре конфетка может растаять, — счастливо подумал Тан Сяотан. Оказывается, сладкие моменты взаимны: он старается порадовать хозяина, а хозяин тоже нежно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казалось, был долгим. Тан Сяотан покачивался вместе с машиной, слушая лёгкий стук клавиатуры — хозяин, похоже, всё ещё работал. Хозяин очень трудолюбивый, — подумал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конфетка не хуже, конфетка тоже изо всех сил любит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башню «Тяньлинь», Сы Ханьцзюэ, как обычно, с облаком сладкого аромата вокруг себя, не глядя по сторонам, прошёл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дверь, он достал Тан Сяотана из портфеля и поставил рядом с компьютером — в месте, защищённом от солнца, но где можно наслаждаться прохладой кондиционера. Маленькие пучки волос на голове Тан Сяотана радостно затряслись, беззвучно говоря: хозяин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послушно оставался рядом с Сы Ханьцзюэ, наблюдая, как тот хлопочет, разбираясь с делами, и время от времени принимает посетителей. Только теперь он понял, какой была жизнь хозяина, когда конфетки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Работающий Сы Ханьцзюэ был строгим и внушительным, одним взглядом заставляя других трепетать от страха. Со временем брови его сходились всё глубже, между ними залегала резкая складка, словно вырезанная ножом. Конфетке было так больно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сладкий аромат в воздухе был слишком умиротворяющим и тёплым. Каждые некоторое время Сы Ханьцзюэ останавливался, потирал переносицу и смотрел на единственного на холодном офисном столе розового мишку. Его живость радовала глаз, словно делая и работу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есть конфетка, кажется, не так уж и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бровь. Почему он раньше не додумался до такого хорошего способа снять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Цзян Юй вошёл с планом проекта, чтобы доложить о последних новостях. У них скоро должен был выйти новый продукт, план проекта корректировался целый месяц и наконец был предварительно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Ханьцзюэ и Цзян Юй обсуждали рабочие вопросы, Тан Сяотан на столе не смог сдержать маленького хмурого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точно таким же, как у того человека по телефону, который предлагал конфетку зажарить!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злопамятная!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пристально уставился на лицо Цзян Юя. Он запомнит облик этого дьявола,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докладывая, вдруг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кто-то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офисе просто слишком сильно работал кондиционер. Цзян Юй, недоумевая, перевёл взгляд на мармеладного мишку, глубоко вдохнул приятный сладкий аромат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конфетка. Господин Сы, это та самая, единственная в своём роде во всём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 говорит о конфетке?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полным ожидания взглядом устремился на Сы Ханьцзюэ и увидел, как у того, у кого до этого было серьёзное выражение лица, в глазах затеплилась лёгкая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у меня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мире, единственный в своём роде,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растаял от слов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такой завлекательный.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мармеладного мишки, чистое, как хрусталь, источало сладкий аромат, и сладкий запах в воздухе тоже окрасился радостью. Раз так… конфетка может простить этого дьявола по имени 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 план проекта с Цзян Юем, как раз настало время обеденного перерыва. Сы Ханьцзюэ повёл Цзян Юя в столовую, и они вместе вышли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тихо, никого не осталось. Конфетка, прикрыв лицо ладошками, счастливо перекатилась в хрустальной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сказал, что конфетка — единственная в своём роде во всём мире. Мой хозяин тоже единственный в своём роде хозяин во всём мире! У хозяина в жизни, возможно, будет много конфет, но у конфетки в жизни будет только один хозяин, и конфетка будет любить только этого одного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потёр свою немного повреждённую попку, с беспокойством думая: как же конфетке оставаться с хозяином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пошёл обедать, а конфетка будет спокойно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ручка офисной двери тихо повернулась. Маленькие ушки Тан Сяотана мгновенно насторожились, и он радостно уставился на дверь — хозяин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открылась, и вошёл не Сы Ханьцзюэ, а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крадучись, просунул голову в дверь, огляделся, убедился, что в офисе никого нет, и на цыпочках вошёл внутрь,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письменному столу Сы Ханьцзюэ и протянул руку, чтобы взять лежавший на столе план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конфетки зазвенел тревожный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плохой человек пришёл украсть вещи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план проекта и уже собирался на цыпочках уйти, как вдруг на столе раздался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ничего не обнаружил. На письменном столе по-прежнему царил неприветливый холодно-серый цвет, лишь добавился один выглядевший мягким и милым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обращать на это внимание, повернулся, чтобы уйти, как вдруг услышал сзади яростный, детски грозный голосок, который изо всех сил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человек! Положи вещи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вылез из хрустальной шкатулки, упёр руки в бока, другой ручкой сердито указывая на плохого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очень грозная!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был всего пол-ладони размером. Его розовое прозрачное тельце стояло на письменном столе, словно на огромном футбольном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мармеладный мишка и маленький, но аура у него грозная. Когда он, указывая на плохого человека, говорил, у того подкосились ноги, он зашатался и отступил назад, тяжело шлёпнувшись на пол. В панике он поднялся, выглядел так, словно его ударило молнией, вся голова была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заговорил???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шокирующей для психики. Пройдя через ужас, мужчина в страхе сделал несколько шажков вперёд, выровнял взгляд с поверхностью стола, желая понять, сошёл ли с ума мир или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всё увеличивались перед Тан Сяотаном, словно чудовище, появляющееся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психики это тоже было довольно сильным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храбро потряс своим маленьким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положи вещи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мягким и нежным, но тон —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собравшись с духом, протянул руку, чтобы схватить Тан Сяотана!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серьёзным выражением лица сделал шажок маленькой ножкой и изо всех сил оттолкнулся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мармелад такой упругий!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отскочил от стола, избежав руки мужчины, а при приземлении снова изо всех сил оттолкнулся ножкой от стола. Его кругленькая головка с очень сердитым выражением лица с силой врезалась в лицо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