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[Боже мой… Смотрела и сердце замирало. Учитель Чу же сказал — не трогать, не трогать! Почему Юань Сяогэ продолжала провоцировать? Это совсем не смешно. В тот момент, когда учитель Чу спрыгнул вниз, я действительно закричала. Этот Кубик Рубика действительно имеет для учителя Чу особое значение. Пусть Юань Сяогэ немедленно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[Оставим в стороне, какой человек учитель Чу. На этот раз Юань Сяогэ действительно была неправа. Фанатки Юань Сяогэ, хватит отмывать, это действительно не наиграно, вы разве не видели, как выглядел учитель Чу?! Он был готов жизнь отдать, а когда поднялся, во что превратились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одна такая, которой кажется… что тот телохранитель очень харизматичный!! Хотя лица не видно, но очень. Ранее фанаты Цзяо Чансюя говорили, как их братик заботится об учителе Чу, сколько для него сделал, но судя по этому инциденту, я не почувствовала его заботы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одна… Я уже начинаю шипеть эту парочку… Такой надежный! Мягкий певун и суперкрутой телохранитель — я принимаю! Есть ли здесь авторы, взгляните на меня, я действительно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требовали извинений от Юань Сяогэ и осуждали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Фанаткам Юань Сяогэ это, естественно, не нравилось, но, не в силах противостоять натиску многочисленных нейтральных зрителей и сторонников справедливости, им пришлось занять более смиренную позицию и не решаться атаковать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случая у Чу Цина, однако, прибавилось немало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верю тому, что говорили раньше: возможно, у учителя Чу депрессия, он действительно не выглядит психически здоровым. У моей подруги раньше была депрессия, и она была точно такой же, как нынешний учитель Чу. Даже если у учителя Чу нет депрессии, то сейчас его состояние явно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я его немного понимаю. Если внимательно посмотреть на прошлые компроматы, то кроме того случая с подкопом к кровати, остальное — просто из-за его характера, не из-за плохих качеств, а чисто эмоциональные недостатки,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верно! И тот железный случай с подкопом к кровати — не такой уж и железный, правда?! Мне его действительно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Совсем не так, как расписывали в статьях. Нужно действительно самому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вы не заметили, учитель Чу перед камерой действительно выглядит очень заторможенным и медлительным! Но это интерпретировали как коварство и холодность. Он просто действительно медленно реагирует! Такой милый, заторможенный!]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Участвуя в прямом эфире программы, снова продемонстрировав свой талант в подходящий момент, Чу Цин уже привлек немало фанатов. А затем, своим характером постепенно заставив многих понять его, он смог изменить мнение о себе у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Цина сильно выросло число фанатов, особенно мамских фанаток, которые сейчас активны в Weibo, надеясь, что Чу Цин появится онлайн и сообщит всем, что с ним все в порядке. А Юань Сяогэ подверглась всеобщему осуждению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разбирательствами в сети У Юэшань, естественно, проследит. На следующий день, когда Чу Цин проснулся, У Юэшань через Хо Ли передала ему, чтобы он зашел в Weibo и сделал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в этот момент Чу Цин умывался, готовясь вернуться в общежитие для продолжения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Сообщить фанатам, что ты в порядке, — Хо Ли рядом приводил в порядок одежду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и сейчас их все больше, — Хо Ли не знал, смеяться или плакать. — У моего голубчика не может не быть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зашел онлайн и послушно сделал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Цин_Teal: Спасибо всем за беспокойство, у меня все хорошо, я в порядке.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первые комментарии с поддержкой и бесчисленные потоки лести, Чу Цин ощущал некоторую странность и нереальность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голубчик, после твоего первого выступления у тебя уже появилось немало фанатов, просто после вчерашнего случая все они собрались вместе, — Хо Ли потрепал Чу Цина и протянул ему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закончил умываться и направился в общежитие, где все осторожно окружили его, чтобы поинтересоваться,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Цину было немного неловко, и он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правда. Вчера вечером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немного сожалел: его жалкий вид прошлым вечером увидели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один прямой на язык участник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слышали, как ты плакал в медицинском кабинете, ты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готов был провалиться сквозь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событий сейчас просто сожалеет, очень сильно сожалеет.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Чу Цин краснеет, не зная, куда деть руки и ноги, Ань Ицзэ не знал,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донимать учителя Чу, пойдемте скорее посмотрим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Сегодняшним планом съемок было отправить участников вместе в лесную школу, чтобы научить детей петь и поиграть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учитель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месту назначения Юань Сяогэ окликнула Чу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вчера вечером простите… — сказала Юань Сяогэ. — Вчера вечером была не права, вы только не сердитесь на меня,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опешил и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виноват, простите, мне не следовало обливать вас соком, не следовало кричать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Юань Сяогэ лишь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Сяогэ вела себя очень искренне, хотя в душе у нее на самом деле не было особого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Сяогэ по-прежнему считала, что Чу Цин слишком изнеженный, слишком манерный и эмоциональный, из-за пустяка устроил такую сцену, из-за чего ее в сети все ругают, испортив репутацию в глазах нейтральных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Сяогэ также видела сетевые предположения о том, что у Чу Цина, возможно, депрессия, и это вызывало у нее еще большее недовольство. От чего у Чу Цина может быть депрессия? С общественным мнением сталкивается каждый. Не он один подвергается травле в сети. Да и Чу Цин и так уже достаточно счастлив: он невероятно талантлив, одним движением пера создает золотую жилу, его произведения популярны по обе стороны пролива, с чего бы ему впадать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людей, которым хуже, чем ему,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думала Юань Сяогэ, Чу Цин не знал, но в любом случае этот вопрос вроде как был исчерпан.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школьный парк, они увидели группу детишек, которых учительница уже привела. Все они были очень милыми, увидев этих симпатичных старших братьев, сразу подбежали поздороваться, выглядели бойкими и совсем не боялись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Учительница сказала, что вы научите нас петь! — Двое детей, возможно, заметив, что Чу Цин красивый и мягкий, подбежали к нему, потянули за штанину и стали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э-э, — Чу Цин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сюда, к сестренке, сестренка раздаст конфеты! — Чу Цин еще не успел присесть на корточки, как детишек переманила к себе Юань Сяогэ.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Сяогэ, размахивая пачкой конфет, весело зазывала, улыбаясь, словно Санта-Клаус.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Сяогэ очень хорошо умела развлекать детей, была живой и активной, мгновенно нашла общий язык с группой ребятишек, начала петь с ними вместе и в одно мгновение затмила остальных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стоя в стороне, сразу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Сяогэ нацелилась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Юань Сяогэ собрала вокруг себя кучу детей, а остальные участники пели вместе с несколькими малышами, но стоило Чу Цину попытаться что-то сделать, как Юань Сяогэ тоже начинала действовать, незаметно переманивая детей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со стороны это было не заметно, но Чу Цин был непосредственным участником событий и к тому же более чувствителен, чем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слегка нахмурился и просто перестал что-либо делать, покинув место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 операторы, помня о вчерашнем происшествии, не осмеливались следовать за ним, что дало Чу Цину некоторую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 одиночестве покинул парк, побродил вокруг и вдруг увидел маленькую фигурку, прячущуюся за большим деревом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робко смотрела на Чу Цина, моргая глазками, как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тоже учишься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девочке тоже была школьная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старший брат, который пришел научить детей петь, меня зовут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видел, что девочка хочет с ним поговорить, но боится, поэтому начал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учитель?.. Умеешь учить петь?.. Значит, ты пришел научить меня? — Девочка с оживлением в глазах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могу тебя научить, — Чу Цин не знал, смеяться или плакать. — Иди в парк на юге, там еще много старших братьев и сестер, которые могут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нельзя, — Девочка потупила голову, расстроенно сказав. — Если туда идти… 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поговорив с Чу Цином несколько фраз, перестала его бояться, больше не пряталась, встала рядом с Чу Цином и пожаловалась: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выбрала только способных, меня не выбрала.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 дети в парке — не все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http://bllate.org/book/15588/1395562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