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глава семьи Хо, тот самый Хо Ли, обанкротился?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наверное,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семьи Хо огромное состояние, как может оно просто так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 царила оживлённая атмосфера, главной героиней этого банкета была младшая дочь семьи Хо. Даже несмотря на то, что в последнее время поползли слухи о банкротстве компании её старшего двоюродного брата, нынешнего главы семьи Хо — Хо Ли в США, день рождения младшей дочери всё равно устроили с большим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как старший сын семьи Хо сначала унаследовал оставленные ему семьёй в родной стране небольшие развлекательные активы, затем использовал их как трамплин, ещё в молодости уехал в США создавать собственный бизнес, после чего одним прыжком стал бизнес-акулой. За его спиной переплетались различные силы, у него были огромные деньги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Активы семьи Хо в родной стране курировал младший брат Хо Ли — Хо Ляо. Что касается реального положения Хо Ли, мало кто знал детали, сейчас же это были лишь праздные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держа бокал за ножку, стоял в стороне и слушал, как группа людей рядом сплетничает, слегка нахмурившись,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говорю вам, мой брат работает в компании Хо Ляо, слышал, что глава, кажется, вернулся, и с экономикой, похоже, тоже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процентов, на дне рождения младшей дочери он, кажется, тоже будет? Но нам, обычным людям, его всё равно не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Чу Цин глубоко вздохнул, подошёл к тем нескольким мужчинам и женщинам, плетущим языками,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присутствуем на банкете семьи Хо, лучше не обсуждать за их спиной главу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— Одна из женщин взглянула на Чу Цина, но выразила пренебрежительное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заметил её презрение, и, увидев, что несколько человек замолчали, тоже не стал задерживаться,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Люди рядом с любопытством спросили у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Цин, разве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А...! Неудивительно, что кажется знакомым, и неудивительно, что он заступается за семью Хо. Разве не говорили, что его содержит младший босс семьи Хо, тот брат главы Хо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грязный тип. Благодаря капиталу получил несколько фильмов у крупных режиссёров, а потом провалил их, погубил чужие труды и оригинальные произведения, ещё и раскрыли содержание, вот и получил хейт по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когда он только дебютировал, его хвалили как творческого гения, говорили, голос чистый, воздушный...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тех людей Чу Цин слышал смутно, но он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Чу Цин всё же решил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Хо Ли, Хо Ляо, находился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редкость, ты сам меня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были лишь незначительные гости, а наверху проходила частная встреча. Хо Ляо сейчас был в отдельном кабинете, услышав, что Чу Цин ищет его, специально отослал оставшихся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Ляо, с лёгкими чертами лица, в кричаще-красном костюме, сейчас развалился на диване с небрежным видом, перед столом стояли бутылки и окурки.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стоял у двери,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Ли вернулся? Он... правда столкнулся с какими-то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Хо Ляо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ради моего брата. — Хо Ляо фыркнул, развалившись на диване, с фальшивой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спросить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сохранял прежнюю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или, может, ты не смеешь? — Хо Ляо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всего лишь бедный студент, которого он содержал в ранние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Ляо, наглея, поднялся, подошёл к Чу Цину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Чу Цин, мой брат вообще о тебе не заботится, может, даже забыл твоё имя. Со мной разве не лучше? Он давал тебе деньги, я тоже могу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 Ляо наклонился, пытаясь приблизиться к Чу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протянул руку, остановив его,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ведите себя прилично, я пришёл только чтобы задать вам несколько вопросов. Если вы не хотите отвечать,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 Ляо, как ни крути, проговорится ему хоть несколькими фразами, но сейчас, похоже,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схватил Чу Цина за руку, толкнул его к стене, ухватил за воротник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твоими и моего брата неприглядными отношениями, ты сейчас ещё хочешь знать его текущее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господина Хо Ли нет никаких неприглядных отношений. — Чу Цин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он... он спонсировал мою учёбу, вот и всё. То, ошибочно понятое посторонними, касается только вас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ранее Хо Ляо не стал насильно пихать ему ресурсы, с помпой менять людей, намеренно запугивая и соблазняя, загнав его в безвыходное положение, его бы и не оклеветали по всей сети, не приписали бы отношения с Хо Ляо, не наклеили бы ярлык содержанки.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в глазах моего брата всего лишь собака, со мной, возможно, будет лучше. — Хо Ляо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Хоть, возможно, и собака, но если вы продолжите приставать, я не против раздуть скандал. Когда он дойдёт до господина Хо Ли, посмотрим, у кого жизнь будет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Хо Ляо 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подумал: судя по реакции Хо Ляо, похоже, он подтверждает, что Хо Ли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Чу Цин оттолкнул руку Хо Ляо, развернулся,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Ляо исказилось, он протянул руку, пытаясь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отступил на несколько шагов, увернулся, наступил на ногу Хо Ляо и воспользовался моментом,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...Чёрт. Сучёнок. — Хо Ляо, опираясь на стену, держась за ногу,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Ляо в ярости ударил кулаком по двери, шум привлёк внимание ближайших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Иди сюда. — Хо Ляо подозвал телохранителя пальцем,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раз этот Чу Цин такой высокомерный, тогда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Чу Цина затащили выпить несколько бокалов, после чего у него закружилась голова, и он решил сам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уже был таким заклеймённым по всей сети артистом восемнадцатого уровня, конечно, у него не было ни ассистента, ни водителя, пьяный он тоже не мог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в теле становились всё более странными, не похожими на обычное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головой, увидел, что к нему приближается телохранитель Хо Ляо. Связав это с предыдущими странными тостами и ненормальными ощущениями в теле, у Чу Цина похолодело внутри, он поспешно развернулся,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Хо Ляо...!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начало проявляться, Чу Цин почувствовал слабость в конечностях и ещё некоторые неописуемо ужасные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оставалось лишь, собрав волю, изо всех сил побежать к ближайшей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позади тоже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пошатываясь, выбежал наружу и обнаружил, что это чёрный ход отеля, там была асфальтированная дорожка для высадки пассажиров, а вокруг расстилался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позади становились всё отчётливее, Чу Цину стало страшно и тревожно, он побежал наугад, достал из кармана телефон, собираясь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[...он действительно совсем не хотел подтверждать слухи о связи с Хо Ляо.]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врезался прямо в объятия какого-то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успел сообразить, как тот человек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Чу Цина потемнело, вероятно, это был пиджак мужчины. Мужчина был высокого роста, от него исходил лёгкий аромат духов, очень сдержанный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— Над головой прозвучал мужской голос, хриплый, низкий.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Хо Ли много лет не виделись, Чу Цин не забыл этот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Цин не успел рассмотреть лицо мужчины, как впал в забытьё, потерял сознание и обмяк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Цину смутно почудилось, что мужчина приказал разобраться с тем телохранителем, после чего его унесли и положили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било в панорамные окна, Чу Цин смутно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ныла, всё тело болело, определённая труднодоступная часть сзади болела особенно сильно. Чу Цин пошевелился, пытаясь подняться, и невольно издал шипящий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замер, одеревенев, повернул голову и увидел высокого мужчину, сидящего на краю кровати с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сейчас повёрнут к нему спиной. Хотя его широкая, напряжённая спина имела красивые, плавные очертания, явно от тренировок, но следы ногтей и царапины на ней были слишком заметны...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механически опустил взгляд и увидел своё полностью обнажённое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кучу ткани у кровати — его одежду плюс смятый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китайские символы удалены, диалоги приведены к формату с длинным тире, цифровые сообщения оформлены в квадратных скобках.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