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Лэ, почувствовав знакомый лекарственный аромат, сглотнул слюну и, сделав вид, что спокоен, снова нажал кнопку открытия двери, в душе непрерывно молясь, чтобы 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небеса не исполняют желаний, и из-за спины раздался слегка холодный хриплый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ахнул,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стоять? Но разве ты не хочешь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похоже, не желал касаться этой темы. На его лице отразилась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оставим это. Мне нужно кое-что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Бай Лэ не реагирует, Си Янь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на этот раз тон был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глядя на его мрачное выражение лица, гневно промолчал. Внутренне он непрерывно внушал себе, что настоящий мужчина умеет подчиняться обстоятельствам, и решил уступить, проявив немного заботы о человеке с ограниченными возможностями.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делся тот высокий, что тебя катил? — Подходя, Бай Лэ вдруг заметил это и не удержался от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не ожидал, что тот сначала спросит о нём. Он слегка нахмурился, словно не желая обсуждать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Пошёл за моим забытым пледом.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Бай Лэ обратил внимание, что на коленях у того нет пледа. Он протянул «о» и подумал, что, кажется, этот человек не так уж и сложен в общении.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хотел меня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неотрывно смотрел на него, внимательно изучая выражение его лица, и уголок его рта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с той девушкой, Е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имя уже знает! Значит, всё-таки заинтересовался и навёл справки, а говорил, что не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поведение по отношению к Е Фэйфэй в тот день, возможно, было частью тактики привлечь, оттолкнув. Вот, даже начал расспрашивать его, потому что видел, как он тогда помог Е Фэйфэй.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зачем ему спрашивать об этом у него? Если хочет узнать, с его возможностями он бы и так всё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действительно наводил справки. Девушка, появившаяся в тот день, вызвала у него подозрения. Проверка действительно выявила некоторые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нельзя было утверждать наверняка, но с его подозрительной натурой он не мог просто так отпустить Бай Лэ, который с ней контактировал.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поручил провести расследование. Хотя ничего особого не обнаружили, подозрения всё равно не развеялись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и спросил лично. Конечно, он не рассчитывал получить ответ из его уст — главным было наблюдать за его реакцией.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кто мог солгать так, чтобы Си Янь этого не заметил. Наблюдать за микровыражениями и мелкими движениями людей было его врождённым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встрепенулся и, набравшись смелости,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немного заинтересован в ней? Не волнуйся, она мне не нравится, я не буду с тобой соперничать. Вы созданы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смущённо прикрыл рот, подумав, что у этого человека действительно переменчивый характер. Только что казалось, что с ним можно иметь дело, а теперь он уже даёт пощёчину.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произошедшем ранее, Бай Лэ тоже распирало от возмущения. Он ни с того ни с сего попал в этот мир и сразу оказался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ещё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Си Янь мучил его до хрипоты, и, как извращенец, хотел слышать его мольбы, даже желал видеть его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же тоже было хорошо, в конце концов, у них была связь на одну ночь. А теперь, надев штаны, делает вид, что ничего не было, притворяется благородным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раздражение, Бай 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 ту ночь ты тоже не внакладе остался. Просто прояви широту души, отпусти это,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Янь улыбнулся, но уголки его губ изогнулись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ответил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записи с камер и обнаружил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небрежно брошенные слова ошеломили Бай Лэ. Прошло немало времени, прежде чем он пришёл в себя и неестественно рассмеялся,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записи он и та самая студентка, которую изначально нашли, попали в кадр вместе. Любой, у кого есть мозги, поймёт, что к чему, не говоря уже о Си 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посторонним могут показывать записи с камер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криво усмехнулся, словно наслаждаясь выражением лица Бай Лэ, и неспешно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и знаешь, что моя травма ног — притворство.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конечно знает! В ту ночь он был полон энергии, до сих пор от воспоминаний поясница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забыл, — но он всё же праведно покачал головой,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Янь наблюдал за его крайне серьёзным, готовым умереть, но не признаться выражением лица, и его настроение стало непостижимым.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происходило в ту ночь, я не помню. Даже если бы помнил, стёр бы всё начисто. Клянусь! — С этими словами он торжественно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Си Янь сказал тоном, в котором не читались ни радость, ни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слова, сказанные той ночью, по-прежнему в силе. Мне неинтересно, с какой целью ты подстроил эту ситуацию, и я не стану мстить тебе, как ты опасаешься. — Он сделал паузу и, как и ожидал, увидел, как с лица Бай Лэ сходит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наконец скатился с души Бай Лэ, и теперь Си Янь казался ему чрезвычайно приятным во всех отношениях.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собрался заговорить, как вдруг лифт затрясся, раздался лёгкий щелчок, и всё вокруг погрузилось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отключение электричества, зажёгся бы аварийный свет. Значит, произошла какая-то поломка.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не запаниковал. Он попробовал воспользоваться экстренным телефоном, но оказалось, что связи нет, вероятно, из-за плохого сигнала в лифте. Оставалось лишь нажать кнопку вызова помощи и ждать, пока придут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Проделав всё это, он услышал звук рядом и невольно нахмурился. Только теперь он заметил, что дыхание рядом участилось.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Бай Лэ всплыли сведения о Си Яне. Кажется, в книге писали, что в детстве Си Яня его единокровный младший брат запирал в шкафу.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Целые сутки его никто не обнаружил. Неужели этот случай оставил у него психологическую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включил на телефоне фонарик и посветил на Си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увидел, что тот крепко зажмурился, лицо белое как бумага, выражение болезненное, словно он погрузился в какое-то ужасное воспоминание, и был совершенно не похож на того, кто только что разговаривал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не знал, как его утешить в такой момент. Он никогда не был в этом силён. Боялся, что, неумело утешая, скажет что-то не то и испортит едва наладившиеся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решил применить универсальный метод утешения, известный во всём мире. Сначала хотел похлопать по плечу, но подумал, что такой жест не очень подходит для старшего. Тогда он нащупал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была очень холодной, Бай Лэ даже вздрогнул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таком состоянии Си Янь сохранял предельную бдительность. Как только Бай Лэ прикоснулся к нему, его тело напряглось, он мгновенно открыл глаза, и взгляд его был леденяще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Бай Лэ, он, кажется, пришёл в себя, на мгновение его лицо выразило растерянность, но лишь на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ничего не подозревая, похлопал его по руке и бестактно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твоём возрасте всё ещё боишься темноты? Сейчас даже трёхлетние дети не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это, он понял, что ляпнул лишнее, и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Си Яня, устремлённый на него, стал странным. Впервые он внимательно, с головы до ног, разглядел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 снова смущённо захихикал и заговорил, пытаясь исправить свою оплошность.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бояться? Ты сейчас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от фонарика в его руке покачивался в такт словам. Си Янь непроизвольно прищурился, затем опустил взгляд на свою крепко сжатую руку, и выражение его лица стало неопределённым.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лёгкий треск, и свет снова зажёгся. Похоже, они сработали довольно оперативно, лифт снова заработал.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хозяин заведения? Столько денег зарабатывает, а лифт вовремя починить не может. Что, если бы авария случилась? — Бай Лэ естественным образом отпустил его руку и высказался.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Си Янь взглянул на него. Бай Лэ заметил это и, вспомнив о произошедшем ранее, тревожно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Неужели хозяин этого заведения — тоже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Писала эту главу и действительно полезла проверять минимальную сумму для чека.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Лэ, ты сам не ведаешь, как соблазняешь. Раз уж попал в поле зрения Четвёртого господина, не сбежишь.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http://bllate.org/book/15587/1387960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