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посетитель, вы пришли просить о даровании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обходил храм, разглядывая изысканные фрески и статуи божеств, окутанные облаками и туманом. Два телохранителя стояли у входа в храм, внимательно следя за его действиями. Шэнь Цин украдкой подслушивал разговор Лу Тяньмина с даосским монахом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просить о дочери, хочу родить девочку. — Спокойно произнес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да ты серьезно! Так хочешь девочку! Шэнь Цин просто не мог поверить, что этот мужчина, всегда ставивший марксизм выше всех принципов, ради рождения родительской радости готов прийти жечь благовония и молиться богам.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ты! Парень,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Шэнь Цин обернулся и на мгновение замер. Это был тот медиум, носитель духа из семьи Бай. Су Ян, в спортивном костюме Adidas, с наушниками в ушах, весело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тебе, медиуму, разве подходит такая жизнерадостность?! Шэнь Цин просто не хотел над этим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Маленький Бай впитает в себя энергию неба и земли. — Су Ян улыбался, закатал рукав, и на его запястье оказалась небольшая белая змея, шипящая и выпускающая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отпрыгнул на полшага назад. Манера этого человека таскать змею с собой повсюду так 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будет ребенок! Прекрасно! Дай посмотрю… Двойной дракон обвивает тело, аура жесткая и суровая, двойня, два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закрыл ему рот ладонью и поспешно взглянул в сторону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вот в чем дело, хочет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на мгновение опешил, выслушав несколько шепотных фраз Шэнь Цина, и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Тебе все же стоит поработать над ним, мальчики тоже ведь хороши,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эти близнецы окажутся мальчиками, то, считая старшего сына, в семье будет аж четыре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перебирал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тогда и правда многовато. Или потом отправить одного сына в деревню, а взамен взять на воспитание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говори таких безответственных вещей,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потемнел лицом, встал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он только что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Шэнь Цина ждал горячий и радушный прием Лу Хунжуя. Тот, окликая «папочка», мягко бросился ему в объятия, принялся направо и налево его целовать и настойчиво 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будут братик или сестричка? — Он смотрел на Шэнь Цина, сидя у него на коленях, с видом маленького взрослого. — А если он будет отбирать у меня шоколад и игрушки, что тогда,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купит еще больше игрушек и шоколада, и вы сможете делиться. — Лу Тяньмин, сидя на соседнем диване,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у меня будет больше игрушек и больше сладостей! — У Лу Хунжуя заблестели глаза. — А вы тогда не будете любить меня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любить тебя так же. К тому же, у тебя появится товарищ для игр. Ты сможешь играть со своими братиком или сестричкой, брать их с собой в Диснейленд, разрисовывать им рожицы, с ними будет весело. Когда они подрастут, ты сможешь посылать их за покупками или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же нужно воспитывать ребенка. Шэнь Цин с неодобрительным взглядом посмотрел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захотел прогуляться. Лу Тяньмин уехал решать дела компании, а два телохранителя, как обычно, следовали за ним спереди и сзади, разумеется, переодетые в гражданскую одежду, как 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тайком купил чай с молоком и порцию куриных крылышек, чтобы съесть их поздно вечером. Собираясь уже возвращаться домой, он вдруг почувствовал, как что-то тронуло его полиэтиленовый пакет. Он взглянул вниз и чуть не подпрыгнул от испуга. То была большая черная собака, очень крупная, но исхудавшая до костей, грязная, с кожной болезнью, выглядевшая больной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площади, торгующий с лотка, нетерпеливо крикнул и пнул собаку ногой. Шэнь Цин поспешно окликнул его, достал из пакета куриное крылышко и отдал собаке. Он вспомнил о своем домашнем корги, коротколапом и толстеньком, у которого при беге тряслась попа. Та же собака, а домашней живется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собака, поедая мясо, смотрела на него сияющими глазами. Шэнь Цин не удержался и снова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это всего лишь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пошел через перекресток. Большая собака все еще ела мясо и вовсе не следовала за ним. Бродячие собаки не доверяют людям, подумал Шэнь Цин. Собираясь уже идти назад с двумя телохранителями, он вдруг услышал сзади жалобный собачий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делаете!!!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обернулся и увидел, как двое мужчин, надев на шею собаки проволочную петлю, резко дернули ее назад, заставив животное громко взвизгнуть от боли. Он поспешил вмешаться и остановить их. В тот же миг он понял, кто они такие — воры собак, ловящие бродячих псов на улицах, чтобы затем продать их в закусочные, где подают собачатину.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 Твоя это собака?! Бродячая, тут уже две недели крутится, к тебе не относится! — Грубо оттолкнул его мужчина с мясистым, свирепым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ее приютить! Сними эту проволоку! — Рассердился Шэнь Цин, вцепившись в воротник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этих собачьих воров. В детстве его маленькую желтую собачку украли именно такие отбросы. Тогда он был настолько беден, что звенел в карманах, экономил на еде, отрывал от себя мясо, чтобы кормить ее несколько месяцев.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 в петлю — значит, наша. Что, пойдем в участок разбираться? Сволочь! — Другой мужчина подошел и толкнул его. — Сам, что ли, собачатину хотел хапнуть даром?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твоя пасть доброго слова не выговорит! — Шэнь Цин плюнул. — Ладно, вам ведь деньги нужны? Господин заплатит, пятьсот, хватит? Хватит на то, что вы выручили бы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Драку затеяли?! — Два телохранителя в деловых костюмах и темных очках бросились вперед, как железные башни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увидев такую картину, остолбенели от страха, в замешательстве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вырвал из рук мужчины веревку с петлей и отпустил собаку. У нее на шее остался кровавый след от удавки, и она бросилась бежать. Шэнь Цин плюнул, бросив взгляд на двух вероломных мужчин. С детства он терпеть не мог жестокого обращения с животными и издевательств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искал ту собаку на площади довольно долго, пока не нашел ее спрятавшейся под машиной. Он наклонился, долго звал ее, но собака лишь съеживалась и не вылезала,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эта собака грязная. Если хотите завести большую собаку, поговорите с хозяином по возвращении, разве он не купит вам любую? Сударыня ждет ребенка, будьте осторожнее. — Один из телохранителей попытался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него. Эти телохранители с момента возвращения называли его «сударыней». Но раз уж живот скоро станет заметным, он не стал особо поправлять. При ежедневном общении так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устал. Он смог лишь подняться. Позади раздался шорох. Он обернулся: собака, неизвестно когда выбравшаяся из-под машины, робко следовала за ним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скромничаешь еще, братец. — Шэнь Цин усмехнулся, засунув руки в карманы и бросив взгляд на собаку. — Дома вымоешься, и будешь настоящим красавцем, такой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привел собаку в дом Лу Тяньмина. Когда он запихивал ее в машину, водитель так перепугался, что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что это за собака? Такая большая. Попросите хозяина купить вам маленькую собачку, например, той-пуделя или другую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попросил служанку развести немного дезинфицирующего средства в воде и в ванной комнате помыл собаку. С нее смылось много грязи. Собака вела себя неспокойно, забрызгав его грязной водой, и с трудом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Ва-а-ау, папочка принес большую собаку! Какой красавец! — Лу Хунжуй был в восторге, выглядывая из-за двери ванной с корги и Хаком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это за собака? — спросил его Хак.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дворняга, я подобрал ее на улице. — Шэнь Цин, тяжело дыша, намыливал собаку. — Вы не подходите близко,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Желтого Пирожка будет друг для игр! И мы с Хаком сможем завести по собаке! — Глаза Лу Хунжуя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смогу ухаживать за этой большой собакой? — У Хака тоже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принес, а вы, малышня, уже делите добычу! Шэнь Цину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 слова папе, сначала я сам с ним поговорю. Боюсь, он не захочет ее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