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преподаватели всегда дают довольно базовые вещи. Сам знаешь, мы обычно устаем на тренировках, в свободное время — спим, культурные предметы отодвигаются на последний план. Чтобы не получилась куча неграмотных, преподаватели не будут давать слишком сложный материал. А у тебя как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понимаю, — У Хуай ответил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Хуай принадлежал к типу людей с хорошей головой для учебы. В средней школе, даже совмещая тренировки, он держал оценки по общеобразовательным предметам в первой двадцатке класса. Но сейчас, полностью сосредоточившись на плавании, поступив в спортивное училище, он уже давно как следует не учился. Он еще помнил, как перед выпуском из средней школы отец поговорил с ним, как мужчина с мужчиной, и в итоге они договорились — если к поступлению в университет его результаты в плавании будут неважными, он полностью сосредоточится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Плавание было не единственным путем для У Хуая, но по сравнению с поступлением в университет и выходом в общество, он считал, что плавание позволяет яснее видеть будущее. Его результаты в плавании всегда были хорошими, с детства он занимал первые места в городе и провинции, за эти годы набрал неведомое количество грамот и премий. Плавание дало ему уверенность и направление, а также подарило более великую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выйти на мировую арену, хотелось подняться на пьедестал почета чемпиона, хотелось увидеть, как пятизвездное красное знамя взовьется в чужой стране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первоначальная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изменится, никогда не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тайфуна обычно прохладно держится пару дней, а затем наступает душная парная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и его товарищи задержались на базе ВМФ еще на неделю. Видя, что они уже полмесяца живут на чужой территории, едят и пьют даром, даже у старого У Хэна стало неловко, и в конце концов он предложил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этого не замечаешь, но когда действительно приходит время расставаться, ребята внезапно осознают, как им не хочется уезжать. Вечером Чжань Янь привел ребят в их комнату поболтать, принес немного семечек и арахиса, устроив небольшое чаепитие на прощание — последнюю маленькую встречу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сидел на кровати У Хуая, сжимая в руке кистевой эспандер. Окружающие щелкали семечки, а он в такт этому хрум-хруму сжимал эспандер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можно в основном прибрать. Завтра, когда соберетесь, уезжайте прямо. Я в обед вернусь с тренировки и приберусь. Не беспокойтесь, ешьте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сидел на другой стороне кровати, обняв синюю спинку, прижавшись щекой к железной трубе с глуповатым видом, взгляд отсутствующий. Когда Чжань Янь произносил эти слова, он почувствовал, как у него сжалось в груди, в носу защекотало, а внутри стало пусто и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расставание, стоит ли так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уставившись на носки своих ног,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Тао и сестра Ецзы тоже были здесь, они щелкали семечки больше всех, и за это время у их ног уже образовалась небольшая кучка скорлупок.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это чаепитие тоже вели они. То спрашивали У Хэна, будут ли они еще приезжать на совместные тренировки, то интересовались у Се Юэняня, какие чувства у него остались от общения за это время, и наконец добрались до Ван Хайтао. Глаза у обеих заблестели, они долго ходили вокруг да около и в конце концов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Саньшуй, а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сохранял невозмутимость и смотрел на Ван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Хайтао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хорошо, других мыслей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таких словах его лисьи глаза заставляли чувствовать, что он несерьезен и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не мог разобраться в своих чувствах, списывая все на грусть расставания. Проснувшись после сна, в середине октября в Гуандуне все еще стояла душная жара, поэтому он говорил еще меньше, положил зубную щетку и некоторые повседневные вещи в собранный накануне рюкзак, позавтракал и покинул тренировочный центр, сев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парень,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Се Юэнянь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немного жалко расставаться. Брат Чжань и остальные — хорошие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из одного города, на машине можно встретиться. Возьми у него номер телефона, сможете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замер. Он забыл попросить у Чжань Яня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настроение стало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октября погода в Гуандуне с каждым днем становилась прохладнее, по утрам на зарядку уже нужно было надевать легкую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уже давно оправился от печали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и время — лучшее лекарство от любой раны, тем более что эти чувства У Хуая даже раной не были, всего лишь смутные эмоции юношеской влюбленности. Даже он сам не осознавал, что эта тайная влюбленность зачахла, едва успев зародиться.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тренировки, затем болтовня и развлечения с Се Юэнянем, разговоры о футболе и баскетболе с Ван Хайтао. Его телефон У Хэн так и не конфисковал, поэтому каждый день он мог убивать время с помощью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возвращения из тренировочного центра ВМФ у У Хуая появились две хорошие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дополнительные тренировки и ежедневные утренние и вечерние занятия фитнесом.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насыщенной, он даже не испытывал особого любопытства или ожиданий от внешнего мира, чувствуя, что каждый день и так заполнен делами под завязку, а ходить по магазинам — слишком хлопотно и отнимает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прохладнее, дети из провинциальной школы плавания перебрались из открытого бассейна в закрытый. В это время старые тренеры провинциальной сборной разъезжались с подопечными по различным тренировочным базам внутри провинции. У Хэн, как новичок в провинциальной сборной, естественно, не мог рассчитывать на такую хорошую возможность поездить, поэтому его оставили присматривать за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спустя три месяца, У Хуай снова увидел инструктора Лю Юннина. Инструктор Лю уже поправил ногу и вернулся к тренерской работе. Помимо своих прежних подопечных, он взял и спортсменов, которые раньше были у У Хэна, и теперь Чёрный Вьюн тренировался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их встречи в зале, конечно, состоялся разговор. Лю Юннин отозвал Ван Хайтао в сторону и долго с ним беседовал, а затем, обернувшись и увидев У Хуая, словно только вспомнив,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 улыбкой кивнул. Сейчас он успешно попал в провинциальную сборную, и у него был тренер, который ему нравился и который им руководил. Он был полностью доволен нынешней жизнью в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Лю Юннина чувства были сложными. Глядя на высокого и стройного юношу, стоящего у края бассейна, в глубине души он испытывал сожаление о потерянном таланте. У Хуай действительно хороший парень, жаль, не судьба, зато У Хэну тому повезло, он получил большой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день, после окончания тренировки, переодевшийся У Хуай встретил у выхода курящего У Хэна. Тот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Янь звонил, дозвонился до меня. Перезвони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 Чжань Янь — будто обросли острыми краями, впились в уши У Хуая, упали на мягкое сердце, отскочили, упали снова, забились беспорядочно, причиняя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 приняв телефон, У Хуай волновался, не зная, что делать. У Хэн странно посмотрел на него, забрал телефон, набрал номер и снова положил его на ладонь 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соединился, низкий бархатный голос Чжань Яня донесся из динамика, словно чьи-то губы прошептали что-то на ухо. Дыхание У Хуая замерло, кровь мгновенно прилила к ушам, щеки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спрашивал: как ты поживаешь? Как братец Нянь и остальные? Тренировки все еще такие тяжелые? Все еще занимаешься дополнительно по вечерам? Похолодало, одевайся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слушал в полузабытьи и так же, в полузабытьи, отвечал, лишь мыча и акая, голова была совершенно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Чжань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я позвонил, в основном, чтобы спросить о предстоящем наборе в национальную тренировочную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 У Хуай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следующего года в Сингапуре должен был пройти Чемпионат Азии по плаванию среди юниоров. Провинции уже начали подготовку. Соревнования такого масштаба для спортсменов юниорского возраста уже считаются довольно крупными. Более того, хороший результат на этих соревнованиях дает право участвовать в июле того же года в Чемпионате мира по плаванию среди юниоров, который пройдет в американском штате Индиана. Это соревнование высшего уровня для юниоров. Обычно спортсмены, показавшие хорошие результаты на юниорских соревнованиях, впоследствии появляются на различных мировых турнирах и, как правило, добиваются высоких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пловца похожа на мотивационную историю о постепенном росте, где шаг за шагом преодолеваются все препятствия, пока не достигнешь высшей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поездкой за границу на различные соревнования спортсмены из провинций обычно проходят через национальную тренировочную сборную, где отбирают самых лучших, которые и будут представлять страну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