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набрали понравившихся блюд. У Хуай заметил, что Се Юэнянь любит говядину, а сам он взял три куска морского окуня. Довольные, они устроились за столиком у стены и принялись счастливо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съесть и пары кусков, как наверх поднялся ещё кто-то. Се Юэнянь сидел как раз напротив лестничного пролёта, он взглянул на вошедшего и подмигнул У Хуаю. Тот обернулся и увидел, что поднялся не кто иной, как Ван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в этом году шестнадцать, у него хорошие результаты в плавании на спине, особенно на этих молодёжных соревнованиях Гуандуна он побил один рекорд соревнований, так что попасть в провинциальную команду для него не проблема. Просто у У Хуая были сложные чувства к Ван Хайтао. С одной стороны, тот должен был быть его настоящим старшим братом по учёбе, игроком, которого один тренер отправил наверх, так что даже в провинциальной команде отношения были бы иными. Но инструктор Лю попал в аварию, и они с Ван Хайтао так и не стали братьями по учёбе, с тех пор даже слова не сказали друг другу. Иногда отношения между людьми бывают такими неловкими: чем дольше не разговариваешь, тем сложнее заговорить, со временем даже при встрече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чувство У Хуай сейчас испытывал к Ван Хайтао, предпочитая не замечать его, сознательно игнорируя тот факт, что они на самом деле являются номинальными братьями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набрал еды, повернулся и направился прямо к ним. Ещё не подойдя, он уже улыбнулся, отчего его лисьи глазки стали полумесяцами, а красивая внешность приобрела некоторую агрессивность.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этого старшего брата по учёбе можно описать одним словом: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занимался плаванием и не загорел так сильно, его можно было бы поместить на экран, и с его фигурой и внешностью он точно разбил бы сердца множества девушек, был бы настоящим цветущим красавцем. Особенно его лисьи глазки, когда он слегка улыбается, становятся хищными и чувственными, а если он смотрит на кого-то с нежностью, тот обязательно утонет в его нежности и не захочет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Ван Хайтао в глазах женщин. А в глазах мужчин, особенно в глазах Се Юэняня, этот парень выглядел чертовски по-девчачьи!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подошёл, ещё не остановившись, как Се Юэнянь отложил палочки и, нападая первым,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Хайтао глаза улыбаются даже когда он не улыбается, а когда улыбается, это становится ещё выразительнее. Он поставил поднос на стол, отодвинул стул и сел,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поздороваться. Вы что, не знаете? Инструктор У не сказал вам? Отныне я буду заниматься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Юэнянь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тоже немного удивился, и даже обрадовался. Он не очень понимал неприязнь Се Юэняня к Ван Хайтао, существовавшую с самого начала. Позже, когда он немного подрос, он узнал, что это из-за конфликта аур между гетеросексуальными мужчинами, особенно из-за того, что у какого-то идиота интуиция была слишком острой, и он, кажется, заранее предчувствовал вспыхнувшую в будущем битву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улыбнулся, обнажив четыре белых зуба, глаза изогнулись, как месяцы, очень нежно и чувственно. Если бы не знать, можно было подумать, что он специально тренировал эту улыбку, невероятно привлекательную.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Днём мне нужно перевезти вещи, инструктор У велел мне найти вас здесь,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улыбка действовала только на женщин. Се Юэнянь не хотел иметь с ним дела и запустил в него градом презрительных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не хотел идти, но У Хуай любил гармоничную, семейную атмосферу. Раз уж судьба вновь свела его со старшим братом по учёбе, это шанс, данный небесами, и нужно немедленно воспользоваться возможностью, чтобы поскорее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пошёл с Ван Хайтао очень радостно, Се Юэнянь же, с одной стороны, ругал У Хуая за предательство, а с другой — нехотя тоже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провинциальной команде они втроём жили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был особенным человеком, он очень любил читать книги, держа их в руках, причём вкусы у него были разношёрстные: среди тяжёлой стопки книг были и научные журналы, и любовные романы, и иностранная классика, и ежемесячные журналы аниме, и журналы «Story Club» для чтения в туалете, и некоторые спортивные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трио переезжающих не свалила с ног тренировка с ограничением в 3 000 метров, но они чуть не были погребены под этими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с каменным лицом помогал перетаскивать всё до конца, и только вечером, когда Ван Хайтао сказал, что угостит ужином, это мёртвое лицо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У Хэн, неизвестно из какого уголка, тайно наблюдал за ними, и появился не спеша, только когда они перетащили последний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вы, трое, уже столкнулись? Как раз, у меня ещё кое-что не перевезено, помогите-ка.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метнули в него взгляды-кинжалы.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Хуай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утомительнее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с фильмами отложился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Нянь, что это ты у меня в телефон настрочил всякой ерунды, весь трафик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подпрыгнул, словно от удара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 Я чувствовал, что что-то забыл! Оказывается, это! Ты смотрел? Хе-хе, ты наверняка смотрел? Обязательно смотрел? Круто было?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лице Се Юэняня отразилось крайнее отчаяние, он ни за что не верил, что У Хуай способен на такую жестокость, и в конце концов, благодаря силе беспардонности, вырвал у У Хуая телефон. Убедившись, что фильмы всё ещё на месте, он сразу же заулыбался, глаза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тебе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закрыл дверь, торжественно поставил телефон на стол, с серьёзным видом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отложил книгу и подошёл. У Хуай не испытывал особого интереса, но участвовал ради компании, поэтому тоже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несколько минут в комнате стояла тишина, в ушах звучали лишь тихие, как комариный писк, стоны из динамика телефона, убавленного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европейских и американских фильмах всегда было много жёсткого порно, менее чем через минуту после начала пошло настоящее дело. У Хуаю казалось, что атмосфера в комнате стала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Ц-с, у этой девушки тело просто обалденное, — пробормотал про себя Се Юэнянь.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грудь большая, попа большая, немного подправлена, но несильно, в самый раз, и лицо симпатичное, — сказал Ван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мужчины тело тоже хорошее, кубики преса накачаны неплохо, — сказал 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в порно смотрит на мужчин? Это просто болван! — махнул рукой Се Юэнянь.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просмотра этого фильма он почти не смотрел на ту женщину. Даже во время самого этого, картинки в голове в основном были с тем мужчиной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Се Юэняня явно касались того, на что действительно обращают внимание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своём небольшом опыте У Хуай смутно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потом закончился тот фильм, что ещё говорили — У Хуай уже плохо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здесь, а душа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короткое время, возможно, полчаса, возможно, час, в его голове воцарился полный хаос, но он не мог проанализировать, откуда берётся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Се Юэнянь и Ван Хайтао обсуждали женщин, он чувствовал ещё большую панику. Если хорошенько подумать, он, кажется, вообще не обратил внимания, какого цвета были глаза той женщины, какого цвета была помада. Зато он запомнил родинку на теле мужчины, напряжённые линии изгиба талии, мощные бицепсы и эти наполненные силой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Юэнянь не нашёл второй фильм, У Хуай сказал, что неинтересный, удалил. Се Юэнянь очень расстроился, сказал, что тот фильм был особенно классный, у той девушки тело было очень гибкое, лицо просто верх совершенства. Однако У Хуай, подумав, не мог вспомнить ни черты лица той женщины, в голове была только слабенькая фигурка того актёра, и та не очень выдающаяся часть тела, всё тело плоское и мягкое, одно мясо, глядя на которое пропадал всякий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 Хуайцзай от природы не гетеросексуален.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Просветительское образование, устроенное младшим братом Нянем, было слишком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молодых людей чувство кризиса несильное, в мире слишком много нового, каждый день есть новые цели, поэтому то небольшое несоответствие У Хуай быстро отбросил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провинциальную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официальный член провинциальной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прибрежных городах расходы высоки, но и доходы высоки. Сейчас тренировочное пособие, которое получает У Хуай, больше, чем зарплата его мамы. И инструктор У с радостью объявил, что это только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