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всё ещё ощущал пронизывающую боль. Он подумал: «Мне это совсем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я пришлю за тобой людей. Если снова попытаешься сбежать, наказание будет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Луаньдянь испытал смесь радости и страха. Он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смертельном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придёшь, я лично передам его тебе…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молча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прибыл в Особняк Шэнь, где дворецкий провёл его внутрь. Шэнь Хуайчжан и Хэ Цзинью ужинали вместе. Шэнь Хуайчжан слегка кивнул, и дворецкий повёл Цзинь Луаньдяня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отвёл взгляд и обратился к Шэнь Хуайчжану: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уже три года не был дома. Не знаю, как там моя мать. Хочу найти время и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 Когда я вернулся,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не осмелился рассказать о своём визите к частному врачу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Чжао позвонил и позвал меня на карточную игру. Я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провёл время неплохо. Если хочешь навестить мать, просто привези её сюда, пусть живёт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сжал палочки для еды, наклонился вперёд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если мать увидит меня в таком состоянии, она расстроится. Я не оправдал её ожиданий. Она хочет, чтобы я женился, завёл детей и вёл спокойную жизнь, занимаясь мелким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слегка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тебя идти на войну. Разве жизнь рядом со мной не достаточно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признаки гнева в его голосе, Хэ Цзинью замолчал. Через некоторое время он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пойду наверх, проверю,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был раздражён. Хотя он мог хоть как-то защитить себя, мысль о том, что Цзинь Луаньдянь находится в ещё более плачевном состоянии, слегка успокоила его. Не в силах сдержать своё раздражение, он решил проявить милосердие и заглянуть к Цзинь Луаньдяню.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ванную, где Цзинь Луаньдянь сидел голый в огромной белоснежной ванне, натирая тело ароматной пеной. Он мылся с наслаждением, но не ради того, чтобы угодить Шэнь Хуайчжану, а потому что воздух в подземелье едва не довёл его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Цзинь Луаньдянь слегка приоткрыл влажные губы и обернулся. Хэ Цзинью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видел в нём угрозы, ведь положение Хэ Цзинью было немногим лучше его собственного.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подошёл к ванне, искренне желая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получил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взял ковшик и окатил себя водой с головы до ног, смывая пену и обнажая мягкую белую кожу. Он указал на рёбра: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 нет, только здесь немного болит. Он поверил бредням какого-то шарлатана, который сказал, что эта татуировка превратится в цветок через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следуй его словам. Пока она не расцвела, это твой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опёрся руками на край ванны и поднялся, оказавшись лицом к лицу с Хэ Цзинью. Он считал его человеком, которому можно доверять: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уйти, всё закончится. Он немного сумасшедший, и у него нет принципов.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сочувствовал ему, но ничего не мог поделать. Шэнь Хуайчжан был как чума — если он к кому-то привязывался, от него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вошёл в спальню, но Шэнь Хуайчжан отсутствовал. Он сел на большую бамбуковую кровать, потерянный в мыслях. Внезапно он вспомнил, что его вещи не с ним. В них не было ничего ценного, но каждая вещь была дорога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дверь, и Шэнь Хуайчжан стоял на пороге. Цзинь Луаньдянь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духов ударил ему в нос. Шэнь Хуайчжан слегка отступил, давая ему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бросился в кабинет и, увидев, что его драгоценные вещи нетронуты, успокоился. Сделав пару шагов, он снова почувствовал волнение. Шэнь Хуайчжан постоянно заставлял его делать то, что он не хотел, угрожая и соблазняя, что в последние дни выводило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спокойно сидел на краю кровати, а Цзинь Луаньдянь ловко взобрался на неё, широко раскинув руки и ноги. Казалось, он решил пойти на всё, думая: «Ты не даёшь мне умереть спокойно, не даёшь жить спокойно. Что ж, сделай со мной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видя его вызывающее поведение, не выносил пренебрежения и отвечал ещё более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дай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словно мёртвый поросёнок, не боящийся кипятка, не стал угождать ему, перевернувшись и оставив голую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убивал, не задумываясь. Но его злые замыслы требовали тщательного расчёта. Если он кого-то задумал сломать, это могло длиться вечно. Поэтому сейчас он не злился,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интересно на тебя смотреть? Даю тебе немного свободы, а ты уже наглешь.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внезапно сел, повернувшись к нему лицом, и, не в силах больше сдерживаться, выплеснул всю свою обиду и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Хуайчжан! Раньше я боялся тебя как своего начальника, старался держаться в стороне, но ты всё равно не отпустил меня. Ты шантажировал меня моим старшим братом, заставляя делать такие грязные вещи, но до сих пор не сказал мне ни слова о нём. Я не нарушал воинской дисциплины, закончил обучение, как и другие курсанты, но ты не дал мне должности и держишь меня в заложниках. Я ещё не дошёл до вокзала, как ты приказал схватить меня и отправить в подпольный бойцовский клуб. Тот ублюдок чуть не убил меня на ринге, а ты воспользовался моментом, заставив подписать соглашение о смертельном бое, а потом держал меня в заточении полгода, во время которого я либо был ранен, либо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обвинения звучали громко. Вспомнив, зачем он пришёл сегодня в Особняк Шэнь, он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это соглашение! Раз вы можете найти меня где угодно, я сам вернусь. Лучше умереть на ринге, чем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был избалован, но за пятнадцать лет в семье Лун он жил в комфорте. Хотя он испытывал чувство неполноценности, это не значило, что он готов был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никогда не обращал внимания на слова. Даже самые страстные и справедливые речи не могли его тронуть, потому что он просто не считался с логикой. Крик Цзинь Луаньдяня раздражал его. На улице было темно, и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выключил свет, и комната погрузилась в тишину. Вскоре послышались тяжёлое дыхание и звуки борьбы. Через некоторое время раздались шорохи раздевания. Шэнь Хуайчжан прижал Цзинь Луаньдяня, и кровать начала ритмично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слегка приподнялся, а Цзинь Луаньдянь бил и царапал его, но его бёдра и ягодицы были крепко прижаты, и только ноги беспомощно дёргались. Шэнь Хуайчжан, почувствовав боль от царапин на груди, перевернул его, прижав обе руки, и продолжил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сопротивляться, Цзинь Луаньдянь перестал бороться. Он уткнулся лицом в подушку, ощущая боль, которая распространялась по позвоночнику. Он стиснул зубы под ритмичные удары. Шэнь Хуайчжан, не обращая внимания на его состояние, крепко держал его за бёдра, последние толчки были быстрыми и резкими. Цзинь Луаньдянь не выдержал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перевернулся на бок, а Цзинь Луаньдянь, всё ещё дрожа, лежал неподвижно. Шэнь Хуайчжан притянул его к себе, и его мягкие губы скользнули от шеи к губам.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тайком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мог отрицать, что Шэнь Хуайчжан доставлял ему удовольствие, даже сквозь боль.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рисковать жизнью на ринге…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включил свет, и Цзинь Луаньдянь, сгорая от стыда, сжался в комок, глаза его были влажными. Шэнь Хуайчжан потянул его за руку, заставив выпрямиться, чтобы рассмотреть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влажная ладонь скользила по животу Цзинь Луаньдяня, а улыбка на губах была непостоянной, как рябь на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Раньше ты ещё требовал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ответил. Он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и правда избалованный малыш. Домой, к своему приёмному отцу, к старшему брату, чтобы они за тебя постояли?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