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Уголки губ Сюй Синя тронула улыбка. — Ничего страшного,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Хуан Чжианя остолбенеть на месте, он несколько секунд молчал, прежде чем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начала знал, что он примет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поговорим внутри. — Янь Сюй прервал их. — Хотя в коридоре никого не было, это место всё же не казалось достаточно уединённым.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сам не мог понять, чего именно боится. По логике, обычный человек, увидев настоящего оборотня, должен был бы испугаться, но Янь Сюй даже капли пота не проступило.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Цичэнь, наблюдавший за Янь Сюем, смотрел на него с мрачным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вошли в квартиру. Это был первый раз, когда Янь Сюй внимательно осмотрел дом Хуан Чжианя и Сюй Синя. Интерьер был выполнен в тёплых тонах: оранжевые обои, тканевые абажуры, мелкие декоративные элементы. Каждая деталь говорила о заботе хозяев, каждый уголок излучал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это не стоило больших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Хуан Чжианя и Сюй Синя не была роскошной. Янь Сюй никогда не спрашивал об этом, но знал, что Сюй Синь долгое время не мог найти работу. Даже у Хуан Чжианя не было постоянного места работы. Они словно скитались по этому городу, но всё же у них был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кот, которого пока можно называть коточеловеком, несмотря на то, что Хуан Чжиань постоянно отгонял его, всё равно крутился рядом, игнорируя Сюй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Синь, похоже, был в хорошем настроении и совершенно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налил Янь Сюю и Цзин Цичэню по стакану сока и говорил уже не так робко, как раньше, не опуская глаза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говорить об этом так рано, хотел сделать Чжианю сюрприз. — На губах Сюй Синя появилась сладкая улыбка, словно у человека, потерявшего рассудок от любви. — Но, похоже, теперь уже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Цзин Цичэнь заинтересовался, ведь он не слишком хорошо разбирался в методах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странные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нахмурился,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впервые увидел Хуан Чжианя таким. Обычно он был человеком с мягким характером, казалось, его невозможно вывести из себя, он всегда улыбался. Даже если кто-то ошибался и обвинял его, он просто молча отходил, не вступая в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 умер в ту ночь, когда вернулся. — Сюй Синь начал рассказ. — Я использовал запретную технику, чтобы оживить его, не только оживить, но и вылечить все его раны. Но в итоге всё пошло наперекосяк, душа Сяо Бая всё же покинула тело,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становиться всё слабее, а Сяо Бай — всё сильнее. — Произнося эти слова, Сюй Синь всё ещё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умру, Сяо Бай займёт моё место. — Сюй Синь продолжил. — Он будет таким, каким был я раньше, когда моя нога ещё не была хромой, когда мой характер ещё не стал таким, как сейчас. Он будет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Похищение души? — спросил Цзин Цичэнь.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Сюй Синь объяснил. — Это не похищение души, это перенос души. Плохие части моей души, плохие воспоминания уйдут вместе с душой уже умершего Сяо Бая в перерождение, чтобы защитить его. А лучшая часть меня возродится в теле Сяо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всё забуду, но это будет лучшая версия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соглашался?! — внезапно взорвался Хуан Чжиань. Он вскочил с дивана, на его руках выступили вены, и он гневно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соглашался?! Ты спрашивал моё мнение? Ты, потерявший часть души, всё ещё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Синь был ошеломлён, он не понимал, почему Хуан Чжиань злится,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злишься? Я стану лучше, умнее, сильнее. Тогда никто, даже твои сородичи, не смогут нам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решение, которое Сюй Синь обдумывал долгое время, и он считал его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кот издал звук, он улёгся у ног Хуан Чжианя, спиной упираясь в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оболочка? — Хуан Чжиань поднял коточеловека и яростно спросил Сюй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 к жизни просто оболочку?! И сам хочешь в неё вселиться? Забыть меня, забыть всё, что было между нами, радостное и грустное?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план? Ты оставишь мне пустого кота, а сам умрёшь? — Хуан Чжиань был как вулкан, готовый извергнуться, лава уже начала вытекать. — Что значит «лучшая версия тебя»?!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Лучший, кого я встречал, — это грязный, хромой кот, который в дождливый день отдал мне единственную булочку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Сюй Синя покраснели, он не сдержался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тогда был грязной, вонючей бездомной собакой. Если бы не твои большие глаза, я бы тебе ту булочку не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наконец понял: они были как кошка с собакой, маленькая ссора влюблённых. Хотя в остальном он всё ещё не до конца разобрался и не совсем понимал, о чём говорил Сюй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отменить эту запретную технику? — вдруг спросил Цзин Цичэнь.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пришёл в себя, он схватил руку Сюй Синя, смотря ему в глаза, и жёстко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Синь, напуганный криком Хуан Чжианя, снова стал робким, он опустил голову и осторожно, боясь разозлить Хуан Чжианя,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зачем отменять? Они считают меня хромым, уродливым, старым. Я ни в чём тебе не подхожу,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не мог больше слушать, он одной рукой обнял Сюй Синя за талию, другой — за шею, слегка приподнялся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Синь, после мгновенного замешательства, тоже обнял Хуан Чжианя, углубив этот неожиданный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Синь почувствовал вкус слёз на своём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 головы, слёзы уже заливали лицо Хуан Чжианя, он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ты герой? Или кто-то, кто готов пожертвовать всем ради любви? Мне не нужно возвращаться, даже если я буду жить в нищете всю жизнь, я не хочу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Синь, скажи мне, ты считаешь, что сейчас тебе тяжело? — Хуан Чжиань пристально смотрел в глаза Сюй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начал Сюй Синь. — Ты заслуживаешь лучшего...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делает человека сильным, он хочет отдать всё лучшее, что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Цичэнь, который ждал, как они разрешат ситуацию с запретной техникой, получил порцию «собачьего корма», но не мог прервать их, поэтому просто сидел на диване рядом с Янь Сюем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хотел уйти, но сейчас это было бы слишком неловко, прерывать их любовные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сидел рядом с Цзин Цичэнем, а в ушах звучали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Цичэнь, вероятно, был холостяком несколько тысяч лет, и теперь его сердцебиение тоже начало учащаться. Непонятно почему, но он посмотрел на руку Янь Сюя, лежащую на диване. По какой-то странной прихоти, он хотел взять её, но быстро опомнился и молча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Определённо, любовная атмосфера в комнате повлияла на него, Цзин Цичэнь с презрением подумал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успокоились, коточеловек уже забрался на спину Хуан Чжианя.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выглядело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Хуан Чжиань, не прерывая поцелуя с Сюй Синем, снова стащил коточеловека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Коточеловек упорно снова забрался наверх, и романтическая атмосфера вдруг стала 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просто хотел оживить Сяо Бая, чтобы он не стал таким же хромым, как я, но... — Сюй Синь, успокоившись, сел на стул и начал объяснять. — Я не успел,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использовал другую запретную технику, переместив одну из своих душ в тело Сяо Бая, чтобы его душа не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душа из моего тела перейдёт туда, эта душа сопроводит Сяо Бая в перерождение, и благодаря моей силе, он, возможно, станет человеком в следующей жизни. — Сюй Синь погладил голову коточеловека, но тот отвернулся и побежал на четвереньках к Хуан Чжианю.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