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оказалось больше людей, чем ожидал Янь Сюй. Многие парочки воспользовались ночной тишиной, чтобы провести время вместе. Хотя в холле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фильм о супергероях, в нём было много любовных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были слишком откровенными, и такие дети, как Дань-Дань и Сяо Дуньэр, могли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герои поцеловались, камера была далеко, и зрители не могли разглядеть детали, но пары в зале, кажется, вдохновились и начали обнимать и целовать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 сидели на краю пятого ряда, в темноте они крепко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фильма не был счастливым, как многие ожидали. Главные герои обнялись и поцеловались на поле боя, а фоном для их любви стали дым и огонь войны. Героическая, но мрачная история закончилась смертью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Синь, скрытые темнотой, обнялись и поцеловались, как самая обычная пара влюблённых, сидящая перед большим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лёгким прыжком поднялась на подлокотник кресла, её хвост нежно покачивался, а она с высоты смотрела на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кинотеатра, Дань-Дань был в восторге. Он и Сяо Дуньэр не понимали любовной линии, но их восхитили спецэффекты и захватывающие сцены битвы героя с монстром. Мальчики обсуждали, какой момент им понравился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Брат Цзин? — Хуан Чжиань стоял у входа в мужской туалет и, увидев Янь Сюя и Цзин Цичэня, которые привели детей, радостно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поздно пришли в кино,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об отношениях Хуан Чжианя и Сюй Синя,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почесал затылок, как дурак,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Сюй Синь хотел посмотреть этот фильм, вот я его и вытащил. Ты же знаешь, он всегда долго думает, прежде чем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я, — с гордостью сказал Хуан Чжиань, словно он был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воскресенье, пойдёмте плавать, возьмём Дань-Дань и Сяо Дуньэра, я отлично плаваю, и брассом, и баттерфляем, и кролем, — только что произнеся это, Хуан Чжиань заметил, что Янь Сюй и Цзин Цичэнь не проявляют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сложил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вместе, у Сюй Синя мало друзей, и я не хочу, чтобы мы всегда ходили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Цзин Цичэня. Дань-Дань и Сяо Дуньэр, казалось, тоже хотели пойти, но, так как они уже многое просили сегодня, стеснялись и молча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детей, но господин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договорились! Увидимся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Хуан Чжиань, которые заботятся о своих возлюбленных во всём, уже мало, и Янь Сюй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лето, воздух, кажется, наполнен теплом, и в это время аквапарк был переполнен. Люди толпились, как пельмени в кастрюле, везде были взрослые и дети. Высокие, низкие, толстые, худые — все типы людей. У большинства молодых людей были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загорелся идеей и вместе с Сяо Дуньэром наклеил водонепроницаемые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наклеили их на животы: Дань-Дань выбрал жёлтого цыплёнка, а Сяо Дуньэр — белого лебедя. Они взяли маленькие и симпатичные надувные круги и пошли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 были в чёрных плавках. Обычно, когда они были одеты, этого не было видно, но сейчас, когда они вышли купаться, Янь Сюй удивился. У Сюй Синя была белая кожа по всему телу, но не болезненная. В одежде он выглядел высоким и худым, как будто недоедал, но теперь видно было, что у него крепкие мышцы и даже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пресс Хуан Чжианя и на стоящего рядом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четыре кубика и утешил себя мыслью: «Мы разные, у нас разное количество мышц, или что-то в этом роде, наука это объяснит. Я и так 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Дань-Дань легонько похлопал Янь Сюя по бедру. — Дань-Дань пойдёт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детском бассейне,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 и не собирался заходить в воду, но в детской зоне он мог стоять, ведь там было мелко. Взрослый бассейн был глубиной два метра, а в глубокой зоне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посмотрел на глубину и почувствовал, как у него подкашиваются ноги. Он твёрдо решил не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в воду? — Хуан Чжиань, как и обещал накануне, повёл детей в детский бассейн, чтобы научить их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и Янь Сюй сели на шезлонги.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 высоким, с длинными руками и ногами, и в детский бассейн ему было неудобно, поэтому он молча направился в глубокую зону. Там было меньше людей, и никто не пялился на его необычную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плаваешь? — спросил Янь Сюй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Цзин тоже не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тебе будет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замер. Он не мог понять, что чувствует, но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уже не юнцом, он знал, что это значит, поэтому опустил голову и молча ждал, пока сердце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где твоя родина?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задумался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география изменилась, народы мигрировали, и он давно забыл место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казалось, имел талант к плаванию и уже освоил собачий стиль, опережая Сяо Дуньэра. Тот был как гиря, и, если бы не Хуан Чжиань, который следил за ним, наверное, утонул бы — ведь с кругом научиться плавать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мороженое? Я куплю,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больше не может сидеть рядом с Цзин Цичэнем. Кто знает, что тот ещё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 купи, я присмотрю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взял телефон и пошёл в лавку за мороженым. Он не любил сладкое, но иногда хотелось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Сяо Дуньэр устали плавать и вылезли из бассейна, чтобы поиграть с Цзин Цичэнем. Тот взял обоих мальчиков на руки, и его обычно серьёзная аура была разрушена детьми. Многие девушки начали фотографировать Цзин Цичэня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кадр попала и маленькая попка Дань-Дань.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отправился в глубокую зону и нырнул вместе с Сюй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вынырнули, многие вокруг начали смотреть на них, но не из-за необычного цвета волос Сюй Синя, а из-за их нижней части тела. Плавки, мокрые от воды, обрисовывали их формы, и многие девушки покраснели. Парни же смотрели на них, а затем на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Дань-Дань тоже увидел. — У дяди Сюй в плавках воздушный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Дуньэр, который был старше Дань-Дань, знал больше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это не шарик! Это... член дяди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явно не поверил, он заглянул в свои плавки и сказал Сяо Дуньэру: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Дань-Дань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ещё маленький, мой одноклассник сказал, что у нас тоже будет такое! И волосы вырастут! — Сяо Дуньэр начал объяснять и показал Дань-Дань свои плавки. — Смотри, я старше, и у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серьёзно застегнул плавки мальчиков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раздеваться в общественных местах, иначе я расскажу Янь Сюю, что вы непослушные.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Цзин Цичэнем, Дань-Дань и Сяо Дуньэр больше боялись Янь Сюя, хотя 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Дань-Дань хотел что-то съесть или натворил что-то, он первым делом обращался к дяде Цзину, а не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Хуан Чжиань и Сюй Синь сами поняли ситуацию, они обернули полотенца вокруг талии, и Сюй Синь покраснел от смущения. Он что-то шепнул Хуан Чжианю на ухо, и тот погладил его по голове. Если бы не всеобщее внимание, они бы, наверное,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вернулся с мороженым, купил много, каждому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