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Чжиань протянул меню и обратился к Цзин Цичэню: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Цзин-гэ, позвольте мне так вас называть. Я запомнил вашу помощь Сюй Сину. Пойдёмте, я провожу вас купить сигарет.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Хуан Чжиань и Цзин Цичэнь вышли, Янь Сюй вдруг осознал — Цзин-гэ ведь не курит.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них есть какие-то секреты, которые нельзя обсуждать при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остались только Янь Сюй и Сюй Синь. Дети, как всегда, нашли себе занятие: Дань-Дань сидел на коленях у Сяо Дуньэра, и они играли в хлопушки.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Янь Сюй и Сюй Синь уже много лет были соседями, они не были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не был человеком, который легко сходится с людьми, а Сюй Синь был немного замкнут. Их общение ограничивалось редкими приветствиями при встрече или разговорами в присутствии Хуан Чжианя, когда они обсуждали последние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из-за некоторого сходства между ними их отношения были немного напряжёнными.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Синь, похоже, тоже чувствовал неловкость. Он огляделся по сторонам, и в отсутствие Хуан Чжианя он ощущал себя как птенец, потерявший родителей. Незнакомая обстановка и люди вызывали в нём сильную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Янь-гэ, — произнёс Сюй Синь, и его голос был тише шелеста крыльев комара.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— Янь Сюй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Синя мгновенно покраснело, он сжал руки и заговорил, слегка заикаясь: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с Цзин-гэ… такие хорошие отношения…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улыбнулся, его улыбка была естественной, без тени напряжения: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хороший человек, с ним легко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спокойствие Янь Сюя успокоило и Сюй Синя, или же он просто привык к обстановке и к тому, что Янь Сюй не был для него совсем чужим. Он перестал заикаться: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новая работа очень хорошая, Цзин-гэ помог мне с трудоустройством, я очень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Сюй Синя появилась улыбка, словно он сбросил с плеч тяжесть: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боялся стать обузой для Чжианя. Я хромой, внешне отличаюсь от обычных людей, и работу найти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слова звучали грустно, в глазах Сюй Синя не было жалости к себе. Он был полон надежд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говорить, — сказал Янь Сюй, вспоминая книги, которые он читал. Он не был мастером утешения, поэтому просто повторил заученные фразы: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есть недостатки. Главное — найти своё место, и тогда в глазах подходящих людей ты будешь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мы всего лишь люди, и мы должны прощать себе свои несовершенства.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Синь, вероятно, слышал подобные слова много раз. За свою жизнь он сталкивался с издевательствами, изгнанием, избиениями. Он встречал людей, которые сочувствовали ему, и они говорили то же самое, что и Янь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утешали его, говорили, что он ничем не отличается от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разницу определяли не он сам, а взгляды окружающих, их шёпот за спиной, детское любопытство, которое не знает утайки. Всё это ясно давало понять Сюй Синю, что он отличается от других. Казалось, он родился неудачником.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появился Хуан Чжиань.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Сюй Синя Хуан Чжиань был словно принц, спустившийся с небес. Он был открытым и дружелюбным, как вечно горящее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Чжиань никогда не утешал его и не говорил сладких слов — но его отношение и то, как они общались, ничем не отличалось от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этой обыденности они естественно стали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Сюй Синя это была самая прекрасная встреча в его жизни. Даже если для других она казалась обычной и ничем не примечательной.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Сюй Синя это была жизнь, которую он обрёл, потратив всю свою удачу. Каждый день был для него даром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тоже почувствовал, что его слова звучали не совсем уместно, но он не знал, как объяснить. Неужели он должен был сказать Сюй Синю, что его тоже бросили родители, и они ничем не отличаются?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вернулись Цзин Цичэнь и Хуан Чжиань. Они ничего не несли в руках, и на их одежде не было запаха сигарет. Очевидно, они выходили не за сигаретами. Выражение лица Хуан Чжианя было расслабленным, словно с его плеч свалился огромный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руку Сюй Синя под столом и слегка похлопал по ней, словно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это, конечно, не ускользнуло от взгляда Цзин Цичэня, но он ничего не сказал. Он никогда не вмешивался в жизнь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Изящная официантка с подносом в руках, грациозно ступая на каблуках, поставила блюда на стол, не издав ни звука. Её движения были поистине элегантны.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никто не приступает к еде, Хуан Чжиань пригласил: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стесняйтесь, ешьте. Говорят, здесь очень вкусно, не экономьте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Хуан Чжиань попробовал первое блюдо, Янь Сюй и Цзин Цичэнь взяли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Блюда, полные аромата и вкуса, медленно появлялись на столе. Они источали странный, но приятный запах, от которого у Янь Сюя слюнки текли, как у ребёнка, увидевшего любимое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Пища медленно пережёвывалась и скользила по пищеводу. Янь Сюй чувствовал себя так, словно погрузился в горячий источник, его тело наполнилось невероятной лёгкостью.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вокруг и заметил, что Цзин Цичэнь и остальные, похоже, ничего не чувствовали, ели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Янь Сюй решил, что это просто из-за вкусной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забыл о Дань-Дане и Сяо Дуньэре. Дань-Дань чавкал, но не издавал ни звука, помня правила поведения за столом, которым его научил папа. Даже Сяо Дуньэр, который наконец немного поправился, был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Наевшись, Дань-Дань протянул руки, чтобы папа взял его на руки. Зная, что при посторонних нельзя говорить, он только моргал своими большими глазами, молча капризничая.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взял Дань-Даня на руки и дал ему кусочек арбуза. Арбуз был комнатной температуры, и порция была небольшой. Янь Сюй не беспокоился, что у ребёнка заболит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действительно хорошее, — сказал Хуан Чжиань, ставя пятёрку в отзыве на телефоне. — Цзин-гэ, может, как-нибудь сыграем партию?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чём? — вдруг спросил Янь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Чжиань улыбнулся с гордостью: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Цзин-гэ сказал, что играет в шахматы. А я ведь чемпион нашего жилого комплекса по шахматам.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засмеялись, даже на лице Сюй Синя появилась улыбка. Их отношения, казалось, постепенно сближались. Хуан Чжиань, воспользовавшись моментом, даже спел песню — хотя он сбивался с ритма и забывал слова, это не мешало его воодушевлению.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коллекционный алкоголь, старый, как мир. Как-нибудь принесу, и мы выпьем вместе, — сказал Хуан Чжиань, и он действительно был счастлив, хотя Янь Сюй не понимал,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Садись в машину, Янь Сюй всё ещё размышлял, почему сегодняшний день казался ему таким странным. Странная вкусная еда, странное поведение Сюй Синя, непонятное возбуждение Хуан Чжианя и молчание Цзин Цичэня.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всё выглядело спокойно, под этой видимостью скрывалась непонятная Янь Сюю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медленно выехала с парковки, Дань-Дань и Сяо Дуньэр, прижавшись друг к другу, уснули. Кондиционер поддерживал в салоне комфортную температуру, не слишком холодную и не слишком жаркую.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Цзин-гэ, — вдруг сказал Янь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 сжал губы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Сюй, казалось, искал слова, но в итоге просто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что всё странно, но я не могу понять,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сказал Цзин Цичэнь, но не стал объяснять. — Некоторые вещи тебе знать не нужно. Чем больше знаешь, тем хуже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услышал кто-то другой, он бы начал копать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что-то плохое? — спросил Янь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Янь Сюй перестал задавать вопросы. Если это не было чем-то плохим и не угрожало его близким, ему не нужно было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Сюй Синь, возвращаясь домой за рулём, смотрел на Хуан Чжианя, который всю дорогу напевал. Он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Цзин-гэ тебе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Чжиань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если мы хотим стать людьми, кроме запретной техники, есть ещё один способ — совершить девяносто девять добрых дел, одобренных Небесным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добрые дела, одобренные Небесным Дао? — снова спросил Сюй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http://bllate.org/book/15574/1386841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