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тела Цинь Юйно везде, кроме лица, в норме, Сюаньюань Чэнь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был спокоен, но Цинь Юйно, которого тщательно осмотрели с ног до головы, чувствовал себя далеко не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Чэнь, ты… — Цинь Юйно замер, глядя на него, и открыл рот, но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температуры нет, наверное, просто перегрелся, — улыбнулся Сюаньюань Чэнь и наконец «отпустил»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опустив голову, Цинь Юйно лишь тихо промямлил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Сюаньюань Чэнь нервничал, осматривая его, он невольно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Сюаньюань Чэнь,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 Сюаньюань Чэня, Цинь Юйно замер,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поднял руку, и его пальцы коснулись губ, которые совсем недавно соприкоснулись с губами Сюаньюань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времени он всё ещё чувствовал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поцелуя, который даже нельзя было назвать полноценным, Цинь Юйно сам не мог понять, какие ощущения он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он просто не успел ничего почувствовать, как тот поцелуй был прерван вмешательством Юй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Цинь Юйно был настолько напряжён, что у него не было ни малейшей возможности понять, что он вообще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опустил взгляд, и в его глазах мелькнули неудовольствие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который собирался завести машину, конечно,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 губами? — спросил он, заметив, как Цинь Юйно долго держал пальцы на губах, а затем хмурился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слегка вздрогнул, покраснел и быстро опустил руку,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сказал, что ничего, но Сюаньюань Чэнь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Цинь Юйно был человеком, который очень дорожил своей репутацией, и иногда его представления о том, что её подрывает, были весьма странными. Сюаньюань Чэнь уже не раз сталкивался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сказал он, внезапно подняв руку и взяв Цинь Юйно за подбородок, чтобы зафиксировать его голову, а затем серьёзно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внимательно разглядывал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глазах Сюаньюань Чэня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и сказал Цинь Юйно, с его губами действительно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ран, нет воспалений, нет прыщей, и тебя никто не кусал… — медленно проговорил Сюаньюань Чэнь, а затем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отпустил подбородок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всё не в порядке, — быстро отвернувшись к окну, чтобы скрыть покрасневшее лицо, Цинь Юйно бросил это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что ж, это, наверное, разница в региональных выражениях?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Чэнь размышлял про себя, Цинь Юйно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имею в виду, тогда, в комнате отдыха, что ты видел? — не сдержавшись, Цинь Юйно всё же задал вопрос, который больше всего его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тот момент Сюаньюань Чэнь что-то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даже подумать об этом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что-то увидел, разве он вёл бы себя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и другая возможность: Сюаньюань Чэнь мог увидеть, но с его прямолинейным мышлением просто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Юйно вздохнул с облегчением, но в то же время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сложных мыслей Цинь Юйно, Сюаньюань Чэнь не придавал этому такого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отдыха, кроме кровати и шкафа, разве есть что-то секретное? — с недоумением спросил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имею в виду, что ты видел, когда открыл глаза? — стиснув зубы, Цинь Юйно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спокойно ответил. Когда он открыл глаза, хоть и видел не очень чётко, но Цинь Юйно был так близко, что он действительно видел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делал? — отведя взгляд и подавляя учащённое сердцебиение, Цинь Юйно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отгонял комара? — равнодушно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действительно не видел комара в комнате отдыха, но это мелочь, и Цинь Юйно мог сказать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чём-то, Сюаньюань Чэнь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Юйно, — повернувшись к нему, он вдруг серьёзно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— в этот момент Цинь Юйно, всегда умевший угадывать мысли других, вдруг растерялся, совершенно не понимая, серьёзно ли Сюаньюань Чэнь или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глядя на Цинь Юйно, он вдруг очень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Цинь Юйно казался ему не совсем нормальным. Может, он сошёл с ума или получил какой-то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нужно как можно скорее это выяснить и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кхм, что со мной может быть? — подавив раздражение и смущение, Цинь Юйно уставился на Сюаньюань Чэня, пытаясь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— стиснув зубы, Цинь Юйно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Юйно, — спокойно посмотрев на него несколько секунд, Сюаньюань Чэнь вдруг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Цинь Юйно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 мной всё в порядке, не беспокойся! — резко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хотел спросить, куда едем? — кашлянув, Сюаньюань Чэнь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такой Цинь Юйно был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«Лэцзинь», — бросив это, он тут же отвернулся к окну, как страус, прячущий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чувствовал себя слишком неловко перед Сюаньюань Чэнем, и это было невыносимо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Цинь Юйно вдруг потемнело, и, даже не глядя, он почувствовал, как Сюаньюань Чэнь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и почувствовав приближение его тепла и дыхания, Цинь Юйно замер, и его тело и дыхание тут же стали напряжёнными 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Цинь Юйно застыл в напряжении, его ум начал бесконтрольно строить догадки о том, что Сюаньюань Чэнь собирается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резкий щелчок, разрушивший все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Сюаньюань Чэнь просто хотел напомнить Цинь Юйно, что тот не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странное поведение Цинь Юйно могло быть вызвано усталостью за последние дни, он решил, что сам пристегнёт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ремень, Сюаньюань Чэнь не стал задерживаться и сел на водительское место, чтобы отъехать от офисного здания Концерна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упомянутого Цинь Юйно «Лэцзиня», это был самый крупный торговый центр класса люкс, принадлежащий Концерну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предыдущий хозяин часто бывал там, так что Сюаньюань Чэнь немного 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цены там были просто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стоили столько, что в их деревне можно было купить несколько волов или несколько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Сюаньюань Чэнь не мог понять, как одежда, состоящая из нескольких кусков ткани, могла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«не стирать, не сушить»? Неужели нельзя было просто постирать и снова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благодаря воспоминаниям предыдущего хозяина, Сюаньюань Чэнь не испытывал особой симпатии к «Лэцзиню», но сейчас он ехал туда по просьбе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