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Видимо, заметив его напряжение, Цзян Юньди вдруг улыбнулся и, без всяких сомнений, взъерошил его волосы, успокаивающе сказав:</w:t>
      </w:r>
    </w:p>
    <w:p w:rsidR="00BB20FC" w:rsidRPr="00357A74" w:rsidRDefault="00357A74" w:rsidP="00BB20FC">
      <w:pPr>
        <w:jc w:val="left"/>
        <w:rPr>
          <w:sz w:val="28"/>
          <w:lang w:val="en-US"/>
        </w:rPr>
      </w:pPr>
      <w:r w:rsidRPr="00357A74">
        <w:rPr>
          <w:sz w:val="28"/>
          <w:lang w:val="en-US"/>
        </w:rPr>
        <w:t>— Ваше Величество, не волнуйтесь,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находился внутри, когда-то учились с ним в военной академии Галактики Сывэй. Он был самым успешным среди них, единственным, кто был вынужден отправиться в Галактику Крилея. Они боялись его растущей власти, но ещё больше опасались его решимости, которая однажды заставила его запереть дверь и пойти на всё. Не каждый готов рискнуть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тихо засмеялся, его смех, как взмах крыльев птицы, разнёсся по груди. Он покачал головой и, опередив Цзян Юньди, вошёл внутрь. Со спины его силуэт в белой рубашке выглядел стройным и сильным, как у юноши, готового к взлёту.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оставляйте врагу свою спину, Ваше Величество, — пошутил Цзян Юньди, чтобы разрядить обстановку и успокоить юношу, впервые держащего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не обернулся, поднимаясь по ступеням:</w:t>
      </w:r>
    </w:p>
    <w:p w:rsidR="00BB20FC" w:rsidRPr="00357A74" w:rsidRDefault="00357A74" w:rsidP="00BB20FC">
      <w:pPr>
        <w:jc w:val="left"/>
        <w:rPr>
          <w:sz w:val="28"/>
          <w:lang w:val="en-US"/>
        </w:rPr>
      </w:pPr>
      <w:r w:rsidRPr="00357A74">
        <w:rPr>
          <w:sz w:val="28"/>
          <w:lang w:val="en-US"/>
        </w:rPr>
        <w:t>— Ты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шутка, но Цзян Юньди вдруг замолчал на мгновение, прежде чем ответить:</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Цивилизация этой галактики действительно слишком устарела. Чтобы сохранить величие и славу монарха, здесь до сих пор не установлены автоматические переходы. Длинная лестница была спроектирована величайшим архитектором Уильямом ещё в древние времена. Здесь повсюду были следы прошлого: золотые розы покрывали пол, а с второго этажа можно было увидеть, как брызги фонтана переливались в свете разноцветных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спешащего слуги они подошли к двери единственного зала заседаний в стеклянном здании. Днём Е Фаньсин уже был здесь. Зал заседаний имел только одну дверь и одно окно, напоминая клетку — идеальное место для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последние сто лет ни один монарх не сталкивался здесь с опасностью. Они были символом империи, высшей славой. Е Фаньсин стал первым, кому пришлось войти в зал заседаний с фотонным пистолетом, после того как предыдущий монарх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все присутствующие сразу же подняли головы. Их взгляды, заметив Цзян Юньди, стали сложными и мрачными. После нескольких обменов взглядами министр, сидящий слева, встал:</w:t>
      </w:r>
    </w:p>
    <w:p w:rsidR="00BB20FC" w:rsidRPr="00357A74" w:rsidRDefault="00357A74" w:rsidP="00BB20FC">
      <w:pPr>
        <w:jc w:val="left"/>
        <w:rPr>
          <w:sz w:val="28"/>
          <w:lang w:val="en-US"/>
        </w:rPr>
      </w:pPr>
      <w:r w:rsidRPr="00357A74">
        <w:rPr>
          <w:sz w:val="28"/>
          <w:lang w:val="en-US"/>
        </w:rPr>
        <w:t>— Ваше Величество, вы, наверное, уже поняли, зачем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о Ван Хучэне, которого Цзян Юньди арестовал, словно этот вопрос его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непросто говорить под давлением стольких взглядов. Цзян Юньди уже собирался заговорить, но юный монарх, с ясным и упрямым голосом, сказал:</w:t>
      </w:r>
    </w:p>
    <w:p w:rsidR="00BB20FC" w:rsidRPr="00357A74" w:rsidRDefault="00357A74" w:rsidP="00BB20FC">
      <w:pPr>
        <w:jc w:val="left"/>
        <w:rPr>
          <w:sz w:val="28"/>
          <w:lang w:val="en-US"/>
        </w:rPr>
      </w:pPr>
      <w:r w:rsidRPr="00357A74">
        <w:rPr>
          <w:sz w:val="28"/>
          <w:lang w:val="en-US"/>
        </w:rPr>
        <w:t>— Если это предложение о вступлении в альянс,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Величество? — спросил министр с дружелюбным видом. — Мы все считаем, что альянс принесёт Галактике Крилея стремительное развитие. Это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справа также кивнул и добавил:</w:t>
      </w:r>
    </w:p>
    <w:p w:rsidR="00BB20FC" w:rsidRPr="00357A74" w:rsidRDefault="00357A74" w:rsidP="00BB20FC">
      <w:pPr>
        <w:jc w:val="left"/>
        <w:rPr>
          <w:sz w:val="28"/>
          <w:lang w:val="en-US"/>
        </w:rPr>
      </w:pPr>
      <w:r w:rsidRPr="00357A74">
        <w:rPr>
          <w:sz w:val="28"/>
          <w:lang w:val="en-US"/>
        </w:rPr>
        <w:t>— Да, Галактика Крилея давно должна была выйти из тени былой имперской славы. Сейчас она самая слабая среди восемнадцати галактик, даже зависимая от внешней торговли для получения базовых ресурсов. Если мы не очнёмся от этого прекрасного сна, то участь предыдущего монарха станет будущим Крилеи!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молча выслушал и посмотрел на Цзян Юньди:</w:t>
      </w:r>
    </w:p>
    <w:p w:rsidR="00BB20FC" w:rsidRPr="00357A74" w:rsidRDefault="00357A74" w:rsidP="00BB20FC">
      <w:pPr>
        <w:jc w:val="left"/>
        <w:rPr>
          <w:sz w:val="28"/>
          <w:lang w:val="en-US"/>
        </w:rPr>
      </w:pPr>
      <w:r w:rsidRPr="00357A74">
        <w:rPr>
          <w:sz w:val="28"/>
          <w:lang w:val="en-US"/>
        </w:rPr>
        <w:t>— Премьер, что вы посоветуете? Крилея всегда управлялась монархом и премьером совместно. Я хочу услышать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Мнение Кабинета — это мнение премьер-министра, — тут же сказал министр слева, бросая Цзян Юньди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вздохнул, сел на свободное место и с улыбкой сказал:</w:t>
      </w:r>
    </w:p>
    <w:p w:rsidR="00BB20FC" w:rsidRPr="00357A74" w:rsidRDefault="00357A74" w:rsidP="00BB20FC">
      <w:pPr>
        <w:jc w:val="left"/>
        <w:rPr>
          <w:sz w:val="28"/>
          <w:lang w:val="en-US"/>
        </w:rPr>
      </w:pPr>
      <w:r w:rsidRPr="00357A74">
        <w:rPr>
          <w:sz w:val="28"/>
          <w:lang w:val="en-US"/>
        </w:rPr>
        <w:t>— По дороге сюда я уже говорил, что не поддерживаю некоторые действия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слева, с нахмуренным лицом, улыбнулся:</w:t>
      </w:r>
    </w:p>
    <w:p w:rsidR="00BB20FC" w:rsidRPr="00357A74" w:rsidRDefault="00357A74" w:rsidP="00BB20FC">
      <w:pPr>
        <w:jc w:val="left"/>
        <w:rPr>
          <w:sz w:val="28"/>
          <w:lang w:val="en-US"/>
        </w:rPr>
      </w:pPr>
      <w:r w:rsidRPr="00357A74">
        <w:rPr>
          <w:sz w:val="28"/>
          <w:lang w:val="en-US"/>
        </w:rPr>
        <w:t>— Сэр, не забывайте о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с усмешкой ответил:</w:t>
      </w:r>
    </w:p>
    <w:p w:rsidR="00BB20FC" w:rsidRPr="00357A74" w:rsidRDefault="00357A74" w:rsidP="00BB20FC">
      <w:pPr>
        <w:jc w:val="left"/>
        <w:rPr>
          <w:sz w:val="28"/>
          <w:lang w:val="en-US"/>
        </w:rPr>
      </w:pPr>
      <w:r w:rsidRPr="00357A74">
        <w:rPr>
          <w:sz w:val="28"/>
          <w:lang w:val="en-US"/>
        </w:rPr>
        <w:t>— Конечно, моя миссия — вернуть славу Крилеи,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Министры Кабинета посмотрели на Е Фаньсина, их взгляды, казалось, несли в себе законы взрослого мира, уверенно ожидая выбора молодого монарха. — Вступление в альянс — это лучший шанс вернуть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Крилея действительно нуждается в изменениях, — Е Фаньсин оглядел зал заседаний, левой рукой держась за своё пальто,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способ изменений — это не вступление в альянс, превращение галактики в колонию и жизнь народа под тенью других семнадцати галактик.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говорил всё более уверенно, его золотые волосы сияли в свете зала, как когда-то сияли волосы его предков, основавших империю. Он был полон надежд:</w:t>
      </w:r>
    </w:p>
    <w:p w:rsidR="00BB20FC" w:rsidRPr="00357A74" w:rsidRDefault="00357A74" w:rsidP="00BB20FC">
      <w:pPr>
        <w:jc w:val="left"/>
        <w:rPr>
          <w:sz w:val="28"/>
          <w:lang w:val="en-US"/>
        </w:rPr>
      </w:pPr>
      <w:r w:rsidRPr="00357A74">
        <w:rPr>
          <w:sz w:val="28"/>
          <w:lang w:val="en-US"/>
        </w:rPr>
        <w:t>— Мы можем стать республиканской галактикой. Даже если нас временно задушат, я рассчитал запасы ресурсов на всех планетах, и их хватит, чтобы пережить трудный период. Мы больше не будем зависеть от других, галактики будут уважать друг друга, независимы и равны. Я хочу обсудить это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 — Министр слева взял свой оптический компьютер и, без выражения, встал. Остальные последовали его примеру. Их взгляды на мгновение стали опасными, но затем они посмотрели на Цзян Юньди, и никто не двинулся. Они словно не слышали голоса единственного монарха галактики, как будто это был просто каприз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казалось, не замечал их взглядов. Он сложил руки на коленях и молча слушал страстную речь молодого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похоже, постепенно начал понимать что-то, но всё же произнёс:</w:t>
      </w:r>
    </w:p>
    <w:p w:rsidR="00BB20FC" w:rsidRPr="00357A74" w:rsidRDefault="00357A74" w:rsidP="00BB20FC">
      <w:pPr>
        <w:jc w:val="left"/>
        <w:rPr>
          <w:sz w:val="28"/>
          <w:lang w:val="en-US"/>
        </w:rPr>
      </w:pPr>
      <w:r w:rsidRPr="00357A74">
        <w:rPr>
          <w:sz w:val="28"/>
          <w:lang w:val="en-US"/>
        </w:rPr>
        <w:t>— Помимо вступления в альянс, у вас есть другие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 нет, — министр, раздражённо взглянув на Цзян Юньди,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надеемся, что вы прислушаетесь к мнению своих подданных. Кабинет единогласно считает, что вступление в альянс и принятие его руководства — это новое рождение Крилеи.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вы — агенты альянса. Е Фаньсин внешне выглядел растерянным, но в душе язвительно прокомментировал. На его воротнике ярко выделялась золотая роза, а его голос становился всё тише:</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министры Кабинета уже готовы были действовать, Цзян Юньди легонько постучал по столу, и звук отчётливо разнёсся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уставились на него, а он, глядя на Е Фаньсина, спокойно сказал:</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переглянулись, их лица потемнели, но больше никто ничего не сказал, и они вышли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монарх, наблюдая, как последний министр покидает зал, спросил:</w:t>
      </w:r>
    </w:p>
    <w:p w:rsidR="00BB20FC" w:rsidRPr="00357A74" w:rsidRDefault="00357A74" w:rsidP="00BB20FC">
      <w:pPr>
        <w:jc w:val="left"/>
        <w:rPr>
          <w:sz w:val="28"/>
          <w:lang w:val="en-US"/>
        </w:rPr>
      </w:pPr>
      <w:r w:rsidRPr="00357A74">
        <w:rPr>
          <w:sz w:val="28"/>
          <w:lang w:val="en-US"/>
        </w:rPr>
        <w:t>— Все они считают, что я неправ. Вступление в альянс действительно сделает Крилею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вы правы, — Цзян Юньди улыбнулся и подошёл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выходящие из стеклянного здания, молчали. Через некоторое время один из них произнёс:</w:t>
      </w:r>
    </w:p>
    <w:p w:rsidR="00BB20FC" w:rsidRPr="00357A74" w:rsidRDefault="00357A74" w:rsidP="00BB20FC">
      <w:pPr>
        <w:jc w:val="left"/>
        <w:rPr>
          <w:sz w:val="28"/>
          <w:lang w:val="en-US"/>
        </w:rPr>
      </w:pPr>
      <w:r w:rsidRPr="00357A74">
        <w:rPr>
          <w:sz w:val="28"/>
          <w:lang w:val="en-US"/>
        </w:rPr>
        <w:t>— Как Цзян Юньди мог? Неужели он забыл,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нём. Альянс высоко ценит его. Крилея обречена, и он тоже умрёт, — другой посмеялся. — Когда армия альянса прибудет, и всё закончится, давайте вместе отдохнём. Это была тяжёлая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густо, а ночь была глубокой. Ледяная дорога извивалась вдаль, огни парящих автомобилей в темноте напоминали звёзды. В этот момент мир казался далёким, а время будто остановилось у стеклянного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провёл рукой по стеклу, удаляя с него конденсат. Его глаза, отражённые в стекле, казались размытыми, как зелёный янтарь в воде. Розовый узор на воротнике его рубашки промок от капель воды. Часто этот юный монарх проявлял детскую упрямую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сомневаюсь, правильно ли поступаю, — его голос был ясен. — Премьер, почему вы так уверены, что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все отнеслись к его словам с пренебрежением, никто не хотел тратить время на Крилею, даже если она ещё держалась. Все встали и ушли. Только Цзян Юньди, сидя в углу, выслушал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