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вдруг осознал, что уже давно никто не произнёс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смотрели на Цзи Чжайсина.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Маньшэн слегка стиснул зубы и сел рядом с Цзи Чжайсином, слегка наклонив голову, будто хотел заглянуть в его телефон. Однако угол был выбран так, чтобы случайно не увидеть что-то лишнее, и с улыбкой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Чжайсин, что ты смотришь? Кажется, что-то интересное. Можно мне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мысленно назвали его бесстыдником. Как можно так фамильярно обращаться и так нагло пытаться сблизиться? Неужели он не боится, что Цзи Чжайсин его оттолкнёт?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взглянул на него и, к удивлению всех, не стал скрывать, показав экран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Тестовые задания сообщества Stkl.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Маньшэн взглянул на экран, где действительно был ряд задач, с множеством текста и формул. Оказывается, Цзи Чжайсин не играл в телефон, а... решал задачи? Или, может, это был заранее подготовленный экран перед камерой?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высказывая своих мыслей вслух, Су Маньшэн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давно не двигался. Какая-то задача застопорила?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слегка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Маньшэн с энтузиазмом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помогу. Я ведь окончил Юнькэский технологический институт, хотя не уверен, что помню всё, что учил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забыл упомянуть о своём престижном образовании и наклонился, чтобы рассмотреть телефон Цзи Чжайсина. Однако, пробежав глазами по задачам, он почувствовал лёгкое головокружение. Хотя он мог прочитать все слова и формулы, их сочетание...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Маньшэн не стал признаваться, что не понял задачу, и сказал с невозмутимым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я всё забыл. Может, Бай Сюй посмотрит? Я помню, он окончил Тяньцзиньский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Тяньцзиньский университет также был одним из ведущих вузов, и Бай Сюй, почувствовав себя польщённым, решил продемонстрировать свои знания. Он с улыбкой подошёл, словно с лёгкой укоризной,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улыбка быстро замерла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это ошибка. Это невозможно доказать.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 Цин тихо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Задачи сообщества Stkl вряд ли содержат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показали, что она знает о Stkl, хотя остальные думали, что это какое-то неизвестное приложение.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 Цин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Син, ты каждый день решаешь эти задачи?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Задачи в Stkl обновлялись ежедневно, по сто штук. Цзи Чжайсин обычно решал их все, хотя иногда, как сейчас, застревал на девяносто с чем-то. Обычно в таких случаях он тратил ещё двадцать минут на размышления, а если не получалось, то бросал задачу на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вопрос старшей коллеги Цзи Чжайсин покорно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 Цин с искренним восхищением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Син, ты просто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почувствовал неловкость и, пока камеры не снимали, быстро поискал в интернете, что такое Stkl, но ничего не нашёл. К тому времени, как они вышли из самолёта, он уже забыл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прибыли в первую точку своего путешествия — городок Сянсоли.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Сянсоли, всемирно известный музыкальный городок, славился своими лучшими струнами для скрипки. Местное население было немногочисленным, а пейзажи — живописными.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сезон шоу «Возвращение» был тёплым и неторопливым туристическим проектом, но одна и та же схема не могла работать вечно. Со второго сезона съёмочная группа начала показывать свою настоящую сущность, устраивая испытания участникам.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всё началось неплохо: группа провела их по знаковым местам Сянсоли и угостила местными блюдами. Уставшие после нескольких часов полёта, участники надеялись, что съёмочная группа не станет так жестоко начинать задания с первого дня. Но они ошибались.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ужина, обсудив ситуацию, они выбрали Бай Сюя капитаном. Этот момент был одним из немногих запланированных сценариев, и все участники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сначала обрадовался, скромно поблагодарив за доверие и пообещав заботиться обо всех. Но в следующую же минуту он столкнулся с самым большим вызовом своей капитанской карьеры.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привела их в ресторан, но не оплатила счёт, оставив их с живым «долгом». Общая сумма составила две тысячи звёздных монет, а весь бюджет команды был всего десять тысяч. Бай Сюй, думая о предстоящих мероприятиях, понял, что, возможно, в эту сумму входит и стоимость проживания, и почувствовал себя ошеломлённым.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не мог оплатить всё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даже не думал, что когда-нибудь будет испытывать трудности из-за двух тысяч звёздных монет. К счастью, съёмочная группа не собиралась их совсем загонять, и после переговоров с владельцем ресторана появилось первое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не хотят платить, то могут отработать долг, включая привлечение клиентов. Или же они могут сыграть в игру: угадать мелодию по вступлению, и за каждый правильный ответ сумма долга будет уменьшаться.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Сюй, увидев, что это явно запланированный момент, решил выбрать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Угадывать мелодии? У них же есть звезда эстрады.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улыбнулся Са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Цин, всё зависит от вас. Если мы не хотим мыть посуду, вам придётся постараться.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вспомнил, что Цзи Чжайсин тоже певец,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и Чжайсин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Чжайсин, услышав своё имя, оторвался от телефона и сделал Са Цин ободряющий жест: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Цин, вы справитесь.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подумал: «Неужели он просто будет отсиживаться? Ты пришёл на шоу, чтобы ничего не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только он «отсиживался», Са Цин ещё и пошла ему навстречу,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Чжичжи, видя, что они ладят, тоже вставила: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много слушаю музыку, могу угадать несколько песен.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игра началась, Чжу Чжичжи перестала говорить. Она была слишком наивна, думая, что съёмочная группа включит популярные песни. Она думала, что сможет угадать, а затем добавить, что она фанат какого-нибудь известного артиста, и это привлечёт внимание. Но владелец ресторана, или, скорее, съёмочная группа, выбрали почти исключительно классическую музыку и фортепианные композиции. Услышав первое вступление, Чжу Чжичжи почувствовала себя ошеломлённой.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даже Су Маньшэн, который всегда искал способ привлечь внимание, на этот раз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Са Цин не подвела. Она, будучи выпускницей известного музыкального вуза и неоднократно повышавшей свою квалификацию, слушая мелодии, которые играли в ресторане, легко отстукивала ритм на столе и угадала множество композиций. Однако, чем дальше, тем более редкими становились мелодии, и Са Цин всё чаще говорила: «Следующая».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прозвучало около ста мелодий, и Са Цин угадала около сорока, хотя и с ошибками. В любом случае, это был отличный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Цин, вы просто великолепны, — восхитился Су Маньшэн. — Дайте мне ваш автограф, я чувствую, что становлюсь вашим настоящим фанатом.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 Цин улыбнулась, но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Чжичжи молча закатила глаза и спросила владельца ресторана: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что-то записал в блокнот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леди может идти, — указав на Са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остальных четверых, вы не угадали ни одной мелодии. Вы можете либо отработать долг, либо оплатить свой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замер. Разве это не было командным заданием? Он с трудом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отвечает только за свой счёт?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ресторана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это был индивидуальный конкурс, и нужно было угадывать быстрее других. Но они не могли соревноваться с Са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логика съёмочной группы была очевидна. После музыкальных вопросов, вероятно, будут задания на актёрское мастерство, чтобы сохранить 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размышлял об этом, когда вдруг увидел, что Цзи Чжайсин оторвался от телефона, словно ошеломлённый этим известием.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смотрел на владельца ресторана с мольбой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ли сейчас ещё ответить?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действительно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Сянсоли, хотя и был популярным туристическим местом, оставался довольно закрытым, и местные жители редко видели таких знаменитостей. Как только Цзи Чжайсин поднял голову, владелец ресторана слегка замер. Он знал, что остальные были известными людьми, красивыми мужчинами и женщинами, но ни один из них не мог сравниться с этим юношей по красоте. На мгновение он даже почувствовал мягкость в сердце и хотел сказать: «Я угощаю 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http://bllate.org/book/15565/1385888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