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оба танцевали мужскую партию, из-за чего их движения сталкивались, создавая комичный эффект. Даже такие привлекательные юноши не смогли избежать этого. В конце концов, Цзи Чжайсин уступил, неловко перейдя на женскую партию, и танец завершился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оставалось ещё много времени, но они больше не участвовали.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тайком покинули праздник, и Цзи Чжайсин вызвал заранее заказанный ховеркар. Бай Чэнчи стоял рядом, наблюдая, как лунный свет озаряет плечи и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 Чэнчи внезапно вспыхнуло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дождаться возвращения в общежитие, но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так быстро, что он боялся, будто Цзи Чжайсин услышит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внутреннего кармана он достал маленькую чёрную шкатулку, которая легко умещалась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подошёл к Цзи Чжайсину, и когда его красивое лицо появилось перед ним, юноша слегка удивился, затем улыбнулся. Бай Чэнчи протянул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— подарок к поступлению.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на мгновение подумал: «Так значит, подарок действительно существует?»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кое-что. Ты согласишься стать моим партнёром?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ветер зашелестел листьями, лунный свет залил всё вокруг, и в ушах Бай Чэнчи словно раздался громкий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 заставило Бай Чэнчи нервничать. Его ладони покрылись потом, и он едва мог удерживать шкатулку. Он слегка улыбнулся, хотя его улыбка была напряжённой и бледной,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я заберу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по-прежнему была протянута, застыв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хотел разрядить обстановку, даже шутя напомнить, что Цзи Чжайсин обещал выполнить его просьбу. Но он не смог произнести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уверенность, которая казалась непоколебимой, перед Цзи Чжайсином вдруг стала шаткой.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поднял голову. Его кожа под лунным светом казалась невероятно нежной, а изящный подбородок выглядел притягательно. Вдруг он протянул руку и коснулся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сердце Бай Чэнчи снова забиться, словно в груди взорвался фейерверк, и он с жаром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Бай, — голос Цзи Чжайсина звучал слегка устало, — я думаю…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взорвался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вещь, которую ты должен знать, — спокойно произнёс Цзи Чжайсин, его глаза были тёмными,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Чэнчи снова замерло. Его спина покрылась холодным потом, который мгновенно остыл на ветру. Он пристально смотрел на юношу, испытывая невероятное напряжение и страх, боясь услышать что-то, что он не сможет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у Цзи Чжайсина есть психологические барьеры, и он не может быть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что, хотя они любят друг друга, они не могут быть вместе из-за вражды 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Цзи Чжайсин любит другого, и он лишь его замена…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становилось всё хуже, он чувствовал, будто мир рушится. Но если Цзи Чжайсин любит кого-то другого, в его душе возникали тёмные мысли, и он даже подумывал, что, возможно, убив этого человека, он сможет заставить Цзи Чжайсина выбрать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Омега, а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периода дифференциации никто не может точно знать, кем он станет — Альфой, Бетой или Омегой. Даже их предположение, что Цзи Чжайсин станет Омегой, основывалось на том, что их генетическая совместимость была почти стопроцентной.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 Чжайсин задал этот вопрос, Бай Чэнчи лишь нахмурился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прошёл дифференциацию?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после дифференциации человек должен быть крайне слабым, даже испытывать психологические проблемы, становясь уязвимым и чувствительным. Этот период очень важен — даже если в итоге он станет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видя, как Бай Чэнчи приближается к нему с явным беспокойством, подумал, что это действительно важно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ещё не прошёл дифференциацию, но я уверен, что 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Чэнчи, казалось, облегчённо вздохнул. Он снова взял руку Цзи Чжайсина и настойчиво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 твой период дифференциации, ты должен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теперь мы официально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Чэнчи, словно нетерпеливый юнец, совершенно не похожий на того, кто держал в страхе всё Военное министерство, быстро открыл шкатулку, показывая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пожалел, что не смог открыть её сам, но увидел, что внутри лежало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рассмотреть его, Бай Чэнчи уже вынул его, и шкатулка из редкой звездной руды упала на землю, издав звонкий звук. Цзи Чжайсин, отвлечённый шумом, опустил глаза, чтобы поднять её, но почувствовал, как холодное кольцо надевается на его безымянный палец, а затем плотно прижимается к основанию.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на кольце был крупным, красным энергетическим камнем, насыщенного оттенка, напоминающего кровь. Само кольцо было невероятно изысканным, и Цзи Чжайсин подумал, что оно больше подходит для витрины, чем для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взял его руку в свою, разглядывая, как красный камень подчёркивает нежность кожи. Он не мог оторвать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империи, холодный и безжалостный третий принц,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Альфа ты, Бета или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— Бай Чэнчи не смог произнести «просто люблю тебя», слегка кашлянув,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чувствовал некоторую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исход, о котором он мог мечтать, и за одну ночь его мечта сбылась — они были влюблены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ждать ховеркара, и только что признавшийся юноша счастливо шёл по академии, держа за руку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были сплетены, и Бай Чэнчи не раз думал, что рука Цзи Чжайсина была такой нежной, что он боялся сжать её слишком сильно, чтобы не оставить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близки. Цзи Чжайсин всё ещё не мог привыкнуть к изменениям в их отношениях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кто-то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даже надеялся, что их кто-то заметит, и он, как настоящий влюблённый, мог бы наклониться и поцеловать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 шокировать их, ведь третий принц и староста первокурсников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им не повезло, и они долго шли, не встретив ни одного студента или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Чжайсин… всё ещё думал о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сюжету, после того как он стал Бетой, он полностью отдалился от королевской семьи, и его связь с третьим принцем исчезла. Но сейчас он шёл, держась за руку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того, что он ещё не прошёл дифференциацию, и Бай Чэнчи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опустил глаза,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Бай Чэнчи шанс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Бай, я хочу, чтобы наши отношения пока оставались в тайне на время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