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Сереброволосый культиватор слегка открыл глаза, равнодушно наблюдая за казнью Небесного Дао. Слабые золотые лучи освещали его лицо. Он казался бесстрашным, позволяя собранной духовной энергии вливаться в его тело, бурля в его широких меридианах. Духовная энергия в его даньтяне бурлила, и он сконцентрировал свою силу в мече, нанося удар по приближающейся золотой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Душераздирающая молния, даже не коснувшись его тела, рассеялась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как великий мудрец проходит Преодоление скорби, было редчайшим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слегка поднял голову, его холодные чёрные волосы, развеваемые ветром, падали на щёки. В его тёмных глазах отражались великолепные золотые молнии и белая фигура, полная изящества 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Сюань слабо промяукал.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пальцы Цзи Чжайсина снова коснулись мягкой шерсти зверя, передавая немного истинной духовной энергии, что немного улучшило состояние животного. Оно снова тихо промяукало, и его голубые глаза сосредоточились на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Душераздирающие молнии считались одними из самых мощных небесных кар, и их количество — три, шесть или девять — зависело от силы и заслуг культиватора, причём каждая следующая была сильнее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наблюдая за состоянием Юнь Шу, предположил, что ему предстоит пройти девять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предположение оказалось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становились всё более свирепыми, и начиная с четвёртой, Юнь Шу уже не мог легко отражать их мечом, а принимал их на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закалялось под ударами молний. Но, в отличие от других культиваторов, Юнь Шу не использовал никаких артефактов, талисманов или защитных массивов, полагаясь только на свои силы. Кроме меча, у него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Шестая душераздирающая молния ударила, и вскоре последовала седьмая.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заполненное золотыми облаками,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несмотря на слегка потрёпанный вид, выглядел спокойным и холодным, как будто только что не прошёл через смертельный испытание, выдержав девять молний без единого признака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вышел из барьера. Его лицо, освещённое ещё не утихшими золотыми вспышками, казалось ещё бледнее, но губы были алыми, словно окрашенные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стоял на высоте, где облака рассеивались, и его сознание внезапно столкнулось с черноволосым культиватором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ранее близкое к равнодушию, как у тех, кто достиг бессмертия, вновь обрело человеческие черты. Удивление и тревога отразились в его глазах, словно он внезапно вернулся из состояния отрешённости.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лёд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приоткрыл рот, словно хотел что-то сказать, но в этот момент облака молний снова собрались, и гром оглушил его. Цзи Чжайсин выглядел даже немного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Десятая небесная молния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одном древнем тексте не упоминалось о десятой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Шу, казалось, не удивился. Когда меч не смог отразить удар, он позволил молнии ударить по его спине, закаляя каждую кость. Даже такой великий мудрец, как он, не мог противостоять гневу Небесного Дао. Его кожа была изранена, плоть разорвана.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он был пропитан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 Юнь Шу был устремлён только на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казалось, светились, но он старался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Цзи-даоюань.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видя, как он приближается под ударами молний,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…Даоюань, лучше держись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ударили двенадцать раз, и только в последний раз Юнь Шу отразил удар мечом, но его взгляд был рассеянным. Он даже слегка повернул голову, словно украдкой наблюдая за Цзи Чжайсином.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двенадцати молний энергия вокруг Юнь Шу изменилась. Духовная энергия, сконцентрированная вокруг него, начала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уровень теперь невозможно было определить, казалось, он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преодолев расстояние, встретился с взглядом Цзи Чжайсина, и в нём была лёгкая улыбка, но затем он снова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нашёл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в прошлые Ночи Сухуэй, я оказался здесь, как только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этот раз я не… — Его голос внезапно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тоже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 это время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ещё не успел ответить, как маленький зверь в руках Цзи Чжайсина начал радостно мяукать, словно хваля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смущённо кашлянул, его лицо покраснело. Цзи Чжайсин, видя, что он кашляет слишком сильно, решил не допрашивать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успешным Преодолением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Юнь Шу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проходил Преодоление скорби, но не могу сказать, что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десять лет он проходил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Бесконечный цикл, без конца. Он никогда не мог преодолеть последнее испытание, но и не умирал. В этой Духовной области, на протяжении тысячелетий, Юнь Шу размышлял, не совершил ли он какую-то ошибку, чтобы оказаться в этом бесконечном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было его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кошмаре он также пережил несколько прекрасных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не стал раскрывать этого, скрывая свою печаль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провожу тебя отсюда, забери Хэ Сюаня и держись подальше от меня. Потом будет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опыт. В мире, пожалуй, не было культиватора, который прошёл бы больше Преодолений скорби,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Юнь Шу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выше уровня Зарожденной Души должны пройти через небесные молнии и испытание демонами. Обычно Юнь Шу проходил молнии, и примерно через день наступало испытание демонами, поэтому он думал, что времени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сделал шаг вперёд, чтобы взять Цзи Чжайсина за рукав и вывести его, пейзаж внезапно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Искажённые и мрачные образы, туман крови заполнили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предзнаменование испытания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людей, разрушенные деревни, призраки мёртвых — всё это предстало перед ним. Юнь Шу, после мгновенной паники, лишь слегка нахмурился и, не обращая внимания на демона, разрубил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привычен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шёл вперёд, и ни раненые дети, вызывающие жалость, ни кровавые и ужасные демоны не могли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Сереброволосый культиватор шёл прямо, зная, что последнее испытание демонами — это одинокий город в войне на уничтожение, где жители держались до конца. Независимо от того, убивал ли Юнь Шу их или отпускал, испытание демонами всегда проваливалось.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Юнь Шу больше не обращал на это внимания, он просто хотел поскорее выбраться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пейзаж снова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фигура черноволосого культиватора в белом, его талия была тонкой, а влажные чёрные волосы рассыпались по плечам, создавая атмосферу тепла и влажности.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кто это, и не мог поверить. Его ресницы опустились, и он не произнёс имя этого человека, словно это могло разрушить границу между реальностью и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испытании демонами это, конечно, не зависело от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фигура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Цзи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обычно спокойный и холодный, теперь выглядел невероятно соблазнительным. Его бледные щёки порозовели, словно на снегу появилась капля румян. Его одежда, пропитанная водой, плотно прилипла к телу, обрисовывая его стройную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тонкий.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задумался. Иногда он краем глаза замечал, насколько Цзи Чжайсин был худым и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