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ослабил одеяло, высвободил руку и, свернувшись на кровати,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хотел тебя целовать там. Я просто пытался встать, но одеяло было слишком туго затянуто, и я... случайно...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 самом деле переживал не из-за этого, а из-за другого. Почему он только взглянул на шею Бай Ицина, и его тело сразу же отреагировало? Неужели это снова «мышечная память»? И почему лицо этого Омеги... такое смущенное и испуганное... казалось таким милым? Почему он нашел его милым? Ведь он всегда ненавидел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погрузился в размышления, его мысли были далеко. Бай Ицин украдкой взглянул на него и, увидев, что тот все еще хмурится, словно оценивая его слова, почувствовал растущее раздражение. Объяснения не помогали, и он не мог убедить Гу Яньшу, что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вру... если ты не веришь,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 на бок, отвернувшись от Гу Яньшу,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одновременно и мягким, и упрямым. Он редко злился, но когда это происходило, его было трудно успокоить. Он мог терпеть, когда его ругали, но не мог смириться с несправедливыми обвинениями. В данном случае Бай Ицин уже объяснился, но Гу Яньшу не верил ему. Раз или два он мог с этим смириться, но после нескольких раз это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заметив, что тот отошел к краю кровати, наконец очнулся. Он так увлекся своими мыслями, что не услышал, что Бай Ицин говорил. Теперь он был в замешательстве. Что случилось?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Гу Яньшу подполз к нему и толкнул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Ицина слегка качнулось, но он не ответил. Этот Омега обычно был таким спокойным. Неужели из-за болезни он стал более раздражительным?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перевернулся, оперся на руки и заглянул в лицо Бай 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мой друг сказал, что Омеги, когда злятся, любят игнорировать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явно не верил ему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друг не говорил тебе, что не стоит беспокоить Омегу, когда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тяжело вздохнул, открыл глаза и спокойно посмотрел на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видя, что тот ответил,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признаешь, что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замер, его лицо стало каменным, и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обиделся, — настаивал Гу Яньшу. — Омеги всегда говорят наоборот: «нет» значит «да», «не хочу» значит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 значит «хочу»... Бай Ицин вдруг вспомнил их первый раз, когда он попросил Гу Яньшу быть помягче, а тот, наоборот, стал еще жестче, называя его развратным... Теперь он понял, что Гу Яньшу, вероятно, воспринял его слова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Ицина сразу же заболела, он резко потер ее и накрылся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обиделся, просто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всегда предпочитал прямолинейность, и после нескольких попыток он потерял терпение. Его брови нахмурились, и он резко отдернул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вздрогнул и настороженно посмотрел на Гу Яньшу. Тот был бесстрастен, но легкая морщина на лбу выдавала его раздражение, а напряженные вены на руках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схватил руки Бай Ицина и прижал их к кровати. Его феромоны непроизвольно вырвались наружу, создавая давление, присущее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перестал слышать все, кроме их дыхания. Его сердце билось так громко, что он мог чувствовать его удары в груди. Он не мог понять, был ли это страх или напряжение. С этого угла Гу Яньшу выглядел еще более устрашающе, его красота сочеталась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плохой характер, и я не люблю повторять один и тот же вопрос. — Гу Яньшу говорил медленно, каждое слово било по сердцу Бай Ицина. Его голос был низким и глубоким, как вой одинокого волка. — Так что скажи мне, почему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такой ситуации Бай Ицин не мог не ответить. Но он был тем, кто скорее поддавался на мягкость, чем на давление. И теперь, даже будучи прижатым,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скажу?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усмехнулся. Он одной рукой схватил запястье Бай Ицина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раз ты болен, буду с тобой помягче. Но ты, похоже, решил воспользоваться этим? Дал тебе палец, а ты взял всю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 концу превратился 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Ицину стало неприятно от этого крика. Всего несколько часов назад Гу Яньшу обнимал его и говорил «боль улетела», а теперь кричал на него. Его переменчивый характер не изменился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Яньшу сжимала запястье Бай Ицина с такой силой, что тому стало больно. Он все еще был болен, и его эмоции легко выходили из-под контроля. Все это заставило его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попытался вырваться, но не смог. Его голос звучал резко, как будто что-то царапало его горло, и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Иначе я действительно стану жестче!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обычно спокойный, окончательно разозлился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не хотел этого, но раз ты настаиваешь,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Бай Ицина к себе, смотря на него сверху вниз. Движение было настолько быстрым, что Бай Ицин не успел понять, что произошло. Его голова закружилась от резкого движения, и он почувствовал, как темнеет в глазах. Гу Яньшу поднял руку и ударил в сторону лица Бай Ицина, создавая порыв ветра. Бай Ицин инстинктивно закрыл глаза, ожидая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так и не пришла. Бай Ицин открыл глаза,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ждал именно этого момента. Видеть, как тебя бьют, больнее, чем получить удар неожиданно. Увидев, что Бай Ицин открыл глаза, он усмехнулся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— *тук*! Это был щелбан по голове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словно месть, которую долго вынашивали. После этого гнев Гу Яньшу немного утих,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 Что...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становится все смешнее...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Ицин застыл, Гу Яньшу снова щелкнул его по голове,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получив еще один щелбан, наконец очнулся и прикрыл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щелкаешь?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чтобы я был жестче! — закричал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в тупике. Кто бы мог подумать, что его «жесткость» — это щелбан?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заметив странное выражение на лице Бай Ицина, схватил его за подбородок и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чего-то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позиции, глядя сверху вниз, его взгляд казался еще более холодным, а густые ресницы добавляли ему некой загадочности. Бай Ицин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провел языком по зубам, уложил Бай Ицина на кровать и встал на колени, смотря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делала его менее властным, что было небольшой уступкой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злился?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глядя на свои ноги,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дай мне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головной боли, выражение лица Гу Яньшу изменилось. Он накрыл Бай Ицина одеялом и снова измерил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 поднялась, но и не упала. Гу Яньшу завернул Бай Ицина в одеяло, как в кокон, и снова уложил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внутренне подумал: «Только что оттянул, а теперь снова положил. Ты что, играешь в бумеранг?»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сел рядом с ним, как будто был стражем у подножия статуи Гуаньинь, и, 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