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наслаждаясь мороженым, рассеянно оглядывался по сторонам, выбирая магазин, который бы соответствовал его настроению, чтобы зайти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дойдя до лифта, он внезапно остановился, резко развернулся, широко раскрыв глаза, и, не говоря ни слова, схватил Фан Сюя за руку, потянув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растерянно спросил Фан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следуя взгляду Вэй Цзиньчжи, увидел своего старшего брата Вэй Яньчжи и его подругу Сяо Юнь, которые стояли в крайне неловкой позе, почти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что происходит? Разве мы не собирались в супермаркет? — Фан Сюй, которого Вэй Цзиньчжи тащил за собой, не мог сопротивляться его силе и был вынужден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кое-что купить, давай снова поднимемся на лифте, — Вэй Цзиньчжи сжал стаканчик мороженого так сильно, что пластик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мелочи,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Линьюй?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идем…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Фан Сюя напряглось, он положил руку на плечо Вэй Цзиньчжи, прерывая его речь, и пристально посмотрел куда-то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и Сяо Юнь шли к ним вместе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тихо выругался, с укором глядя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пожал плечами, выражая взглядом: «Противник был слишком силен, я не смог его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первым заговорил Вэй Яньчжи, правой рукой все еще держа Сяо Юнь, что выглядело крайне иронично.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попросила нас купить кое-что. Ты ведь сегодня вечером будешь в Небесном поместье? — Фан Сюй сохранял вежливую улыбку, но его взгляд ни разу не остановился на Сяо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Вэй Яньчжи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тихо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отвезу Сяо Юнь в больницу, а вы продолжайте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как маленькая птичка, прижалась к Вэй Яньчжи, ее глаза были влажными, словно она только что заплакала, и она выглядела как беззащитная и жалкая белая крольчиха.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внутренне фыркнул: «Какая же она лицемерка!»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случилось? — Вэй Цзиньчжи не назвал ее по имени и не использовал уважительного обращения, а просто сказал «она».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Оступилась на лестнице и подвернула ногу, — мрачно ответил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будь осторожна, если снова подвернешь ногу и упадешь в объятия другого мужчины, вряд ли тебе окажут такую же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поняла скрытый смысл его слов и внутренне закипела, но не могла показать этого, лишь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я буду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смотрел на нее с таким пронзительным взглядом, что Сяо Юнь почувствовала холод в спине. Когда человек, привыкший быть мягким, внезапно становится жестким, это действительно может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увел Сяо Юнь, а Фан Сюй молча наблюдал за их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будучи вспыльчивым, увидев, как его невестку унижают, без лишних слов подошел и пнул Вэй Яньчжи, который тут же упал на пол с громким звуком, выглядело это крайне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тоже упала, но она быстро поднялась, опираясь на пол, и встала прямо, не оставляя и следа от якобы вывихнутой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обратили внимание на эту сцену, и Вэй Цзиньчжи понял, что переборщил с гневом. Он уже начал думать, как объяснить ситуацию, когда Сяо Юнь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широко раскрыла глаза, ее нос искривился от злости, и она указала на Вэй Цзиньчжи,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Цзиньчжи, ты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обратил на нее внимания, лишь бросил презрительный взгляд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 дрожала от гнева, готовясь снова наброситься на него, когда Вэй Яньчжи встал и встал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Цзиньчжи! — голос Вэй Яньчжи звучал скорее с недоумением, чем с гневом. — Зачем ты меня 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пнул тебя именно потому, что ты этого заслуживаешь! — Вэй Цзиньчжи даже не стал объяснять. — Невестка, пойдем, не будем обращать внимания на этого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утащил Фан Сюя, а Вэй Яньчжи перенес свое недоумение на Сун Линьюя, который лишь взглядом дал понять: «Разбирайся сам,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услышав слово «подлец», одобрительно закивали, даже хотели подойти и добавить пару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в порядке? — Вэй Яньчжи все еще не мог понять, что происходит, поправляя одежду и оглядываясь, он увидел, что Сяо Юнь стоит уверенно, и его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Юнь все еще была в ярости, и в ее голосе не осталось и следа от прежней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нахмурился еще сильнее, осознав, что его обманули, и его феромоны вырвались наружу с такой скоростью, что Сяо Юнь начала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порядке, то возвращайся сама, — бросил он, не оглядываясь,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Юнь исказилось, она кусала губы и топала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тащил Фан Сюя до самого входа в супермаркет, где он взял тележку, но Фан Сюй все еще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передал тележку Сун Линьюю и подошел к Фан Сюю, положив руку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не обращай внимания на моего брата, он просто деревянный чурбан, не может отличить правду от лжи, но в глубине души он добрый, дай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кивнул, но слова Вэй Цзиньчжи, похоже, не дошли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совсем невмоготу, то разведись, возможно, следующий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как ты можешь так говорить, это семейные дела твоей невестки, не вмешивайся, — Сун Линьюй обнял Вэй Цзиньчжи и тихо сказал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Сяо Цзинь, не беспокойся обо мне, я сама разберусь, — Фан Сюй мягко улыбнулся. — Давай быстрее купим все, что нужно, мама, наверное, уже волнуется.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недовольно нахмурился, оглянулся на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альфы, все одинаковые, ни на что не годные.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обвиненный Сун Линьюй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всех под одну гребенку.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 и гордо пошел за Фан Сюем, а Сун Линьюй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покупок, вернувшись домой, Ми Жунжун первым делом похвалила Сун Линьюя, словно он один сделал всю работу, что вызвало досаду у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Сюй, ты сказал Яньчжи, что вечером мы будем в Небесном поместье? — Ми Жунжун, вымыв фрукты,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сказал, но он в последнее время много работает, не знаю, сможет 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откусил кусочек персика, его взгляд скользил по Фан Сюю, и он понял, что тот не собирается рассказывать о встрече с Вэй Яньчжи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этот парень полностью погрузился в работу и забыл о семье, — Ми Жунжун недовольно нахмурилась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и вскоре вернулся Вэй Тин, неся в руках букет роз и красивую бумажную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букете была карточка с признанием в любви, а в сумке лежало ожерелье, которое Ми Жунжун давно хотела, специально заказанное Вэй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смахнула слезу, счастье переполняло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все еще занимаетесь такими глупостями.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показывает, как хорошо ладят родители, — тихо прошептал Сун Линьюй ему на ухо, и его дыхание обожгло ухо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отодвинулся, не желая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и Вэй Тин провели весь день в нежности, а Вэй Цзиньчжи весь день страдал от этого, и даже к ужину его тошнота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чем старше становишься, тем больше нежности, уровень приторности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поместье, как и его название, представляло собой огромный ресторан в стиле поместья, основным цветом которого был синий, словно замок, парящий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Жунжун обожала эту мечтательную атмосферу, даже обеденный зал был оформлен в голубых и розовых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смахнул лепестки роз с сиденья и недовольно сел, морща нос от сладковатого запаха, витающего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пожалел, что пришел, атмосфера в зале была ему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другим, но Вэй Яньчжи так и не появился, не отвечая на сообщения и звонки, будто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решили не ждать и начали есть. Во время ужина, чтобы показать, как хорошо они ладят, Сун Линьюй подкладывал Вэй Цзиньчжи еду, а тот наливал ему суп, создавая иллюзию гармонии, что вызвало улыбку у Ми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говорила, что вы созданы друг для друга, такие теплые отношения,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