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испытывал любопытство к этому Стражу, но даже в архивах ему не удалось найти фотографий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Проводники первого эшелона часто выполняли самые опасные и секретные задания, так что отсутствие фотографий было нормой. Любопытство Цинь Гэ, как и любая его эмоция, возникало быстро и так же быстро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Содрав все плакаты, Цинь Гэ увидел, как Бай Сяоюань, закончив подметать, бежит к нему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 зовёт тебя, — сказала она. — Немедленно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Гэ ёкнуло, а веки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Тяньюэ, директор Кризисного бюро, был круглолицым и большеухим мужчиной, который обычно всегда улыбался. Лишь в стычках с начальником отдела охраны он не мог сдержать свой, казалось бы, глубоко запрятанный вспыльчивый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начальник охраны когда-то был его соперником в любви, и Гао Тяньюэ, женатый уже более тридцати лет, до сих пор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Кризисном бюро знали, что это был человек, у которого даже дужки очков источали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вошёл в кабинет и увидел Гао Тяньюэ с благодушно-сочувствующим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не принимай близко к сердцу этот инцидент с подземными жителями, — сказал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на внешней стене кое-что написали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хорошего, лучше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раз ничего хорошего, зачем тогда вообще заводить разговор? Интерес его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Отмоем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заражения вирусом окаменения подземные жители сами становились носителями вируса, поэтому им было запрещено вступать в брак с обычными людьми. Цинь Гэ, проработав месяц на должности по регистрации браков и приёму заявлений на партнёрство, много раз отказывал подземным жителям и отлично понимал, что нажил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абсолютно доверяю, в случившемся нет твоей вины. Но в будущем, в работе, будь немного… гибче. Не будь таким непреклонным. Люди ведь сердцем чувствуют, когда к ним с добром. Говори с ними по-хорошему — они услышат. — Гао Тяньюэ пододвинул к нему чашку чая и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ты способный, рассудительный. Среди ровесников в Кризисном бюро таких, как ты,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настой был золотистым и прозрачным, а на стенках чашки сияло золотое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Гэ что-то ёкнуло: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Цзинь Цзюнь Мэй, который Гао Тяньюэ не пил даже раз в год, настолько он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Цинь Гэ словно оснастили пружинами — они пустились в неистовую 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всегда особенно ценит талантливую молодёжь. Таланты должны занимать подобающее место, нельзя растрачивать впустую молодость и лучшие годы. — Гао Тяньюэ погладил макушку, искусно перебросив прядь волос с левой стороны на правую, чтобы прикрыть лысеющий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 выслушал его десятиминутную тираду, прежде чем Гао Тяньюэ наконец изложил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ментального регулирования? — Цинь Гэ подумал, что ослышался. — У нас разве есть такой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а с следующего месяца будет, — Гао Тяньюэ поднялся и принялся рыться в стопке документов на столе. — Думал-думал и пришёл к выводу, что лучше тебя кандидата не найти. Проводников в Кризисном бюро много, но с такими… особыми способностями, как у тебя, — ты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рядового сотрудника архива — сразу в начальники Отдела ментального регулирования. Цинь Гэ невольно прижал ладонь к веку: подёргивания стали такими активными, что начала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этот отдел будет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Тяньюэ, держа в руках папку, вернулся и сел напротив. Он указал пальцем на свой собственный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проблемы в «море сознания», — сказал Гао Тяньюэ. — Войны сейчас нет, но всякой непонятной ерунды становится всё больше. Не говоря уже о делах десятилетней давности вроде Ассоциации «Тревожный звонок», до сих пор полно организаций, выступающих против Стражей и Проводников. Кризисное бюро — это чрезвычайное ведомство, поэтому наши Стражи и Проводники ни в коем случае не должны выходить из строя. «Море сознания» у каждого должно быть чистым,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тогда настоял на том, чтобы меня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Гао Тяньюэ расплылся в улыбке. — Ментальные регуляторы с твоими данными — большая редкость. Как я мог позволить, чтобы тебя перехватили? Обычно в Кризисном бюро тебе просто негде было применить свой талант, а теперь появился отличный шанс. Люди наверху очень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взял папку и с удивлением обнаружил, что это не приказ о назначении, а чьё-то личное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заявления горело кроваво-красное клеймо: «Совершенно 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заявление врача. Он описывал галлюцинации и слуховые иллюзии, преследовавшие его последний месяц, и настойчиво повторял одно и то же: стены операционной в крови, множество людей снуют туда-сюда, он не может спать от страха, а едва возьмёт в руки скальпель — начинается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отложил отчёт, и на его обычно бесстрастном лице наконец появилось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«морю сознания»? — тихо спросил он. — Это же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Гао Тяньюэ слегка кашлянул, давая знак Цинь Гэ перевернуть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были приложены результаты нескольких тестов. Все они указывали на то, что у данного врача не наблюдается никаких detectable психических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психическое расстройство — всё было бы просто. Проблема как раз в том, что его психика совершенно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не в силах сдержать любопытство, снова взял в руки эти два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в норме, но человек утверждает, что видит галлюцинации. Этот врач из 267-го окружного военного госпиталя, Пэн Ху, был Проводником. Опираясь на свой богатый клинический опыт, он пришёл к выводу, что проблема кроется в его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с наслаждением потягивал чай, наблюдая, как Цинь Гэ хмурится и внимательно изучает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Гэ отложил бумаги и всё же решил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я не справлюсь. Я никогда не сталкивался с подобными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махнул рукой, словно отмахиваясь от 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