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завёл машину и понял, что она действительно должна быть отправлена на свалку. Кроме треснутого лобового стекла, которое выглядело так, будто оно пережило века, двигатель издавал пугающие звуки, а переключение передач требовало семи-восьми попыток. Наклонившись, он с ужасом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развалюха?.. Где, чёрт возьми, ручной тормоз?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сняли? В общем, она уже такая была. Когда паркуешься, подкладываешь кирпич... — Ли Юаньхан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снимает ручной тормоз?.. — Сюй Сяотянь махнул рукой, повернул руль и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машине, похоже, не обращали внимания на то, что сидят в такой развалине, и продолжали оживлённо болтать. Сюй Сяотянь сосредоточился на дороге. Он давно не садился за руль, и теперь, управляя такой драндулет,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судьба словно специально подшучивает над людьми. Как только он начал беспокоиться о Ло Сюане, появился Гу Пэнчжань, а теперь, когда он нервничал из-за машины, из бокового переулка внезапно выехал другой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выехал, а задним ходом, причём на приличной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Сюй Сяотянь выругался, вдавив педаль тормоза в пол. Машина издала душераздирающий визг и в конечном итоге врезалась в заднюю часть выезжающего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ужаса все в машине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дерьмо! — Сюй Сяотянь выскочил из машины. Как можно так ездить? Задним ходом на такой скорости! Если бы он ехал быстрее, всё могло бы закончиться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другой машины открылась, и из неё вышел человек. Сюй Сяотянь, указывая на него,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дядя! Ты как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тоже был зол, хлопнул дверью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дядей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увидев его лицо, замер, не опуская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Чжэ? — наконец он пришёл в себя. Чёрт,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выйдя из машины, независимо от того, кто был прав,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 умеешь ездить? Уступай дорогу тем, кто едет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Встреча одноклассников? — Тань Чжэ улыбнулся, не обращая внимания на разгневанную толпу, и подошёл к месту столкновения, чтобы осмотреть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как здесь оказался? — Сюй Сяотянь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Ли Юаньхан схватил Сюй Сяотяня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познакомились в поезде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 конце концов, они были знакомы, и теперь, столкнувшись, не знали, что делать. Сюй Сяотянь осмотрел повреждения. Столкновение было не слишком серьёзным: задний фонарь машины Тань Чжэ разбился, а их машина лишилась одной фары, и бампер немного деформировался. Учитывая, что машина и так была в ужасном состоянии, он не мог сказать, был ли бампер уже таким или стал таким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решать? — Сюй Сяотянь подошёл к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уже сказал — уступай дорогу тем, кто едет прямо, — Тань Чжэ улыбнулся. — Поедем в мастерскую, починим вашу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неловкость. Он не знал об этом перекрёстке и не обратил внимания. Теперь слова Тань Чжэ поставили его в тупик, особенно учитывая состояние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развалина не стоит ремонта. Механики заплачут, когда её увидят, — Ли Юаньхан подошёл и с важным видом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Чжэ, услышав это, ничего не сказал, указал на Сюй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Если решите чинить, у вас есть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машину. Сюй Сяотянь и его друзья остались стоять на месте. Неужели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Тань Чжэ опустил окно и поманил Сюй Сяотяня. Тот подошёл, и Тань 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обозвал. Это ещё не конец. Сейчас у меня срочные дела, но я вернусь к этому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дерьмо, да? — Сюй Сяотянь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дерьмо! Полный отстой! — Цяо Ян, лёжа на кровати, с возмущением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недавно вернулись, а тут вдруг появился Гу Пэнчжань. Сюй Сяотянь, под воздействием алкоголя, жаловался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 между ними нет, просто мне неприятно, — Сюй Сяотянь сидел на краю кровати, куря. Через некоторое время он встал, открыл окно, и тёплый ночной воздух хлынул в комнату. Он быстро закрыл окно. — Я думаю поехать на фестиваль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Ян хотел спросить, зачем туда ехать, но в этот момент в комнату вошёл Лин Сяо, выключил свет и навалился на него, прижавшись спиной. Цяо Ян, отвлёкшись,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Разгроми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разгромить? — Сюй Сяотянь растерялся. — Чёрт, Лин Сяо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Цяо Ян слегка повернулся, локтем толкнул Лин Сяо, и тот со стоном соскользнул с него, продолжая водить пальцами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трубку, идите развлекайтесь, — не дав Цяо Яну сказать ещё что-то, Сюй Сяотянь положил телефон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Сяотяня слегка кружилась. Обычно он редко пьянел, ведь ещё с начальной школы он каждый вечер выпивал по маленькой рюмке с отцом. Но сегодня, поддавшись на уговоры одноклассников, он выпил больше обычного. Хотя он не был пьян, чувствовал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обычно хочется спать, но перед сном мысли начинают блуждать. Сюй Сяотянь вспомнил начальную школу, затем среднюю, и, наконец, перед ним возникло лицо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нахмурился. Чёрт, действительно перебрал. Он не только вспомнил улыбку Ло Сюаня, его длинные пальцы, но и его гладкую кожу, мягкие губы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Сяотянь вскочил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когда он проходил мимо комнаты родителей, дверь внезапно открылась, и мать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чуть не упал, быстро наклонившись. Его тело отреагировало на нечистые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лягу, просто в туалет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живот болит? Наверное, что-то не то съел! — мать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опираясь на стену, с печалью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 обычные дела. Не нужно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в ванной, он всё ещё чувствовал внутреннее волнение. Взглянув вниз, он понял, что даже после испуга от матери ничего не изменилось. Он снова погрузился в раздумья, борясь с собой: принять холодный душ или сначала удовлетворить свои потребности, а потом принять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открыл кран с холодной водой. Мысль о том, чтобы мастурбировать, представляя Ло Сюаня, казалась ему слишком греховной, и он боялся, что чувство вины может привести к неприятным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опьянение прошло, и желание исчезло, уступив место сильной сонливости. Сюй Сяотянь с облегчением вздохнул, но затем слегка расстроился, вспомнив, что не взял с собой сменную одежду. Осторожно открыв дверь ванной, он прислушался. В коридоре было тихо, мать, видимо, уже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подумал он, вытираясь полотенцем, и, едва не поскользнувшись на только что натёртом полу, влетел в свою комнату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взял телефон и отправил Ло Сюаню сообщение: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ответил не сразу: «Приятных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взглянул на время и понял, что в будущем ему действительно не стоит так пить. Отправлять сообщение с пожеланием спокойной ночи в час ночи... Если бы это был Цяо Ян, он бы сразу позвонил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глубоком сне из-за алкоголя, и он проснулся только в полдень, услышав звуки приготовления еды из кухни. Взглянув на телефон, он увидел, что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поднялось, когда он увидел сообщение от Ло Сюаня. С радостью открыв его, он прочитал текст, который вызвал у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не дома, поехал с друзьями на фестиваль лотосов. Привезу тебе семена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