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Отдыхающие уже привыкли к тому, что кто-то снова съехал с водного 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сидела на матрасе, крепко держась за ручки, и глубоко осознала, что слова нельзя бросать на ветер, особенно перед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смешанный с ароматами моря, деревьев и травы, обрушился на ее лицо, вода из-под матраса брызнула на ноги, волосы, собранные в хвост, развевались на ветру, и Е Инь почувствовала, что она буквально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нарастала, как будто она летела с обрыва, но страха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был только адреналин.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всегда любила аттракционы вроде американских горок и башен свободного падения, но в отличие от тех, кто садился на них с презрительным видом, показывая, что они совсем не боятся, она всегда любила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интереснее, тем громче она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которая была на другом горке, услышав ее крик, подумала, что она в ужасе, и между раскаянием за то, что толкнула ее, и мыслью о том, почему она сегодня так медленно скользит, почувствовала душевные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тело наконец коснулось бассейна с волнами, первым делом Лу Шабай стала искать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освещение слабым, и она почувствовала, что прошло очень много времени, прежде чем она заметила следы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находилась в нескольких метрах от нее, держась за матрас,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терзания стали еще глубже, и даже появилась легкая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бросила свой матрас, подплыла к ней и, стоя на мелководье, крепко обняла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все еще переживая только что испытанное ощущение, оказалась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очнулась и уткнулась лицом в грудь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только дурак не воспользуется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скрыть свой возбужденный голос, поэтому он 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она прижалась к ней, потираясь лицом 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Лу Шабай, что было редкостью, извинилась, гладя ее по голове. — Больше не буду тебя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которая надеялась еще раз прокатиться, глубже уткнулась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она заметит, что я притворяюсь, и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Таиланде стояла невыносимая жара, и даже кондиционер в микроавтобусе, поддерживающий температуру 24 градуса, и плотные шторы не могли полностью изолировать от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с запрокинутой головой, пока визажист наносил макияж, чувствовала, что день и ночь — это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она просыпалась, и у нее не было ни минуты покоя: макияж, переодевание, чтение сценария, съемки, постоянные дополнительные дубли, сотрудники, сновавшие вокруг, весь съемочный коллектив работал на полную мощность, и атмосфера работы сжимала воздух, делая его тяжелым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Лу Шабай всегда находила способы заставить ее почувствовать, что это отпуск, что они туристы, которые просто наслаждаются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 Е Инь слегка повернула голову, взглянув на Лу Шабай, которая, полностью укутанная, сидела в стороне с закрытыми глазами, и почувствовала, что она похожа на рыбу, выброшенную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играли в воде, она была такой активной…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Инь промелькнула строка, и она слегка наклонила голову, но тут же была остановлена визажистом, который с умоляющим выражением лица продолжал работать, механически успокаивая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выпрямилась, взглянула на нее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продолжала сидеть с каменным лицом, позволяя визажисту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уже сняли несколько сцен, посетили несколько известных достопримечательностей Таиланда, нарядили участников в разноцветные местные шарфы, сняли несколько туристических кадров в открытых местах, а затем отпустили их покупать сувениры, шутливо комментируя их привычки в покупках.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Сувениров было не так много, и все покупали одно и то же, но Е Инь решила пойти необычным путем, игнорируя украшения, мыло, кожаные изделия, что вызвало удивление 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звезда, которая так точно умела держать все под контролем, неужели в сцене покупок она решила остаться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Тяньтянь, которая выглядела очень осведомленной, покупала вещи и одновременно рассказывала другим участникам, что это за вещи, и, за исключением Вэй Шэнфэя, который с улыбкой отказывался, говоря, что ему это неинтересно, остальные так или иначе купили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сидела в зоне мониторинга, наблюдая за съемками в реальном времени, и, хотя она была немного удивлена, она интуитивно чувствовала, что Е Инь обязательно что-то купит, и это будет достойно ее предыдущих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перед завершением сцены покупок Е Инь пошла за своим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двенадцать коробок бананового POCKY, специального тайского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операторов заметил это и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держа в руках упаковку с милыми обезьянками, улыбалась с наивным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агента, она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которая находилась далеко, услышав это в наушниках, чуть не уронила сок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ну что за послушный и понимающий новичок…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смеялись, кто-то хлопал ее по плечу, подражая интонации Е Инь и говоря: «Ты такая милая!», а Лу Шабай, шутливо отбиваясь, подшучивала: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что! Завидуешь? Завидуй, моя девочка просто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она продолжала шутить, но внутри Лу Шабай чувствовала, что ее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съемки закончились, Е Инь тут же сунула ей в руки упаковку POCKY, подняла лицо и моргнула,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сделала серьезное лицо и погладила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подколола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покраснели, зачем делаешь серьезное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стукнула Е Инь по голове в ответ, не желая говорить больше, чувствуя, что, если откроет рот, все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Двадцатисемилетняя мисс Лу часто стыдилась своей девичьей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собирались отправиться в парк слонов, что было одним из туристических аттракционов Таиланда: сфотографироваться со слоном, прокатиться на нем, и в основном это был момент для участников показать свою милую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нанес на нее макияж в стиле молодой девушки, собрал маленький набор для макияжа и пошел с ними, чтобы в любой момент подправить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машине? На улице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видя, что Лу Шабай вышла с ней, наклонила зонт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ответила, и Е Инь с удивлением посмотрела на нее, спрашивая взглядом,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сфотографироваться со слоном…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должна это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тут 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еще не начались, и они, взяв таблички для фото, пошли фотографироваться со слоном.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сняла очки и маску, открыв лицо с полным макияжем, и Е Инь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видела ее с макияжем, она такая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было крепко схватить руку Лу Шабай, чтобы она не убежала фотографироваться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мысли стали более разнообразными, Е Инь украдкой смотрела на ее лицо,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сфотографироваться со слоном, она нанесла макияж! Неужели я уступаю слону?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потрогала свое лицо,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Любуешься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но признаться в этом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твердо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явно не верила ее словам, шагнула вперед и встала перед слоном, ожидая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Слон, привыкший к туристам, увидев людей, возбудился, а увидев возбужденных людей, стал еще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перед ярко одетой и радостной мисс Лу, слон проявил невиданную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обхватил ее хоботом за талию, как это обычно делают на туристических фотографиях, и фотограф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Инь успела сфотографироваться, она увидела…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Хобот слона обхватил Лу Шабай, и она оторвалась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которая была полностью сосредоточена на позе, даже если внутри она кричала, на камеру сохраняла стандартную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звездная болезнь, кажется, серьезнее моей…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вздохнула и спросила у сотрудников,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