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поражена. Обычно у звёзд её возраста фанаты либо были мамами, готовыми покупать ей всё подряд, либо подростками, готовыми пойти на всё ради своего кумира. Сейчас у неё было 200 тысяч подписчиков в Weibo, и хотя их число продолжало расти, она всё же была скорее интернет-знаменитостью, чем звездой, которая уже вошла в широкий кругозор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взялись эти спокойные и рассудительные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этого, поэтому просто открыла несколько профилей в Weibo. Профессии их владельцев были самыми разнообразными: от студентов до офисных работников. Это совсем не было похоже на то, что она предполагала — будто какая-то компания увидела этот хэштег и создала фейковые аккаунты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тайно наблюдала за своими фанатами, её телефон завибрировал с уведомлением. Её особый подписчик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[@НашеПутешествиеv: Второй сезон выходит на следующей неделе, спасибо за вашу любовь~ Мы подготовили список гостей следующего выпуска! На этот раз мы отправляемся на побережье! Ждёте? Гости уже подтвердили своё участие, так что никаких замен не будет! Ждёте ли вы их в купальниках, малыши?]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мягко опровергал слухи о замене участников, косвенно указывая на отсутствие конфликта из-за ролей, и заодно объявлял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#НашеПутешествие уже был популярен, а теперь, на фоне предыдущих слухов, этот пост взлетел на первое место в трендах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ожидала такого быстрого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разглядеть тонкости в этом посте и методы, использованные для попадания в тренды, но пока не могла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команды шоу такие ситуации были крайне нежелательны. Пэй Шань устроила такой скандал, и её методы были настолько неуклюжими, что это явно было пиар-ходом. В глазах режиссёра Чжу она уже полностью себя дискредитировала.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режиссёр Фэн, который помог ей пролезть, теперь буквально хотел дать себе пощёчину! Как он мог знать, что Пэй Шань окажется такой безмозглой?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украла чужую роль, а потом заявила, что это у неё украли! Такая наглость была для него чем-то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ещё устроила этот скандал в Weibo, подставив всю команду шоу. Теперь, когда её разоблачили, она только навредила себе. Какое же это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ехала быстро, дорога была свободной, и она, разогнавшись до ста километров в час, бросила телефон на пассажирское сиденье. Он продолжал пищать, но она не обращала внимания —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 учителя, она почувствовала, как устали её запястья. Нажимая на звонок, она задумалась, какого ассистента нанять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ассистента как можно скорее. Изначально она хотела сделать это до начала съёмок, чтобы ассистент мог сопровождать Е Инь на съёмочной площадке, избавив её от необходимости ехать на скучное побережье Таиланда и заботиться о быте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слишком заняты, и у них не было времени на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она немного подождала, и за дверью показалась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— Е Инь с рюкзаком за спиной поздоровалась с учителем и подошла к Лу Шабай, стараясь выглядеть мило. 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Хот-пот, — Лу Шабай взяла Е Инь за руку, и у неё возникло ощущение, будто она забирает ребёнка из школы. — Сначала я проверю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игнорировать Weibo, но рабочие письма нужно было читать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почту,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настолько явным, что Е Инь придвинулась ближе, пытаясь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тебе, — Лу Шабай открыла письмо. —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«Кому: Медиакомпания „Муза“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старший менеджер Ли Синьшу, злоупотребляя своим положением, нанял интернет-троллей для очернения вашей артистки Е Инь, неоднократно подрывая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что ваша компания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[Вложение]: аудиозапись 2093689.mp3»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Шань отправила? — Е Инь сразу поняла, что это письмо было от Пэй Шань, вспомнив, как та недавно активно очерняла её в интернете. — Она глупая или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смеясь, покачала головой и бросила телефон в сумку, заходя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учитель, был старым, лифт был узким, и воздух в нём почти не циркулировал. Когда они вдвоём оказались внутри, атмосфера сразу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романтические встречи происходят в лифтах?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замкнутое пространство, только двое людей, и всего несколько секунд, чтобы почувствовать эту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одета просто: футболка и длинная юбка, с рюкзаком за спиной, она выглядела как студентка на летних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другой. Она тоже была одета легко, но в её образе чувствовалась невероятная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платья? Оно было с круглым вырезом, подчёркивало талию, выглядело свободным, доходило до колен, обнажая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на улице одевались так, независимо от возраста и фигуры. Это был настоящий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собирались есть хот-пот, она не надела украшений, только тонкую цепочку с бусинкой в виде звезды, которая лежала на ключице, добавляя игривости и вызывая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попрошу Чэнь найти тебе стилиста, чтобы ты могла купить одежду, — Лу Шабай тоже смотрела на неё. — Ты одеваешься слишком просто, и если твои фото будут распространяться,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стилист? Ты сама отведи меня, — Е Инь покачала её руку. — Мне нравится, когда ты помогаешь мне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профессионал, лучше доверить это специалистам, — Лу Шабай сдержала желание погладить её по голове. — В первый раз я пойду с вами, чтобы помочь определиться со стилем одежды на этот период,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Е Инь кивнула, понимая, что покупка одежды с кем-то была частью работы, а если Лу Шабай согласилась пойти с ней, это уже было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Шабай была припаркована внизу, чтобы она могла быстро забрать Е Инь и уехать. Е Инь сама села на пассажирское сиденье, держа рюкзак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запись из того письма, — Лу Шабай завела машину, включила музыку и убавила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певице… Е Инь… очернить…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был только голос Ли Синьшу, который чётко объяснял всю ситуацию, с нотками злости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Шабай, знавшая правду, на мгновение подумала, что Ли Синьшу, всегда такой умный, в этом случае проявил поразительную глупость. Зачем он связался с Пэй Шань? Разве он не знал, что она готова на всё ради выгоды и при первой же возможности укусит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Лу Шабай подняла подбородок, глядя вперёд, одной рукой поворачивая руль. — Посмотрим, кому она отправила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прочитала длинный список имён, и Лу Шабай кивнула. Письмо было отправлено всем, кто находится выше 20-го этажа в «Музе». Пэй Шань постаралась, собрав столько адресов, чтобы одним ударом уничтожить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Уйдёт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телефон снова завибрировал с новым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«Кому: Все сотрудники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менеджер отдела креативного телевизионного рекламного отдела Ли Синьшу, нарушивший правила компании и вызвавший серьёзные последствия, был уволен отделом кадров. Надеемся, что все сотрудники извлекут урок из этого инцидента и не будут позволять личным чувствам 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старшего менеджера отдела креативного телевизионного рекламного отдела будет открыта как для внутренних кандидатов, так и для внешних. Просим всех сотрудников активно рекомендовать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всем приятной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Медиакомпании „Муза“»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уволился? — Е Инь держала телефон, ещё не осознавая произошедшего. — Не попытался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шансов, — Лу Шабай свернула в переулок, хот-пот был уже близко. — «Муза» может терпеть посредственность, но не самодовольных людей, особенно самодовольных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Неправильные намерения, грязные методы, неясное мышление, манипуляции со стороны артистов — он обладал всеми этими качествами. Кто бы мог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раскрылось, он сам не ушёл в отставку, а ждал, пока его уволят. Это было явное увольнение, и с такой записью в резюме, какая компания теперь возьмёт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Ли Синьшу подошла к концу. Если он не хотел жить в хаосе, ему нужно было срочно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Шань ещё на свободе, а её покровитель уже пал? — Е Инь была в шоке от такого невероятного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время тоже подходит, — Лу Шабай искала место для парковки. — Ли Синьшу не из тех, кто сдаётся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хот-поте всё было хорошо, кроме расположения. Лу Шабай несколько раз объехала переулки, пока не нашла место на парковке. Развернув машину, она с облегчением вздохнула и поспешила Е Инь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