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прикрыл ему рот рукой и одним движением сменил его одежду на форму ученика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таких вещей, — строго сказал он. — Царство демонов и мир практикующих враждовали тысячелетиями, и уже давно не идёт речи о добре и зле. Император Ци Тянь пожертвовал собой, чтобы спасти народ от бедствий, а мы — его последователи. Как мы можем забыть заветы предков? Тем более этот демон разрушил Божественный чертог!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Повелитель демонов разрушил чертог, — возразил Шэнь Мянь. — Это Цзи Чанли унаследовал наследие чертога, поэтому он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Цзи Чанли унаследовал наследие чертога?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подтвердил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нахмурился,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что царство ждёт нового хозяина, а чертог ищет избранного. Оказывается,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сюда только чтобы найти для меня лекарство, — продолжил Шэнь Мянь. — Он ничего плохого не сделал, но теперь оказался в опасности. Отец, разве ты не можешь отплатить ему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долго молчал, но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отвлечь остальных. Но в битву между ними мы вмешиваться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обрадовался. Эти двое были равны по силе, и исход их боя был неясен. Но он боялся, что могущественные практикующие, достигшие пика стадии Вознесения, могут напасть на Повелителя демонов, когда тот будет ослаблен, и тогда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Цзюнь, увидев улыбку на лице сына, почувствовал досаду. Вряд ли он когда-либо предполагал, что, будучи всю жизнь честным и праведным человеком, однажды станет пособником демонов, да ещё 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был практикующим на пике стадии Великого восхождения, на пороге Вознесения. В его возрасте таких достижений добивались крайне редко, даже во всей Бессмертной секте Великой Тайны, не говоря уже о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владельцем божественного оружия — Меча Небесного Ковша и нёс ответственность за защиту секты. Его репутация была безупречной, и он всегда поступал справедливо, поэтому его статус в секте был чрезвычайно высок, уступая только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Цзюнь приказал всем покинуть царство, многие были озадачены, но никто не осмелился возразить ему. Его репутация была настолько чиста, а авторитет так высок, что все решили, что у него должны быть веские причины, 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трое практикующих стадии Вознесения выразили недовольство и потребовали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всё, как только мы выйдем из царства, — спокойно ответил Шэнь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потребую объяснений сейчас? — резко возразил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стадии Вознесения, они уже не считали себя простыми смертными и не терпели промедлений.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слегка нахмурился, но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тот юноша, который сражается с Повелителем демонов, — мой ученик Цзи Чанли. Он унаследовал наследие чертога и принял мантию Императора. Теперь это царство принадлежит ему, и все, кто здесь находится, — практикующие стадии разделения духа и выше. Разве мы можем претендовать на то, что уже имеет хозяина? Если мы останемся, то можем понести большие потери. Кто возьмёт на себя эту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правдивы! Цзи Чанли действительно удостоился великой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признание чертога и унаследовать наследие Императора — это удача, которую не обрести за тысячу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Цзи Чанли — спаситель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чем спаситель! Возможно, он станет божественным существом и достигнет великого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практикующих стадии Вознесения были ошеломлены. Они приходили в Тайное царство Сюаньцюн каждые сто лет в поисках своей судьбы, но даже не могли открыть двери чертога, не говоря уже о том, чтобы получить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действительно судьба каждого. Ладно, раз наследие Императора не попало в руки демонов, мы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первыми покинули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последовать за ними, опасаясь, что царство, имеющее хозяина, уничтожит их как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немного успокоился, но, подняв взгляд, увидел, что Повелитель демонов и Цзи Чанли стоят на противоположных сторонах неба, окружённые устрашающими вихрями энергии. Один излучал серебряный свет, другой — фиолетово-чёрный, но оба были одинаково пугающими. Казалось, что даже приближение к ним приведёт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не зная, как помочь Повелителю демонов сбежать. Цзи Чанли был уже не тем человеком, которого он знал, и даже если бы он попытался отвлечь его, это бы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Юй’эр, я сделал, что ты просил, — сказал Шэнь Цзюнь. — Теперь ты не можешь больше оставаться с демоном. Пойдём, это царство нельзя долго оставлять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отца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даже если я уйду, куда мне идти? Меня изгнали из секты, и я не могу вернуться. В этом огромном мире только он принял меня. Он спас мне жизнь и всегда заботился обо мне. Теперь он в опасности, как я могу остаться в стороне? Если он погибнет сегодня, я отдам за него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землю. Его хрупкая фигура выглядела особенно одинокой 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был ошеломлён. Хотя он мало занимался воспитанием сына, он всё же видел, как тот рос. Этот ребёнок всегда был избалованным и не привык к трудностям. Не прошло и полугода, как он так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гордость, но в то же время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избалованный и непослушный ребёнок внезапно преображается, это значит, что он пережил невыносимые страдания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Повелитель демонов, а не обычный человек. Семья Шэнь всегда была известна своей праведностью, и связь с демонами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необычайно красивое лицо сына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Повелитель демонов действительно так ценит тебя, как ты говоришь, то он не захочет, чтобы ты отвлекал его во время битвы. Он передал тебя мне, чтобы я увел тебя отсюда.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молчал, лишь упрямо смотрел в сторону Повелителя демонов, его глаза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больше не стал уговаривать. Он произнёс заклинание, обездвижив сына, и подхватил его, когда тот начал падать. Увидев его изысканные черты лица,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это, конечно, хорошо, но когда она слишком велика, это становится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когда-то был очарован этой красотой и связал себя с ним злыми узами. Теперь Повелитель демонов, тоже привлечённый его внешностью, вступил с ним в неизвестную связь. Кто знает, какие ещё неприятности это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мог двигать только глазами. Он смотрел на отца с недоверием и сопротивлением, его грудь сильно вздымалась, словно он был в ярости и отчаянии. Любой, кто видел его глаза, почувствовал бы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 был исключением. Он смотрел на покрасневшие глаза сына, и сердце его сжалось. Он ласково погладил его по волосам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Юй’эр, я отвезу тебя обратно в Бессмертную секту Великой Тайны. Я объясню всё старшему учителю, и больше никто не будет тебя обижать. Но не рассказывай никому о твоих отношениях с Повелителем демонов, иначе тебе будет трудно жить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и они покинули царство.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царства, Шэнь Цзюнь отвёз Шэнь Мяня на Пик Меча, чтобы тот мог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товарищи по секте, увидев его возвращение, испугались, что он снова войдёт в доверие к учителю и вернётся в секту, и тогда их спокойная жизнь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съел тысячелетний лотос, и его сила значительно возросла. Он ясно слышал, как ученики шпионят за ним за пределами его двора, но не обращал на это внимания, сосредоточившись на восстановлении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вернулся с Шэнь Цзюнем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обладал божественным телом и был бессмертен. Поэтому, независимо от исхода битвы, он мог бы сбежать, если бы Шэнь Мянь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Повелитель демонов действительно проиграл, его положение стало бы опасным, ведь Цзи Чанли ненавидел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временно остаться под защитой Бессмертной секты Великой Тайны. С поддержкой секты и Шэнь Цзюня он надеялся, что Цзи Чанли не тронет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прямо сказать отцу: «Отец, просто позволь мне остаться!» — это бы унизило его в глазах Шэнь Цзюня, и тот мог бы отказать. Поэтому он притворился, что готов умереть вместе с Повелителем демонов, чтобы отец увидел его преданность и, боясь, что он покончит с собой, был вынужден держать его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