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этот человек, погружаясь в съёмки, забывает обо всём, Дун Чуань медленно провёл рукой к его бёдрам, начал нежно массировать их и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на мгновение замер, а затем его уши покраснели, и он начал мямлить,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почувствовал, как сердце его смягчилось, и, не раздумывая, поднял парня на руки и направился к кровати. Лицо Чэн Пэнфэя пылало румянцем, и он, уткнувшись лицом в плечо Дуна,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потише. Внизу ведь все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уложив свою драгоценность на кровать, Дун Чуань быстро снял футболку, обнажив своё подтянутое тело. Наклонившись вперёд, он начал целовать шею Чэн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будешь кричать, так что зачем мне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слегка ударил его, подумал, как бы потише, и, покорно скрутив край своей одежды, зажал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ведь он изначально не планировал всю жизнь работать в шоу-бизнесе. Но если кто-то узнает о его отношениях с Дуном, это может обернуться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быть ради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был полностью поглощён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видя его покорность, едва сдерживался, чтобы не сорвать с него одежду и не показать, что дразнить маленького актёра —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касаясь его худых рёбер, он не мог не проявить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опасаясь, что его сочтут непривлекательным, поспешно направил руку Дуна к своим ягодицам, где ещё оставалось немного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почувствовал, как его тело напряглось, и, бросив на него сердитый взгляд,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режиссёр хотел обсудить с Чэн Пэнфэем сцену и, взяв сценарий, направился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стоящий внизу,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ищете Пэнфэя?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здесь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Пэнфэй уже спит. Может,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— Режиссёр посмотрел на телефон. — Сейчас только половина девятого. Кто из нас пятидесятилетний, я или Пэнфэй? Почему он так рано ложится?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режиссёр не стал настаивать, махнул рукой и пошёл поговорить с Саньцянем.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вздохнул с облегчением, тихо поднялся наверх и, подойдя к двери, услышал тихие мольбы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быстро достал беруши, вставил их и спустился вниз, чтобы написать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Цзинь: Уже полтора часа. Дун, похоже, работает как отбойный молоток.]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[ДеньгиДеньгиДеньги: Не надо нам транслировать личную жизнь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Гун: Не надо нам транслировать личную жизнь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агент Вэй: Не надо нам транслировать личную жизнь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Цзинь: Но мне сейчас очень неловко. Если Дун продолжит в таком темпе... Может, завтра мне попросить для Пэнфэя выходной?]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босс: Не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босс: Вам что, делать нечего?]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босс: Улыбка.]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моментально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примем душ? — Дун Чуань положил телефон и откинул мокрые волосы со лба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покачал головой, с вызовом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сжал его в объятиях и начал целовать: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завтра у тебя съёмки, я бы тебя так легко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мог увернуться и, смеясь,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тихо, и прохладный ветерок разносил свежесть. Чэн Пэнфэй, совершенно голый, с прямыми и стройными ногами, поманил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ванну примем.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хоть немного передышки, — Дун Чуань с печальным лицом сказал, чувствуя, как его тело снова начинает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улыбаясь, потянул его в ванную, его уши покраснели,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быть ближе к любимому человеку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улыбнулся, и они, смеясь, направились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Цзинь, сидящий в соседней комнате с берушами, чуть не заплакал.]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шумная съёмочная площадка сегодня была необычно тихой. Посредине сидел мужчина в хлопковой рубашке, на запястье которого красовался бриллиантовый браслет, а пальцы неторопливо постукивали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пластиковый стул он умудрился превратить в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репетировал сцену с актрисой, но заметил, что она выглядит рассеянной,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головой, нервно потирая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актёр здесь,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Пятикратный обладатель премии «Магнолия».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ведущих актёров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в сторону, где Дун Чуань сидел, словно король, пил чай и играл на телефоне, а рядом стоял дрожащий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сцену, Чэн Пэнфэй выслушал замечания режиссёра и подошёл к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продолжая играть на телефоне, слегка дрожащей рукой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мог устоять перед этим взглядом и,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оставайся. Но сядь там, рядом с Сяо Цзинем, хорошо? Я попросил его купить тебе маття-торт.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сейчас сидишь на месте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наконец удовлетворился и пересел, и все на площадке немного расслабились, особенно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Чэн Пэнфэем на съёмках более двух недель, Дун Чуань не скучал, время от времени подшучивая над режиссёром, что доставляло ему немало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задержались допоздна, и Чэн Пэнфэй ушёл на съёмки рано утром, а Дун Чуань никак не мог подняться с кровати. Он пролежал до полудня, прежде чем наконец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 Чэн Пэнфэя сейчас мало публичности, я договорился о его интервью для развлекательного журнала. Как думаешь, ему лучше вернуться в город, или я пришлю кого-нибудь туда? — спросил Вэй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в город, чтобы не создавать проблем режиссёру и не дать утечек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положил трубку, собрался и вышел, сразу направившись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 это время репетировал сцену, определяя места для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ночь? Да, без проблем. Пэнфэй очень ответственный, мы уже сильно продвинулись, небольшой перерыв не помешает, как раз успеем переснять несколько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кивнул, услышав команду «Мотор!», и Чэн Пэнфэй, только что шутивший с командой, моментально погрузился в роль, лежа на кровати и записывая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чист и ясен, солнечный свет, падающий на его волосы, создавал мягкий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худощав, закусывая ручку, словно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запись, он осторожно наклеил марку. Затем взял костыль у кровати и, прихрамывая,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выхода стоял почтовый ящик, он ещё раз проверил адрес и бросил письмо, словно бросая камень в океан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всплеском его маленький мир был передан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сонный,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острого краба, острой курицы, кисло-острой рыбы и мяса на шпажках.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рассмеялся, достал из его сумки U-образную подушку светло-голубого цвета и подложил ему под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острому?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что-то пробормотал и, уронив голову на плечо Дуна,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когда он закончит интервью, дай мне знать, я вернусь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Дун Чуань уже не чувствовал себя так свободно. Надев шляпу и маску, он взял такси до парковки компании и поднялся наверх через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сидел в своём кабинете и разговаривал по телефону. Дун Чуань вошёл, налил себе чаю и, повернувшись к сидящим на диване Цзян Чэнцзе и Сюй Ипину,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расскажите, сколько вы уже накопали про меня и Чэн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Ипин побледнел,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Чэнцзе, понимая, что на этот раз он нарвался на неприятности,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вы, господин Дун, не хотите, чтобы об этом узнали, то не делайте этого. А теперь, когда информация уже утекла, вы на меня обижаетесь?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 в индустрии всего около года, он не знает всех ваших грязных трюков. Мне просто интересно, я подписал контракт с Сюй Ипином исключительно ради его ресурсов, а вас взял без лишних слов. — Дун Чуань пил чай. — Жадность до добра не доводит, зачем вы полезли на Чэн Пэнфэя?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вскоре после прибытия в дом обнаружил, что за ними следят, причём знакомые лица. Это было действительно неожиданно, и он даже не знал, к кому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