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человек, погружаясь в съёмки, забывает обо всём, Дун Чуань медленно провёл рукой к его бёдрам, начал нежно массировать их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 мгновение замер, а затем его уши покраснели, и он начал мямлить,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почувствовал, как сердце его смягчилось, и, не раздумывая, поднял парня на руки и направился к кровати. Лицо Чэн Пэнфэя пылало румянцем, и он, уткнувшись лицом в плечо Дуна,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потише. Внизу ведь все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свою драгоценность на кровать, Дун Чуань быстро снял футболку, обнажив своё подтянутое тело. Наклонившись вперёд, он начал целовать шею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будешь кричать, так что зачем мне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слегка ударил его, подумал, как бы потише, и, покорно скрутив край своей одежды, зажал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ведь он изначально не планировал всю жизнь работать в шоу-бизнесе. Но если кто-то узнает о его отношениях с Дуном, это может обернуться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ради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полностью поглощён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видя его покорность, едва сдерживался, чтобы не сорвать с него одежду и не показать, что дразнить маленького актёра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касаясь его худых рёбер, он не мог не проявить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опасаясь, что его сочтут непривлекательным, поспешно направил руку Дуна к своим ягодицам, где ещё оставалось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почувствовал, как его тело напряглось, и, бросив на него сердитый взгляд,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режиссёр хотел обсудить с Чэн Пэнфэем сцену и, взяв сценарий, направился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стоящий внизу,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ищете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Пэнфэй уже спит.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Режиссёр посмотрел на телефон. — Сейчас только половина девятого. Кто из нас пятидесятилетний, я или Пэнфэй? Почему он так рано 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режиссёр не стал настаивать, махнул рукой и пошёл поговорить с Саньцянем.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вздохнул с облегчением, тихо поднялся наверх и, подойдя к двери, услышал тихие мольбы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быстро достал беруши, вставил их и спустился вниз, чтобы написать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Уже полтора часа. Дун, похоже, работает как отбойный молоток.]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[ДеньгиДеньгиДеньги: Не надо нам транслировать личную жизнь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Гун: Не надо нам транслировать личную жизнь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агент Вэй: Не надо нам транслировать личную жизнь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Но мне сейчас очень неловко. Если Дун продолжит в таком темпе... Может, завтра мне попросить для Пэнфэя выходной?]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босс: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босс: Вам что, делать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босс: 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моментально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примем душ? — Дун Чуань положил телефон и откинул мокрые волосы со лба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головой, с вызовом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его в объятиях и начал 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завтра у тебя съёмки, я бы тебя так легко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мог увернуться и, смеясь,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и прохладный ветерок разносил свежесть. Чэн Пэнфэй, совершенно голый, с прямыми и стройными ногами, поманил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ванну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немного передышки, — Дун Чуань с печальным лицом сказал, чувствуя, как его тело снова начинает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улыбаясь, потянул его в ванную, его уши покраснели,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быть ближе к любимому человеку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улыбнулся, и они, смеясь, направились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Цзинь, сидящий в соседней комнате с берушами, чуть не заплакал.]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съёмочная площадка сегодня была необычно тихой. Посредине сидел мужчина в хлопковой рубашке, на запястье которого красовался бриллиантовый браслет, а пальцы неторопливо постукивали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пластиковый стул он умудрился превратить в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репетировал сцену с актрисой, но заметил, что она выглядит рассеянной,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нервно потирая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актёр здесь,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Пятикратный обладатель премии «Магнолия».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ведущих актёров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в сторону, где Дун Чуань сидел, словно король, пил чай и играл на телефоне, а рядом стоял дрожащий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сцену, Чэн Пэнфэй выслушал замечания режиссёра и подошёл к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продолжая играть на телефоне, слегка дрожащей рукой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мог устоять перед этим взглядом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оставайся. Но сядь там, рядом с Сяо Цзинем, хорошо? Я попросил его купить тебе маття-торт.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сидишь на месте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наконец удовлетворился и пересел, и все на площадке немного расслабились, особенно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Чэн Пэнфэем на съёмках более двух недель, Дун Чуань не скучал, время от времени подшучивая над режиссёром, что доставляло ему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задержались допоздна, и Чэн Пэнфэй ушёл на съёмки рано утром, а Дун Чуань никак не мог подняться с кровати. Он пролежал до полудня, прежде чем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 Чэн Пэнфэя сейчас мало публичности, я договорился о его интервью для развлекательного журнала. Как думаешь, ему лучше вернуться в город, или я пришлю кого-нибудь туда? — спросил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 город, чтобы не создавать проблем режиссёру и не дать утечек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положил трубку, собрался и вышел, сразу направившись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 это время репетировал сцену, определяя места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ночь? Да, без проблем. Пэнфэй очень ответственный, мы уже сильно продвинулись, небольшой перерыв не помешает, как раз успеем переснять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кивнул, услышав команду «Мотор!», и Чэн Пэнфэй, только что шутивший с командой, моментально погрузился в роль, лежа на кровати и записывая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чист и ясен, солнечный свет, падающий на его волосы, создавал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худощав, закусывая ручку,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он осторожно наклеил марку. Затем взял костыль у кровати и, прихрамывая,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выхода стоял почтовый ящик, он ещё раз проверил адрес и бросил письмо, словно бросая камень в океан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всплеском его маленький мир был передан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сонный,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острого краба, острой курицы, кисло-острой рыбы и мяса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рассмеялся, достал из его сумки U-образную подушку светло-голубого цвета и подложил ему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острому?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что-то пробормотал и, уронив голову на плечо Дуна,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когда он закончит интервью, дай мне знать, я вернусь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Дун Чуань уже не чувствовал себя так свободно. Надев шляпу и маску, он взял такси до парковки компании и поднялся наверх через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сидел в своём кабинете и разговаривал по телефону. Дун Чуань вошёл, налил себе чаю и, повернувшись к сидящим на диване Цзян Чэнцзе и Сюй Ипину,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расскажите, сколько вы уже накопали про меня и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побледнел,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Чэнцзе, понимая, что на этот раз он нарвался на неприятности,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господин Дун, не хотите, чтобы об этом узнали, то не делайте этого. А теперь, когда информация уже утекла, вы на меня обижаетесь?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 в индустрии всего около года, он не знает всех ваших грязных трюков. Мне просто интересно, я подписал контракт с Сюй Ипином исключительно ради его ресурсов, а вас взял без лишних слов. — Дун Чуань пил чай. — Жадность до добра не доводит, зачем вы полезли на Чэн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вскоре после прибытия в дом обнаружил, что за ними следят, причём знакомые лица. Это было действительно неожиданно, и он даже не знал,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