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познав друг друга, полюбив и пройдя через множество испытаний, медленно двигались к концу своей жизни. Он, обладающий бессмертием, не мог понять, насколько мучительным было осознание того, что он не сможет сопровождать свою возлюбленную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его любимая постепенно стареет, как окружающие указывали на них пальцами, и даже она сама начала забывать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Чжан Го стоял на коленях перед надгробием, его глаза были пусты. На камне было написано: «Моя любовь, Чжун Линъюй». Рядом находилось надгробие мужа, но оно было пустым — он не мог высечь на нем своё имя. «Жить вместе, умереть вместе» — это было для него недостижимо.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расцвете сил, его рука, поднятая для прикосновения к надгробию, дрожала, как у старика. Он медленно провёл пальцем по иероглифу «Чжун», снова и снова перечитывая историю, запечатлённую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 Чуаня не было видно в кадре, но его сдавленные рыдания были слышны. Затем экран внезапно потемнел, словно моргнув, как человеческий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 резко вскочил, и учитель на кафедре крикнул на него. Однако он, переполненный радостью, бросился к кафедре и обнял учителя, словно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даже через экран, ощутил его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 нашёл свою возлюбленную и начал безумно за ней ухаживать. Как он и предполагал, через восемь лет отношений они наконец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свадьбе отец Чжун Линъюй похлопал Чжан 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заботься о моей дочери. Ты такой красивый, смотри, чтобы кто-то не увёл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Линъюй улыбнулась, обняв руку Чжан Го,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наступит конец света, Гоцзы не изменит. К тому же, он со мной уже восемь лет, и за это время ни разу не посмотрел на другую девушку. Это говорит о моей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шутя, Чжан Го и Чжан Линъюй сели в свадебный автомобиль, сопровождаемые благословениями родственников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 Го ещё не успела сойти с его лица, когда он, держа руку Чжан Линъюй,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изменился за эти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Чжан Линъюй, прислонившись к его плечу и игриво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 ответил, но по мере того, как камера отдалялась, его улыбка постепенно исчезала. Его глаза, только что полные энергии, снова стали пустыми, словно он снова стоял на коленях перед надгробием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история резко обрывается.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Родители Дун Чуаня, должно быть, ужасные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мой Фэйфэй так трогательно сыграл! Муж, скажи режиссёру Чэню, чтобы он изменил сценарий. Нельзя, чтобы Фэйфэй умер так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Гу Дашуай такой дерзкий, а он не умер. А Фэйфэй страдает. Бедный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своих мечтах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покраснел, а Сяо Даньта выпрыгнул из его объятий и устроился в своей кошачьей лежанке, играя с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ли Чжан Го в конце к своему бессмертию? Было ли это снова сном или просто параллельной реальностью? Режиссёр и сценарист не дали точного ответа, и даже Дун Чуань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много места для размышлений зрителям. О жизни, о времени,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взял телефон, собираясь позвонить Дун Чуаню, но вспомнил, что тот, вероятно, ещё в самолёте, и с сожалением отложил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было новое приложение, которое Сяо Цзинь для него скачал. Он открыл его и увидел, что Сяо Цзинь уже зарегистрировал его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ни разу не проводил прямых трансляций, количество его подписчиков уже превысило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знал, как этим пользоваться, поэтому просто нашёл подставку, включил трансляцию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чате появилось множество людей, и комментарии начали сыпаться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посмотри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[Слышим, 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где наш маленький актёр? Передай ему, что если он не обновит Вэйбо, мы исключим его из фан-клуба Чэн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не могу вернуться домой, но случайно попал на трансляцию. Плачу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Пэнфэю просто было интересно, как это приложение позволяет общаться с таким количеством людей одновременно. Новогодняя ночь казалась уже не такой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пол, обняв подушку,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празднуете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[Празднуем! Но ради тебя даже ужин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с предыдущим!]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[Работаю, не могу праздновать.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живой Чэн Пэнфэй. Я умираю.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девять вечера. Если вы ещё не поужинали, идите поешьте. Потом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продолжали сыпаться, почти все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пойдёте есть, я выключу трансляцию. Что, если у вас желудок заболит? Идите поешьте. Я сегодня ещё буду читать сценарий и лягу спать поздно. Вы успеете вернуться и снова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заметил, что количество зрителей немного уменьшилось, и с удовлетворением кивнул, надеясь, что они действительно пошли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Даньта, услышав шум, подошёл к нему. В последнее время котёнок заметно поправился, и его походка стала более округлой, что вызывало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поднял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кот. Я нашёл его во дворе у Дун Чуаня. Его зовут Сяо Даньта.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работал, его речь становилась медленной и успокаивающей, заставляя людей остановиться 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эти розы, которые вы отправляете, они стоят денег? — спросил Чэн Пэнфэй, увидев цифры в комментариях. — Они такие дорогие? Можно ли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недорого! Фэйфэй, ты один в Новый год, мама просто хочет дать тебе немного денег, чтобы ты купил себе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платформа берёт комиссию, большая часть всё равно доходит до тебя. Купи себе что-нибудь! А если останутся деньги, купи маленькому актёру фотоаппарат! Он давно не появлялся! Может, у него нет денег на фотоаппарат, чтобы тебя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опоздала! Уже можно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проверил комиссию платформы и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снова заполнились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не предупредил заранее в Вэйбо и не договорился с платформой, просто начал трансляцию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появилась огромная яхта.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подарил вам Ferrari!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подарил вам роскошную яхту!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подарил вам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подарил вам Lamborghini!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всё больше удивлялся, а комментарии взорвались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Дун Чуань,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С Новым годом,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ответ на его слова, в полночь за окном раздался фейерверк, громко взрываясь. Окна окрасились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посмотрел на это, а затем с улыбкой сказал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маленький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провёл трансляцию более трёх часов, почти всё время общаясь с фанатами. Иногда он просил их не отправлять подарки, угрожая, что если они продолжат, он закончит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одна его работа приносит больше, чем доходы фанатов за год. Поэтому, стараясь усердно работать, он не хотел, чтобы другие тратили на него так много. Он чувствовал себя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от Дун Чуаня и фанатов могли бы обеспечить его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Пэнфэй в последнее время был беден, даже португальские пирожные перестал покупать, но он боялся сказать об этом маленькому актёру. Если бы тот узнал, что все его деньги ушли к «бывшей», он бы точно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шумный дом Дунов сегодня был необычайно тихим. Все сидели за столом с серьёзными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проснулся.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хочет услышать голос своей невестки, всё меня достаёт, — сказал Дун Чуань, постукивая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сидели мама и папа Дун,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откроется доставка, подпиши что-нибудь и отправь сюда. Я забыл взять твою подпись, когда возвращался, и родители чуть не лишили меня новогоднего ужина... Ой! Мама, ты действительно меня щиплешь!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http://bllate.org/book/15547/1413536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