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директор, а также ведущий хирург, доктор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Вэйшэн Яо вошёл в комнату, он держался с достоинством,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представляя его, всегда испытывал смешанные чувства — нежелание, но вынужденное согласие. Этот его вид вызывал у Вэйшэн Яо лёгкое возбуждение. Он кивнул вошедшим и с удовольствием уселся на коричневом кожаном диване, бегло осмотрев четыре чашки зелёного чая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чашки ярко-зелёного чая лунцзин, в центре — небольшая фруктовая тарелка, рядом с которой стояла ваза со свежими цветами, доставленными утром. Всё это напоминало то, что обычно готовил Шэнь Фан. Похоже, ученик перенял его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дивана сидели два гостя. Один из них — мужчина лет сорока, худощавый, с обычной внешностью, небрежной причёской и одеждой, похожий на помощника, выполняющего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гость был совершенно иным. Это была женщина, излучающая аристократическую ауру. Она сидела на диване с горделивой осанкой, на лице — тёмные очки, скрывающие половину лица, и чёрная маска. Её возраст было трудно определить, но по всему видно, что ей за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Вэйшэн Яо сиял улыбкой, протягивая руку. — Я Вэйшэн Яо, очень рад, что вы проявили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Мужчина-помощник поспешно встал и вежливо пожал руку, обменявшись визитками.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что нашли время в своём плотном графике. Я Ян Чжунхуэй, очень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же, казалось, погрузилась в медитацию, не подавая никаких признаков жизни, даже дыхание её казалось остановившимся.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с извинением поклонился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У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казалось, не обращал внимания на холодность У Вэньсю. Он продолжал улыбаться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именно госпожа У Вэньсю желает сделать операцию? Какие у неё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Вэйшэн, кто этот человек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закрыл блокнот и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анестезиолог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И… Он должен быть здесь? — тон У Вэньсю явно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пониманием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но он анестезиолог, и ему нужно знать цель и процесс операции. Не беспокойтесь, у него нет других достоинств, кроме того, что он умеет держать язык за зубами. Мы можем считать его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«Воздух», у которого нет других достоинств и который умеет держать язык за зубами, тяжело опустился на диван, даже слегка сдвинув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операция будет проходить с его участием? — голос У Вэньсю из-под маски звучал раздражённо. Она явно выражала сопротивление и отказ по отношению к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положил ручку и с недоумением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это операция под общим наркозом, то без него не обойтись, — Вэйшэн Яо поднял чашку с зелёным чаем, сдул чаинки и сделал глоток, в целом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другого анестезиолога. Я не хочу, чтобы он участвовал в моей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ошеломлён. Теперь он точно понял, что госпожа У Вэньсю испытывает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Что он сделал не так? Может, он недостаточно почтительно встретил их, когда провожал в гостиную? Или они уже были знакомы раньше, и между ними произошёл какой-то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быстро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анестезиолог, а не обслуживающий персонал, но когда они вошли, он старался быть вежливым и внимательным. «Добро пожаловать», «Пройдите сюда», «Пожалуйста, подождите», «Пожалуйста, попейте чаю» — всего несколько фраз, что могло быть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прошлых конфликтов — это вообще невозможно. Анестезиолог — это вспомогательный персонал, если кто и мог обидеть пациента, то это хирург. Анестезиолог исчезает ещё до того, как пациент приходит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Вэйшэн Яо также удивился. Он поставил чашку на стол. — Могу я спросить, почему? Если Цюй И будет проводить общий наркоз, что вас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причины! Этот анестезиолог по фамилии Цюй в прошлом работал в Университетской больнице Медицинского колледжа Бэйчэн, где несколько раз допустил серьёзные ошибки. Самый серьёзный случай чуть не привёл к смерти восьмилетнего ребёнка из-за передозировки анестезии!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Вэньсю, пробивающийся сквозь чёрную маску, звучал как острый меч, направленный на двух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сюда, я тщательно изучила эту больницу. Репутация господина Вэйшэн Яо безупречна, и я доверяю ему. Но этот анестезиолог с плохой репутацией, уволенный из престижной больницы, вызывает у меня сильное беспокойство. Я не хочу, чтобы он участвовал в моей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я думаю… — Ян Чжунхуэй попытался остановить У Вэньсю, но она резким движением руки отмахнулась от него,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извиняюще улыбнулся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информация о докторе Цюй не совсем полная. Мы изначально изучали анестезиолога по фамилии Чэнь, и только в прошлом месяце узнали, что анестезиолог сменился. Источником этой информации был сотрудник анестезиологического отделения Университетской больницы. Я думаю, возможно, это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 или нет, это не важно, — тон У Вэньсю был твёрдым, и казалось, что переубедить её невозможно. — Факт в том, что его репутация оставляет желать лучшего. Господин Вэйшэн Яо, пожалуйста, найдите мне другого анестезиолога!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сжал ручку в руке, чувствуя, как накатывает волна гнева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ушёл из Университетской больницы, это чувство давно не посещало его. Но когда он услышал фразу «чуть не привёл к смерти восьмилетнего ребёнка», он понял, что кошмар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инцидент, который чуть не привёл к необратимым последствиям, конечно же, не был его делом. Это сделал Ли Сяохай, который занял его место после стажировки!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Сяохай был весёлым парнем, который хорошо ладил со всеми, но у него был серьёзный недостаток — он был небрежен. Цюй И уже не помнил, сколько раз тот ошибался с дозировкой анестезии. Ли Сяохай сам осознал проблему и перед каждой операцией стал просить Цюй И проверить дозировку. Но несчастный случай всё же произошёл.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Цюй И как раз находился за соседним операционным столом, наблюдая за электрокардиограммой. У ребёнка внезапно остановилось сердце, а Ли Сяохай, который должен был находиться рядом, ушёл… Цюй И сразу же бросился к ребёнку и принял необходимые меры, обнаружив, что причина снова в ошибке с дозировкой — Ли Сяохай перепутал дозировки для взрослого 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удалось спасти, но у него остались последствия. Больница предприняла меры, и, как говорят, тайно выплатила компенсацию. После такого инцидента репутация Ли Сяохая, конечно, пострадала, а из двух кандидатов на постоянную должность остался только Цюй И. Поэтому он получил уведомление о зачислении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подать документы, ему сообщили, что зачисление отменено!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Цюй И не хотел вспоминать эти события. Заведующий анестезиологическим отделением ясно дал понять, что Цюй И должен «уступить» и позволить Ли Сяохаю занять место, а в следующем году ему обязательно предоставят место. «Не устраивай сцен,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конечно, был не согласен, но в итоге все вдруг начали говорить, что ошибка с дозировкой была его виной…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мог ничего доказать. Все врачи и медсёстры, находившиеся в тот момент в операционной, словно забыли правду. В ярости и отчаянии он подал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такие слова из уст У Вэньсю, Цюй И почувствовал гнев, но больше — насмешку!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после ухода из Бэйчэна он везде сталкивался с отказами. Оказывается, Ли Сяохай не только занял его место, но и переложил на него свою плохую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