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посмотрела на своё отражение в зеркале заднего вида. С таким красивым лицом, конечно, она должна сиять на более высоком положении. Если бы только она могла быстро подняться по карьерной лестнице, как директор 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всего 24 года, и выбор спутника жизни мог подождать. 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Цзинцзин, нет, Ло Вэйвэй, через неделю оказалась под светом операционной лампы в хирургической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сейчас мы измерим ваше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склонившись над прибором, краем глаза заметил, как на лице Ло Вэйвэй, похожем на разбитую куклу, играла не скрываемая радость. Её искривлённые губы были приподняты в улыбке, и ни капли страха перед предстоящей операцией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…Какая странная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поднял взгляд. Медсестра Шэнь Фан неподалёку раскладывала инструменты, и металлический звон разносился по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отдаваясь в белых стенах, вызывал странное чувство тревоги и одиночества… Здесь, в отличие от общей больницы, в операционной находились только они трое, и тишина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Вы не боитесь? — тихо спросил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пациентка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После операции мне больше не придётся притворяться немой. Я получу жизнь, о которой всегда мечтала. Разве это не прекрасно? Зачем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операция, большая или маленькая, несёт в себе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пережила пожар, прошла через три пластических операции. Я знаю о рисках, иначе зачем бы мы платили вам такие деньги? Если вы не достигнете обещанного результата, вы действительно думаете, что мы заплатим?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идентично… — Он не мог поручиться за Вэйшэн Яо и не был уверен, не блефует ли тот. — Даже если результат не будет идеальным, вы сможете говорить. Думаю, директор хотя бы сделает вас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— Ло Вэйвэй закрыла глаза, прекращая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похож на голос сестры, Ло Цзинцзин, но различия всё же были. Ло Вэйвэй не была уверена, были ли у сестры отношения с Мо Ин. Если они уже были близки, то риск быть раскрытой из-за различий в голосе был бы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намеренно молчала три года. Этого времени должно было хватить, чтобы память о голосе другого человека стёрлась. А с лицом, идентичным сестре, и оправданием, что голос был повреждён в пожаре, даже если Мо Ин почувствует что-то неладное, он никогда не догадается, что это младшая сестра жила с ним вместо старшей!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догадается, что с того? Она не признается. Она родит ему детей, сколько сможет, и чем больше связей между ними, тем сложнее будет разорвать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Вэйвэй стала шире. Двадцать миллионов — немалая сумма, но Мо Ин обещал покрыть расходы. Теперь она чувствовала себя ещё увереннее и с нетерпением ждала начала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как состояние пациентки? — Шэнь Фан взглянул на часы. До начала операции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А где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своём кабинете изучает материалы. Можешь зайти к нему. — Шэнь Фан с подносом в руках вошёл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такого хирурга. Операция вот-вот начнётся, а он даже не в операционной. Двадцать с лишним миллионов за операцию, и он не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быстрым шагом направился к кабинету директора и, не постучав, распахнул дверь. Вэйшэн Яо, подперев голову руками, внимательно смотрел 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операция скоро начнётся. Мисс Ло готова, вам не пора ли… — Цюй И подошёл с видом человека, заставшего другого за бездельем, и замер, увидев содержимое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старые видео сестёр Ло. Я взял их у Ло Чжэнхуа, чтобы лучше понять особенности Ло Цзинцзин с разных ракурсов. Ах… Эти две сестры такие разные. Смотри, Ло Цзинцзин любит улыбаться, почти в каждом видео она смеётся под разными углами. Неудивительно, что такая женщина всем нравится. А вот Ло Вэйвэй… М-м… Она словно излучает тёмную ауру, всегда в углу. Но она давно влюблена в Мо Ин. Смотри на её взгляд… Кажется, оператор тоже это заметил. Вот здесь несколько раз он приближает камеру к Ло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тебе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Фотографии — это лишь застывшие моменты. Чтобы скопировать момент, мне достаточно сделать восковую фигуру Ло Цзинцзин для Мо Ин. Но сейчас мы работаем с живым человеком. Мне нужно правильное направление для операции. Например, выражение лица, привычки мышц и кое-что ещё… — Вэйшэн Яо играл с маленьким черепом из слоновой кости, прилепляя последний кусочек глины под глазницей.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лицо возникло перед глазами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Ло Цзинцзин. — Он был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не было раскрашено и не имело глаз, это улыбающееся лицо было точь-в-точь Ло Цзинцзин — более глубокая складка улыбки на левой стороне, слегка разный угол подъёма уголков глаз и то беззаботное выражение, которое так отличало её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ты вылепил череп Ло Цзинцзин! —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Кости — это основа, мышцы — каркас, но самое важное — привычные выражения лица. Именно они — душа лица. Поэтому пластическая хирургия — это не просто изменение черт. Мне нужно понять внутренний мир человека, чтобы уловить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согласился с этим и смягчил свой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Операционная готова,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Осталось пять минут, пойдём. — Вэйшэн Яо внезапно сжал руку, превращая почти идеальное лицо Ло Цзинцзин в комок глины. Розовая масса была сорвана с черепа и брошена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рядом с операционной оба переоделись в зелёные хирургические халаты и тщательно вымыли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операции, главный вход в больницу был заперт. Вэйшэн Яо отказался от присутствия Ло Чжэнхуа и Мо Ин, отправив их ждать в кафе на первом этаже. В огромной клинике пластической хирургии сейчас находились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Небывалое чувство напряжения…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Ло Вэйвэй сама по себе не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она уродлива?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…Женщины — удивительные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философствуй. Помни, — Вэйшэн Яо надел маску и перчатки, его взгляд стал резким, голос холодным, — Цюй И, зачем ты сегодня здесь?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вздрогнул и с вызовом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вошёл сюда, он наслушался хвастовства. Сегодня он точно решит, сколько в этом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стояли у входа в операционную, обменявшись взглядами, и сделали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доктор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 стерильной одежде уже завершила все приготовления, ожидая начала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подошёл к операционному столу, его взгляд скользнул по Ло Вэйвэй, инструментам и новому анестезиологу. Он слегка кивнул, подавая сигнал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подошёл к аппарату для анестезии, быстро проверив ингаляционные анестетики и препараты в шприцах, убедившись, что маска и ларингоскоп подключены правильно. Он уже делал это десять минут назад, но перед началом операции он снова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добро пожаловать,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ободряющий голос Шэнь Фан, и в этих коротких словах Цюй И уловил ноту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старшая медсестра Шэнь — действительно сильная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