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Квон Джиён и другие называют её нуна, она рассмеялась ещё громче. Затем, увидев двух самых младших, которые уже были знакомы с Квон Джиёном, не переставала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слышала, что в вашей группе есть двое самых младших, и вот наконец увидела их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их обоих и, увидев Син Ми, не смогла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действительно молодым. Это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явно благоволит Син Ми, Ли Сынхён и другие не были удивлены. Что поделать, Син Ми действительно нравится старшим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даже шутил, что это из-за его милой внешности, которая вызывает желание защищать, то есть материнский инстинкт. В тот день Син Ми ходил хмурым весь день, ведь, как мужчина, он не любил, когда женщины испытывают к нему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увидев, как старшие братья смеются над ним взглядами, хоть и добродушно, Син Ми не смог избежать лёгкого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Смейтесь, смейтесь. Через пару лет я вырасту выше всех вас и стану ещё красивее, и тогда посмотрим, кто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 метис, и твёрдо веря, что вырастет таким же высоким, как большинство европейских мужчин, Син Ми молча копил в себе эту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Джиён вовремя вмешался, чтобы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Ми, увидев, что внимание переключилось с него, внутренне вздохнул с облегчением, а затем незаметно толкнул Ли Сынхёна, который стоял рядом и строил ему рожи. После этого он с невинной улыбкой сложил руки за спиной и спокойно стоял, глядя на Тэсона,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Тэсон также улыбнулся ему и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Сынхён, сдерживая боль, смотрел на старших братьев, которые услышали его внезапный стон, и молча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Син 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Сынхён и Тон Ёнбэ, видя, как Ли Сынхён яростно смотрит на улыбающегося Син Ми, не могли не покачать головой, глядя на эту пару вечных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тёплой сцены внутри BB началась запись радиоэфира.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узнав о программе с участием их кумиров, конечно же, собрались у экранов, с нетерпением ожидая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их первый раз на радио, но, учитывая долгие годы тренировок, они в целом знали, что говорить и как управлять атмосферой. Особенно Квон Джиён, как лидер. Син Ми не мог не отметить, что, хотя в обычной жизни Квон Джиён иногда бывал непредсказуем, то добрый, то вдруг меняющий настроение, но в роли лидера он действительно демонстрировал качества настоящего капитана. Он часто замечал то, чего другие не видели, и во время промоушена, несмотря на свою гордость, вёл их через множество встреч с сенсэями, показывая своё мастерство в общении, что вызывало у Син Ми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невольно задумался: когда он станет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сказать, что Син Ми сейчас был слишком рассеянным на программе? На самом деле, его нельзя винить. Во-первых, он ещё не так раскован, как остальные, а во-вторых, Квон Джиён, которого он и уважал, и побаивался, сидел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не понимал, что происходит. В последнее время Квон Джиён, казалось, всё чаще оказывался рядом с ним. Хотя это было неуместно, Син Ми не мог найти другого объяснения. Например, с местом. Оно не было строго закреплено, каждый мог сесть, куда хотел. Первой мыслью Син Ми было сесть рядом с Ли Сынхёном, но тот уже уселся рядом с Пак Кёнлим, чтобы завязать полезные знакомства. А Син Ми, не успев сообразить, был усажен рядом с Тэсоном, а с другой стороны оказался его обычно холодный и величественный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плохо, думал Син Ми, ведь рядом был Тэсон, и он мог рассчитывать на поддержку. Но в последнее время странный лидер, казалось, полностью взял его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фрукты, чтобы утолить жажду, Син Ми ещё не успел протянуть руку, как Квон Джиён уже взял один себе, а другой поднёс к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замешкался, взял фрукт и, увидев, что Квон Джиён улыбнулся, спокойно повернулся к вопросу Пак Кёнлим.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Квон Джиён, хотя и не разговаривал с ним и не смотрел в его сторону, но его руки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взглянул на камеру и не смог сдержаться,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Джиён-хён, я сам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и так круглые, стали ещё больше, когда он слегка расширил их, выглядев слегка тревожно. Это заставило Квон Джиён, мельком взглянувшего на него, внутренне рассмеяться. Этот парень такой прямой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всё больше чувствовал, что Син Ми относится к нему с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Ёнбэ и другие заботились о нём, он ведь не вёл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трудным для сближения он выглядит в глазах Син 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Квон Джиён сделал вид, что не услышал, и продолжил заботиться о Син Ми, как о ребёнке, то передавая салфетки, то поднося фрукты, иногда кивая с серьёзным видом, когда Син Ми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пошли слухи о том, что Син Ми и Квон Джиён давно не ладят, кто-то нашёл это видео, чтобы опровергнуть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глазах фанатов, даже если поставить Тэсона и Квон Джиён вместе, они никогда бы не поставили Квон Джиён и Син Ми в один ряд как романтическую пару. Хотя внешность Син Ми вызывала фантазии, по сравнению с милой линией младших Цинмэй, тёплой линией братьев Сун Ми, линией обожания Сон Ми и линией роста TOP Ми, линия капитана и второго младшего, казалось, была лишена всякого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бы не подумал, что через некоторое время эта некогда самая непопулярная пара в группе станет одной из самых горячих.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Квон Джиён, и Син Ми, которые сейчас то сближались, то отдалялись, конечно,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уже испытывал симпатию [чистую] и приближался, другой был полон сомнений и недоверия,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 нападение и защиту обещала быть долгой!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обновляла, немного запуталась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сейчас Син Ми ещё котёнок, так что не думайте, что его нынешний характер — это всё, что он из себя представляет. В будущем он доставит немало хлопот Лидеру. Но в ближайшее время у них не будет больших романтических сцен, хотя это уже не за горами, ведь Лидер начал проявлять интерес. Хотя сейчас это, кажется, лишь временная прихоть и новизна. Но тот, кто начал первым, уже проиграл, верно?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ещё, я обожаю троп, когда самая непопулярная пара фанатов в итоге становится самой горячей. [Скрывает лицо] Наконец, игра в нападение и защиту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день без промоушена, Син Ми хотел выспаться, но ранним утром Ли Сынхён вытащил его из тёплой постели. Теперь он стоял у двери, неохотно подчиняясь действиям Ли Сынхёна, который старательно укутывал его, и, нахмурившись,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серьёзно, — Ли Сынхён, видя, как он медленно наматывает шарф,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скучаешь, сидя в общежитии? Сегодня Бо Хён сказала, что у нас выходной,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с подозрением посмотрел на него, подумал и ускорил движения, но всё ещё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кафе с молочным чаем, он понял, почему Ли Сынхён был так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Ми, — пара глаз, таких же больших, как у Син Ми, светились улыбкой. Лицо, которое когда-то вместе тренировалось и жило, было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замешкался, и только его глаза, выглядывающие из-под шарфа,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Хёнсын-хён.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отсева они впервые встретились. Волосы Чан Хёнсына стали короче, и Син Ми чувствовал, что в нём произошли изменения, которые трудно описать, но они были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Ми не знал, когда эти двое, которые когда-то дрались, начали общаться, он не удивился, ведь Ли Сынхён всегда умел удивлять. Может, это была дружба, возникшая после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Син Ми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Син Ми заметил, что рядом с Чан Хёнсыном был ещё один человек. Он так сосредоточился на изменениях в Чан Хёнсыне, что не обратил внимания на другого. К счастью, Чан Хёнсын быстро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 по тренировкам в CUBE. Кстати, он одного возраста с вами, но на несколько месяцев старше, — Чан Хёнсын сказал это с каменным лицом, но в глазах мелькнула улыбка, когда он специально обратился к Син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Ми закатил глаза. В конце концов, самым младшим был Ли Сынхён, так что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http://bllate.org/book/15544/1382997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