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ущипнула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тут же перестала смеяться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смеюсь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у учительницы Янь действительно сильная рука. Её поясница всё ещё болела. Дойдя до женского общежития, Цяо Чжэн расстегнула одежду и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уже синяк!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указала на ушибленное место и с преувеличенным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это всё ты ущипнула. Ты слишком сильно нажала.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опустила голову, устремив взгляд на поясницу девушки. Гибкие линии, круглый пупок, ни капли лишнего жира, но и не выглядела она слишком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была одета ярко, её кожа сияла, лицо было красивым, а в руках она держала слишком белую маленькую собачку. Даже девушки не могли не заглядеться на неё, но, заметив рядом устрашающую директора Янь, все поспешно отводили взгляды, обходили её стороной и возвращались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шептались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директор пришла проверять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быстрее,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уже не успеваем.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Спрячьте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одиннадцатого свет во всём здании погас, и коридор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девушки, только что закончившие умываться, поспешно выливали воду и в панике бежали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стояла у входа в коридор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действуйте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негромким, но он прозвучал, как камень, брошенный в спокойное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общежитие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шла медленно, почти не издавая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 туфлях на каблуках стучала: так-так-так, так-так-так.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снаружи или иди спать. Твои туфли слишком громкие.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поняла тёмные намерения настоятельницы Мецзюэ. Она, конечно, хотела незаметно подкрасться к каждой комнате и подглядывать через стеклянные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ужасная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идти тише, я буду идти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говорила так, но на самом деле шагала ещё громче, стуча каблуками, словно специально, чтобы её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жильцы общежития услышали шаги, они поняли, что пришёл учитель. Те, кто разговаривали, замолчали, те, кто ели, легли, те, кто искали что-то, поспешно притворились спящими, а те, кто играли в телефоны, убрали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проверку этажа, Цяо Чжэн у лестницы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сознательные.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подумала: «Как будто я не знаю, что ты передаёшь им сигналы своими каблуками».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проверку в таком духе было бессмысленно, и Янь Цзэ не стала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и ты скорее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поверхностно подходишь к делу. Ты проверила один этаж и уже хочешь отчитаться.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шагаешь так громко, есть ли смысл в моей проверке?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тут же сняла туфли и взяла их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 их, раз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была немного удивлена этим поступком. Эта изнеженная девушка так решительно сняла туфли и пошла босиком по холодному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здесь, пол холодный, надень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телефона? Включи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вы отдохните, а я надену ваши туфли. Я тоже хочу быть тем, кого все боятся, кто проверяет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разный размер обуви. Хочешь ходить босиком — ходи,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держа собаку в одной руке и туфли в другой, с радостью побежала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никогда не пробовала управлять другими, и быть директором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шла босиком, крадучись, слегка согнувшись, что делало её ягодицы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для проверки, не нужно вести себя, как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подумала: «Да, она здесь для проверки, должна идти с гордо поднятой головой, зачем красться».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прильнула к стеклянной двери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двери была хорошей, снаружи было тихо, но, прижав ухо к стеклу, можно было услышать шёпот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постучала по двери, и внутри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почувствовала вкус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действительно кружит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Учительнице Цяо этого было мало, и она постучала ещё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обхода четырёх этажей было уже почти одиннадцать. Учительница Цяо потерла средний палец,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заинтересовалась собакой Цяо Чжэн. Она заметила, что эта собака похожа на живую игрушку, не лает, не шумит, спокойно лежит на руках у хозяйки. С тех пор, как она встретила Цяо Чжэн, эта собака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собака не 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 гордостью подняла Няньгао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не любят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кивнула, с видом обиженного.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планируешь, будешь всё время жить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 раздражением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спрашиваешь о будущем? Откуда я знаю, что делать, живу сегодняшним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Цяо Чжэн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тоже хочешь мне кого-то сосватать?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Янь из этого вопроса сделала два вывода. Цяо Чжэн часто предлагают женихов. У Цяо Чжэн нет жениха. Такая красивая и живая девушка, наверное, должна вызывать интерес у мужчин. Если она всё ещё одна, то либо у неё слишком высокие требования, либо она часто меняет партнёров, просто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спрашиваю. Если не хочешь отвечать,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стала скрывать возраст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учителем математики, она знала, что «двадцать восемь» не так используется!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говори, «двадцать восемь» — это шестнадцать лет, а не двадцать восемь. Если так ответишь, подумают, что ты несовершеннолетняя.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покраснела, ей стало стыдно. На самом деле она не была настолько невежественной, просто сказала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учил китайскому?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учитель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Цяо Чжэн сделала маску из морских водорослей, сделав своё овальное лицо гладким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тоже была вымыта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открыла телефон и подписалась на публичный аккаунт «Тяньсю».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способа подать заявку на кастинг: отправить письмо или зарегистрироваться прямо на публичном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сразу нажала на кнопку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появилась очень крутая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уже загорелась, просто глядя на плакат. Учитель музыки, который не хочет дебютировать, — не хороший учитель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регистрации, помимо основных данных, таких как имя, возраст, пол, рост и вес, были также указаны таланты. Цяо Чжэн не знала, есть ли ограничения для регистрации, но всё же написала побольше. Помимо танцев и вокала, она добавила кучу разных инструментов, включая даже кайбан.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также загрузить фотографии в полный рост и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начала листать свой фотоальбом. Во время учёбы она участвовала в провинциальном фестивале студенческого искусства, где исполнила танец «Цзинхун» и получила золотую медаль в индивидуальной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Сольный танец был сложнее группового. Нельзя было спрятаться за другими, любая ошибка была видна судьям.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пик. Если не тренироваться, навыки теряются. С тех пор, как она стала учителем в старшей школе, она редко практиковала базовые движения, и теперь, наверное, уже не сможет сесть на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девушка с гибким телом, в дымке, свет был мягкого голубого цвета, красные рукава напоминали крылья журавля, словно она вот-вот взлетит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декорации создавали ощущение, что время повернулось вспять, и прекрасная женщина танцевала на берегу реки, озарённая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чуть не влюбилась в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знала, что красива. Даже в институте искусств, где было много красавиц, она удерживала титул королевы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ничем не уступает популярным актрисам.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я не знаменита!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ударила по кровати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Няньгао, почему я не знаменита!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Няньгао, конечно,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глядя в потолок,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знаменитой!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маска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уже засыпая, почувствовала, как пол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знаменитой!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Няньгао, скажи, я будущая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крики окончательно разбудили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может мешать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накинула одежду и начала проверять тетради с ошибками двух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последнюю тетрадь, она не посмотрела на время и легла спать. Уже несколько лет она преподаёт в старших классах, и сон стал редким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